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1473" w14:textId="77777777" w:rsidR="006A449E" w:rsidRPr="00A17193" w:rsidRDefault="006A449E">
      <w:pPr>
        <w:rPr>
          <w:rFonts w:ascii="標楷體" w:eastAsia="標楷體" w:hAnsi="標楷體"/>
        </w:rPr>
        <w:sectPr w:rsidR="006A449E" w:rsidRPr="00A17193">
          <w:pgSz w:w="14572" w:h="20640"/>
          <w:pgMar w:top="0" w:right="0" w:bottom="0" w:left="0" w:header="0" w:footer="0" w:gutter="0"/>
          <w:cols w:space="720"/>
        </w:sectPr>
      </w:pPr>
    </w:p>
    <w:p w14:paraId="760D08E4" w14:textId="77777777" w:rsidR="006A449E" w:rsidRPr="00A17193" w:rsidRDefault="006A449E">
      <w:pPr>
        <w:rPr>
          <w:rFonts w:ascii="標楷體" w:eastAsia="標楷體" w:hAnsi="標楷體"/>
        </w:rPr>
        <w:sectPr w:rsidR="006A449E" w:rsidRPr="00A17193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14:paraId="3E96FB0B" w14:textId="77777777" w:rsidR="006A449E" w:rsidRPr="00A17193" w:rsidRDefault="006A449E">
      <w:pPr>
        <w:rPr>
          <w:rFonts w:ascii="標楷體" w:eastAsia="標楷體" w:hAnsi="標楷體"/>
        </w:rPr>
        <w:sectPr w:rsidR="006A449E" w:rsidRPr="00A17193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14:paraId="4129985B" w14:textId="08FC2EFA" w:rsidR="006A449E" w:rsidRPr="00B711F1" w:rsidRDefault="00A17193" w:rsidP="00B711F1">
      <w:pPr>
        <w:autoSpaceDE w:val="0"/>
        <w:autoSpaceDN w:val="0"/>
        <w:jc w:val="center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 w:hint="eastAsia"/>
          <w:b/>
          <w:color w:val="000000" w:themeColor="text1"/>
          <w:spacing w:val="-1"/>
          <w:sz w:val="44"/>
          <w:szCs w:val="44"/>
          <w:lang w:eastAsia="zh-TW"/>
        </w:rPr>
        <w:t>宜蘭縣立南澳</w:t>
      </w:r>
      <w:r w:rsidR="00B711F1" w:rsidRPr="00B711F1">
        <w:rPr>
          <w:rFonts w:ascii="標楷體" w:eastAsia="標楷體" w:hAnsi="標楷體" w:cs="SimSun" w:hint="eastAsia"/>
          <w:b/>
          <w:color w:val="000000" w:themeColor="text1"/>
          <w:spacing w:val="-1"/>
          <w:sz w:val="44"/>
          <w:szCs w:val="44"/>
          <w:lang w:eastAsia="zh-TW"/>
        </w:rPr>
        <w:t>高級中學</w:t>
      </w:r>
      <w:r w:rsidR="005C2ADB" w:rsidRPr="00B711F1">
        <w:rPr>
          <w:rFonts w:ascii="標楷體" w:eastAsia="標楷體" w:hAnsi="標楷體" w:cs="SimSun"/>
          <w:b/>
          <w:color w:val="000000" w:themeColor="text1"/>
          <w:spacing w:val="-2"/>
          <w:sz w:val="44"/>
          <w:szCs w:val="44"/>
          <w:lang w:eastAsia="zh-TW"/>
        </w:rPr>
        <w:t>校園行動載具使用管</w:t>
      </w:r>
      <w:r w:rsidR="005C2ADB" w:rsidRPr="00B711F1">
        <w:rPr>
          <w:rFonts w:ascii="標楷體" w:eastAsia="標楷體" w:hAnsi="標楷體" w:cs="SimSun"/>
          <w:b/>
          <w:color w:val="000000" w:themeColor="text1"/>
          <w:sz w:val="44"/>
          <w:szCs w:val="44"/>
          <w:lang w:eastAsia="zh-TW"/>
        </w:rPr>
        <w:t>理規範</w:t>
      </w:r>
    </w:p>
    <w:p w14:paraId="0B1C1D03" w14:textId="23217899" w:rsidR="006A449E" w:rsidRPr="00B711F1" w:rsidRDefault="00A17B47" w:rsidP="00A17B47">
      <w:pPr>
        <w:autoSpaceDE w:val="0"/>
        <w:autoSpaceDN w:val="0"/>
        <w:spacing w:line="276" w:lineRule="auto"/>
        <w:ind w:left="1735" w:right="565" w:hanging="1169"/>
        <w:jc w:val="right"/>
        <w:rPr>
          <w:rFonts w:ascii="標楷體" w:eastAsia="標楷體" w:hAnsi="標楷體"/>
          <w:color w:val="000000" w:themeColor="text1"/>
          <w:lang w:eastAsia="zh-TW"/>
        </w:rPr>
      </w:pPr>
      <w:r>
        <w:rPr>
          <w:rFonts w:ascii="標楷體" w:eastAsia="標楷體" w:hAnsi="標楷體" w:hint="eastAsia"/>
          <w:color w:val="000000" w:themeColor="text1"/>
          <w:lang w:eastAsia="zh-TW"/>
        </w:rPr>
        <w:t xml:space="preserve">     108年8月29日校務會議通過</w:t>
      </w:r>
    </w:p>
    <w:p w14:paraId="5091C166" w14:textId="77777777" w:rsidR="006A449E" w:rsidRPr="00B711F1" w:rsidRDefault="006A449E">
      <w:pPr>
        <w:spacing w:line="178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0E35CE85" w14:textId="77777777" w:rsidR="006615BD" w:rsidRPr="00B711F1" w:rsidRDefault="00A17193" w:rsidP="006615BD">
      <w:pPr>
        <w:autoSpaceDE w:val="0"/>
        <w:autoSpaceDN w:val="0"/>
        <w:ind w:left="566"/>
        <w:rPr>
          <w:rFonts w:ascii="標楷體" w:eastAsia="標楷體" w:hAnsi="標楷體" w:cs="SimSun"/>
          <w:color w:val="000000" w:themeColor="text1"/>
          <w:spacing w:val="-16"/>
          <w:lang w:eastAsia="zh-TW"/>
        </w:rPr>
      </w:pPr>
      <w:r w:rsidRPr="00B711F1">
        <w:rPr>
          <w:rFonts w:ascii="標楷體" w:eastAsia="標楷體" w:hAnsi="標楷體" w:cs="SimSun" w:hint="eastAsia"/>
          <w:color w:val="000000" w:themeColor="text1"/>
          <w:spacing w:val="-16"/>
          <w:lang w:eastAsia="zh-TW"/>
        </w:rPr>
        <w:t>壹</w:t>
      </w:r>
      <w:r w:rsidR="005C2ADB" w:rsidRPr="00B711F1">
        <w:rPr>
          <w:rFonts w:ascii="標楷體" w:eastAsia="標楷體" w:hAnsi="標楷體" w:cs="SimSun"/>
          <w:color w:val="000000" w:themeColor="text1"/>
          <w:spacing w:val="-16"/>
          <w:lang w:eastAsia="zh-TW"/>
        </w:rPr>
        <w:t>、依據：教育部</w:t>
      </w:r>
      <w:r w:rsidR="005C2ADB" w:rsidRPr="00B711F1">
        <w:rPr>
          <w:rFonts w:ascii="標楷體" w:eastAsia="標楷體" w:hAnsi="標楷體" w:cs="SimSun"/>
          <w:color w:val="000000" w:themeColor="text1"/>
          <w:spacing w:val="-8"/>
          <w:lang w:eastAsia="zh-TW"/>
        </w:rPr>
        <w:t xml:space="preserve"> 100 </w:t>
      </w:r>
      <w:r w:rsidR="005C2ADB" w:rsidRPr="00B711F1">
        <w:rPr>
          <w:rFonts w:ascii="標楷體" w:eastAsia="標楷體" w:hAnsi="標楷體" w:cs="SimSun"/>
          <w:color w:val="000000" w:themeColor="text1"/>
          <w:spacing w:val="-16"/>
          <w:lang w:eastAsia="zh-TW"/>
        </w:rPr>
        <w:t>年</w:t>
      </w:r>
      <w:r w:rsidR="005C2ADB" w:rsidRPr="00B711F1">
        <w:rPr>
          <w:rFonts w:ascii="標楷體" w:eastAsia="標楷體" w:hAnsi="標楷體" w:cs="SimSun"/>
          <w:color w:val="000000" w:themeColor="text1"/>
          <w:spacing w:val="-8"/>
          <w:lang w:eastAsia="zh-TW"/>
        </w:rPr>
        <w:t xml:space="preserve"> 9 </w:t>
      </w:r>
      <w:r w:rsidR="005C2ADB" w:rsidRPr="00B711F1">
        <w:rPr>
          <w:rFonts w:ascii="標楷體" w:eastAsia="標楷體" w:hAnsi="標楷體" w:cs="SimSun"/>
          <w:color w:val="000000" w:themeColor="text1"/>
          <w:spacing w:val="-16"/>
          <w:lang w:eastAsia="zh-TW"/>
        </w:rPr>
        <w:t>月</w:t>
      </w:r>
      <w:r w:rsidR="005C2ADB" w:rsidRPr="00B711F1">
        <w:rPr>
          <w:rFonts w:ascii="標楷體" w:eastAsia="標楷體" w:hAnsi="標楷體" w:cs="SimSun"/>
          <w:color w:val="000000" w:themeColor="text1"/>
          <w:spacing w:val="-8"/>
          <w:lang w:eastAsia="zh-TW"/>
        </w:rPr>
        <w:t xml:space="preserve"> 6 </w:t>
      </w:r>
      <w:r w:rsidR="005C2ADB" w:rsidRPr="00B711F1">
        <w:rPr>
          <w:rFonts w:ascii="標楷體" w:eastAsia="標楷體" w:hAnsi="標楷體" w:cs="SimSun"/>
          <w:color w:val="000000" w:themeColor="text1"/>
          <w:spacing w:val="-16"/>
          <w:lang w:eastAsia="zh-TW"/>
        </w:rPr>
        <w:t>日臺環字第</w:t>
      </w:r>
      <w:r w:rsidR="005C2ADB" w:rsidRPr="00B711F1">
        <w:rPr>
          <w:rFonts w:ascii="標楷體" w:eastAsia="標楷體" w:hAnsi="標楷體" w:cs="SimSun"/>
          <w:color w:val="000000" w:themeColor="text1"/>
          <w:spacing w:val="-8"/>
          <w:lang w:eastAsia="zh-TW"/>
        </w:rPr>
        <w:t xml:space="preserve"> 1000153196B </w:t>
      </w:r>
      <w:r w:rsidR="005C2ADB" w:rsidRPr="00B711F1">
        <w:rPr>
          <w:rFonts w:ascii="標楷體" w:eastAsia="標楷體" w:hAnsi="標楷體" w:cs="SimSun"/>
          <w:color w:val="000000" w:themeColor="text1"/>
          <w:spacing w:val="-17"/>
          <w:lang w:eastAsia="zh-TW"/>
        </w:rPr>
        <w:t>號</w:t>
      </w:r>
      <w:r w:rsidR="005C2ADB" w:rsidRPr="00B711F1">
        <w:rPr>
          <w:rFonts w:ascii="標楷體" w:eastAsia="標楷體" w:hAnsi="標楷體" w:cs="SimSun"/>
          <w:color w:val="000000" w:themeColor="text1"/>
          <w:spacing w:val="-16"/>
          <w:lang w:eastAsia="zh-TW"/>
        </w:rPr>
        <w:t>「校園攜帶行動電話使用規範」暨教育部</w:t>
      </w:r>
      <w:r w:rsidR="005C2ADB" w:rsidRPr="00B711F1">
        <w:rPr>
          <w:rFonts w:ascii="標楷體" w:eastAsia="標楷體" w:hAnsi="標楷體" w:cs="SimSun"/>
          <w:color w:val="000000" w:themeColor="text1"/>
          <w:spacing w:val="-8"/>
          <w:lang w:eastAsia="zh-TW"/>
        </w:rPr>
        <w:t xml:space="preserve"> 108 </w:t>
      </w:r>
      <w:r w:rsidR="005C2ADB" w:rsidRPr="00B711F1">
        <w:rPr>
          <w:rFonts w:ascii="標楷體" w:eastAsia="標楷體" w:hAnsi="標楷體" w:cs="SimSun"/>
          <w:color w:val="000000" w:themeColor="text1"/>
          <w:spacing w:val="-16"/>
          <w:lang w:eastAsia="zh-TW"/>
        </w:rPr>
        <w:t>年</w:t>
      </w:r>
      <w:r w:rsidR="005C2ADB" w:rsidRPr="00B711F1">
        <w:rPr>
          <w:rFonts w:ascii="標楷體" w:eastAsia="標楷體" w:hAnsi="標楷體" w:cs="SimSun"/>
          <w:color w:val="000000" w:themeColor="text1"/>
          <w:spacing w:val="-8"/>
          <w:lang w:eastAsia="zh-TW"/>
        </w:rPr>
        <w:t xml:space="preserve"> 6 </w:t>
      </w:r>
      <w:r w:rsidR="005C2ADB" w:rsidRPr="00B711F1">
        <w:rPr>
          <w:rFonts w:ascii="標楷體" w:eastAsia="標楷體" w:hAnsi="標楷體" w:cs="SimSun"/>
          <w:color w:val="000000" w:themeColor="text1"/>
          <w:spacing w:val="-17"/>
          <w:lang w:eastAsia="zh-TW"/>
        </w:rPr>
        <w:t>月</w:t>
      </w:r>
      <w:r w:rsidR="005C2ADB" w:rsidRPr="00B711F1">
        <w:rPr>
          <w:rFonts w:ascii="標楷體" w:eastAsia="標楷體" w:hAnsi="標楷體" w:cs="SimSun"/>
          <w:color w:val="000000" w:themeColor="text1"/>
          <w:spacing w:val="-8"/>
          <w:lang w:eastAsia="zh-TW"/>
        </w:rPr>
        <w:t xml:space="preserve"> 17</w:t>
      </w:r>
      <w:r w:rsidR="005C2ADB" w:rsidRPr="00B711F1">
        <w:rPr>
          <w:rFonts w:ascii="標楷體" w:eastAsia="標楷體" w:hAnsi="標楷體" w:cs="SimSun"/>
          <w:color w:val="000000" w:themeColor="text1"/>
          <w:spacing w:val="-9"/>
          <w:lang w:eastAsia="zh-TW"/>
        </w:rPr>
        <w:t xml:space="preserve"> </w:t>
      </w:r>
      <w:r w:rsidR="005C2ADB" w:rsidRPr="00B711F1">
        <w:rPr>
          <w:rFonts w:ascii="標楷體" w:eastAsia="標楷體" w:hAnsi="標楷體" w:cs="SimSun"/>
          <w:color w:val="000000" w:themeColor="text1"/>
          <w:spacing w:val="-16"/>
          <w:lang w:eastAsia="zh-TW"/>
        </w:rPr>
        <w:t>日臺</w:t>
      </w:r>
    </w:p>
    <w:p w14:paraId="7E7AE4B2" w14:textId="796376E5" w:rsidR="006A449E" w:rsidRPr="00B711F1" w:rsidRDefault="006615BD" w:rsidP="006615BD">
      <w:pPr>
        <w:autoSpaceDE w:val="0"/>
        <w:autoSpaceDN w:val="0"/>
        <w:ind w:left="566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 w:hint="eastAsia"/>
          <w:color w:val="000000" w:themeColor="text1"/>
          <w:spacing w:val="-16"/>
          <w:lang w:eastAsia="zh-TW"/>
        </w:rPr>
        <w:t xml:space="preserve">    </w:t>
      </w:r>
      <w:r w:rsidR="005C2ADB" w:rsidRPr="00B711F1">
        <w:rPr>
          <w:rFonts w:ascii="標楷體" w:eastAsia="標楷體" w:hAnsi="標楷體" w:cs="SimSun"/>
          <w:color w:val="000000" w:themeColor="text1"/>
          <w:spacing w:val="-16"/>
          <w:lang w:eastAsia="zh-TW"/>
        </w:rPr>
        <w:t>教資</w:t>
      </w:r>
      <w:r w:rsidR="005C2ADB" w:rsidRPr="00B711F1">
        <w:rPr>
          <w:rFonts w:ascii="標楷體" w:eastAsia="標楷體" w:hAnsi="標楷體" w:cs="SimSun"/>
          <w:color w:val="000000" w:themeColor="text1"/>
          <w:spacing w:val="-8"/>
          <w:lang w:eastAsia="zh-TW"/>
        </w:rPr>
        <w:t>(</w:t>
      </w:r>
      <w:r w:rsidR="005C2ADB" w:rsidRPr="00B711F1">
        <w:rPr>
          <w:rFonts w:ascii="標楷體" w:eastAsia="標楷體" w:hAnsi="標楷體" w:cs="SimSun"/>
          <w:color w:val="000000" w:themeColor="text1"/>
          <w:spacing w:val="-16"/>
          <w:lang w:eastAsia="zh-TW"/>
        </w:rPr>
        <w:t>四</w:t>
      </w:r>
      <w:r w:rsidR="005C2ADB" w:rsidRPr="00B711F1">
        <w:rPr>
          <w:rFonts w:ascii="標楷體" w:eastAsia="標楷體" w:hAnsi="標楷體" w:cs="SimSun"/>
          <w:color w:val="000000" w:themeColor="text1"/>
          <w:spacing w:val="-8"/>
          <w:lang w:eastAsia="zh-TW"/>
        </w:rPr>
        <w:t>)</w:t>
      </w:r>
      <w:r w:rsidR="005C2ADB" w:rsidRPr="00B711F1">
        <w:rPr>
          <w:rFonts w:ascii="標楷體" w:eastAsia="標楷體" w:hAnsi="標楷體" w:cs="SimSun"/>
          <w:color w:val="000000" w:themeColor="text1"/>
          <w:spacing w:val="-4"/>
          <w:lang w:eastAsia="zh-TW"/>
        </w:rPr>
        <w:t>字第</w:t>
      </w:r>
      <w:r w:rsidR="005C2ADB"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 xml:space="preserve"> </w:t>
      </w:r>
      <w:r w:rsidR="005C2ADB" w:rsidRPr="00B711F1">
        <w:rPr>
          <w:rFonts w:ascii="標楷體" w:eastAsia="標楷體" w:hAnsi="標楷體" w:cs="SimSun"/>
          <w:color w:val="000000" w:themeColor="text1"/>
          <w:spacing w:val="-2"/>
          <w:lang w:eastAsia="zh-TW"/>
        </w:rPr>
        <w:t>1080060697</w:t>
      </w:r>
      <w:r w:rsidR="005C2ADB" w:rsidRPr="00B711F1">
        <w:rPr>
          <w:rFonts w:ascii="標楷體" w:eastAsia="標楷體" w:hAnsi="標楷體" w:cs="SimSun"/>
          <w:color w:val="000000" w:themeColor="text1"/>
          <w:spacing w:val="-3"/>
          <w:lang w:eastAsia="zh-TW"/>
        </w:rPr>
        <w:t xml:space="preserve"> </w:t>
      </w:r>
      <w:r w:rsidR="005C2ADB" w:rsidRPr="00B711F1">
        <w:rPr>
          <w:rFonts w:ascii="標楷體" w:eastAsia="標楷體" w:hAnsi="標楷體" w:cs="SimSun"/>
          <w:color w:val="000000" w:themeColor="text1"/>
          <w:spacing w:val="-2"/>
          <w:lang w:eastAsia="zh-TW"/>
        </w:rPr>
        <w:t>號</w:t>
      </w:r>
      <w:r w:rsidR="005C2ADB" w:rsidRPr="00B711F1">
        <w:rPr>
          <w:rFonts w:ascii="標楷體" w:eastAsia="標楷體" w:hAnsi="標楷體" w:cs="SimSun"/>
          <w:color w:val="000000" w:themeColor="text1"/>
          <w:spacing w:val="-4"/>
          <w:lang w:eastAsia="zh-TW"/>
        </w:rPr>
        <w:t>「高級中等以下學校校園行動載具使用原則</w:t>
      </w:r>
      <w:r w:rsidR="005C2ADB" w:rsidRPr="00B711F1">
        <w:rPr>
          <w:rFonts w:ascii="標楷體" w:eastAsia="標楷體" w:hAnsi="標楷體" w:cs="SimSun"/>
          <w:color w:val="000000" w:themeColor="text1"/>
          <w:lang w:eastAsia="zh-TW"/>
        </w:rPr>
        <w:t>」</w:t>
      </w:r>
      <w:r w:rsidR="005C2ADB" w:rsidRPr="00B711F1">
        <w:rPr>
          <w:rFonts w:ascii="標楷體" w:eastAsia="標楷體" w:hAnsi="標楷體" w:cs="SimSun"/>
          <w:color w:val="000000" w:themeColor="text1"/>
          <w:spacing w:val="-4"/>
          <w:lang w:eastAsia="zh-TW"/>
        </w:rPr>
        <w:t>辦理。</w:t>
      </w:r>
    </w:p>
    <w:p w14:paraId="4BA481B1" w14:textId="77777777" w:rsidR="006A449E" w:rsidRPr="00B711F1" w:rsidRDefault="006A449E">
      <w:pPr>
        <w:spacing w:line="208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7C69895F" w14:textId="77777777" w:rsidR="006615BD" w:rsidRPr="00B711F1" w:rsidRDefault="00A17193" w:rsidP="006615BD">
      <w:pPr>
        <w:autoSpaceDE w:val="0"/>
        <w:autoSpaceDN w:val="0"/>
        <w:ind w:left="566"/>
        <w:rPr>
          <w:rFonts w:ascii="標楷體" w:eastAsia="標楷體" w:hAnsi="標楷體" w:cs="SimSun"/>
          <w:color w:val="000000" w:themeColor="text1"/>
          <w:lang w:eastAsia="zh-TW"/>
        </w:rPr>
      </w:pPr>
      <w:r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>貳</w:t>
      </w:r>
      <w:r w:rsidR="005C2ADB" w:rsidRPr="00B711F1">
        <w:rPr>
          <w:rFonts w:ascii="標楷體" w:eastAsia="標楷體" w:hAnsi="標楷體" w:cs="SimSun"/>
          <w:color w:val="000000" w:themeColor="text1"/>
          <w:lang w:eastAsia="zh-TW"/>
        </w:rPr>
        <w:t>、目的：為培養本校學生尊重他人及避免不當使用行動載具設備</w:t>
      </w:r>
      <w:r w:rsidR="005C2ADB"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，</w:t>
      </w:r>
      <w:r w:rsidR="005C2ADB" w:rsidRPr="00B711F1">
        <w:rPr>
          <w:rFonts w:ascii="標楷體" w:eastAsia="標楷體" w:hAnsi="標楷體" w:cs="SimSun"/>
          <w:color w:val="000000" w:themeColor="text1"/>
          <w:lang w:eastAsia="zh-TW"/>
        </w:rPr>
        <w:t>造成教學困擾及影響課業學習，在有限度地保障學</w:t>
      </w:r>
      <w:r w:rsidR="006615BD"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 xml:space="preserve">   </w:t>
      </w:r>
    </w:p>
    <w:p w14:paraId="693F8624" w14:textId="1DF0DD31" w:rsidR="006A449E" w:rsidRPr="00B711F1" w:rsidRDefault="006615BD" w:rsidP="006615BD">
      <w:pPr>
        <w:autoSpaceDE w:val="0"/>
        <w:autoSpaceDN w:val="0"/>
        <w:ind w:left="566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 xml:space="preserve">    </w:t>
      </w:r>
      <w:r w:rsidR="005C2ADB" w:rsidRPr="00B711F1">
        <w:rPr>
          <w:rFonts w:ascii="標楷體" w:eastAsia="標楷體" w:hAnsi="標楷體" w:cs="SimSun"/>
          <w:color w:val="000000" w:themeColor="text1"/>
          <w:lang w:eastAsia="zh-TW"/>
        </w:rPr>
        <w:t>生使用便利通訊設備之權利下</w:t>
      </w:r>
      <w:r w:rsidR="005C2ADB"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，特訂</w:t>
      </w:r>
      <w:r w:rsidR="005C2ADB" w:rsidRPr="00B711F1">
        <w:rPr>
          <w:rFonts w:ascii="標楷體" w:eastAsia="標楷體" w:hAnsi="標楷體" w:cs="SimSun"/>
          <w:color w:val="000000" w:themeColor="text1"/>
          <w:lang w:eastAsia="zh-TW"/>
        </w:rPr>
        <w:t>定本管理規範。</w:t>
      </w:r>
    </w:p>
    <w:p w14:paraId="450A087E" w14:textId="77777777" w:rsidR="006A449E" w:rsidRPr="00B711F1" w:rsidRDefault="006A449E">
      <w:pPr>
        <w:spacing w:line="209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2CF4A0EB" w14:textId="35FEA28C" w:rsidR="006A449E" w:rsidRPr="00B711F1" w:rsidRDefault="00A17193">
      <w:pPr>
        <w:autoSpaceDE w:val="0"/>
        <w:autoSpaceDN w:val="0"/>
        <w:ind w:left="566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>參</w:t>
      </w:r>
      <w:r w:rsidR="005C2ADB" w:rsidRPr="00B711F1">
        <w:rPr>
          <w:rFonts w:ascii="標楷體" w:eastAsia="標楷體" w:hAnsi="標楷體" w:cs="SimSun"/>
          <w:color w:val="000000" w:themeColor="text1"/>
          <w:lang w:eastAsia="zh-TW"/>
        </w:rPr>
        <w:t>、適用對象</w:t>
      </w:r>
      <w:r w:rsidR="005C2ADB"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：本</w:t>
      </w:r>
      <w:r w:rsidR="005C2ADB" w:rsidRPr="00B711F1">
        <w:rPr>
          <w:rFonts w:ascii="標楷體" w:eastAsia="標楷體" w:hAnsi="標楷體" w:cs="SimSun"/>
          <w:color w:val="000000" w:themeColor="text1"/>
          <w:lang w:eastAsia="zh-TW"/>
        </w:rPr>
        <w:t>校</w:t>
      </w:r>
      <w:r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>高中部</w:t>
      </w:r>
      <w:r w:rsidR="005C2ADB" w:rsidRPr="00B711F1">
        <w:rPr>
          <w:rFonts w:ascii="標楷體" w:eastAsia="標楷體" w:hAnsi="標楷體" w:cs="SimSun"/>
          <w:color w:val="000000" w:themeColor="text1"/>
          <w:lang w:eastAsia="zh-TW"/>
        </w:rPr>
        <w:t>全體學生。</w:t>
      </w:r>
    </w:p>
    <w:p w14:paraId="3FCE145D" w14:textId="77777777" w:rsidR="006A449E" w:rsidRPr="00B711F1" w:rsidRDefault="006A449E">
      <w:pPr>
        <w:spacing w:line="208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5FF00814" w14:textId="501B026D" w:rsidR="006A449E" w:rsidRPr="00B711F1" w:rsidRDefault="00A17193">
      <w:pPr>
        <w:autoSpaceDE w:val="0"/>
        <w:autoSpaceDN w:val="0"/>
        <w:ind w:left="566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 w:hint="eastAsia"/>
          <w:color w:val="000000" w:themeColor="text1"/>
          <w:spacing w:val="-1"/>
          <w:lang w:eastAsia="zh-TW"/>
        </w:rPr>
        <w:t>肆</w:t>
      </w:r>
      <w:r w:rsidR="005C2ADB"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、</w:t>
      </w:r>
      <w:r w:rsidR="005C2ADB" w:rsidRPr="00B711F1">
        <w:rPr>
          <w:rFonts w:ascii="標楷體" w:eastAsia="標楷體" w:hAnsi="標楷體" w:cs="SimSun"/>
          <w:color w:val="000000" w:themeColor="text1"/>
          <w:lang w:eastAsia="zh-TW"/>
        </w:rPr>
        <w:t>管理原則：</w:t>
      </w:r>
    </w:p>
    <w:p w14:paraId="3C6A2E8A" w14:textId="25BD589D" w:rsidR="006615BD" w:rsidRPr="00B711F1" w:rsidRDefault="005C2ADB" w:rsidP="006615BD">
      <w:pPr>
        <w:autoSpaceDE w:val="0"/>
        <w:autoSpaceDN w:val="0"/>
        <w:spacing w:before="26" w:line="262" w:lineRule="auto"/>
        <w:ind w:left="804" w:right="-51"/>
        <w:rPr>
          <w:rFonts w:ascii="標楷體" w:eastAsia="標楷體" w:hAnsi="標楷體" w:cs="SimSun"/>
          <w:color w:val="000000" w:themeColor="text1"/>
          <w:spacing w:val="-4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pacing w:val="-4"/>
          <w:lang w:eastAsia="zh-TW"/>
        </w:rPr>
        <w:t>一、本規範所稱</w:t>
      </w:r>
      <w:r w:rsidRPr="00B711F1">
        <w:rPr>
          <w:rFonts w:ascii="標楷體" w:eastAsia="標楷體" w:hAnsi="標楷體" w:cs="SimSun"/>
          <w:color w:val="000000" w:themeColor="text1"/>
          <w:spacing w:val="-5"/>
          <w:lang w:eastAsia="zh-TW"/>
        </w:rPr>
        <w:t>行動載具設備</w:t>
      </w:r>
      <w:r w:rsidRPr="00B711F1">
        <w:rPr>
          <w:rFonts w:ascii="標楷體" w:eastAsia="標楷體" w:hAnsi="標楷體" w:cs="SimSun"/>
          <w:color w:val="000000" w:themeColor="text1"/>
          <w:spacing w:val="-4"/>
          <w:lang w:eastAsia="zh-TW"/>
        </w:rPr>
        <w:t>，泛指具備電信通訊或網路通訊功能之</w:t>
      </w:r>
      <w:r w:rsidRPr="00B711F1">
        <w:rPr>
          <w:rFonts w:ascii="標楷體" w:eastAsia="標楷體" w:hAnsi="標楷體" w:cs="SimSun"/>
          <w:color w:val="000000" w:themeColor="text1"/>
          <w:spacing w:val="-7"/>
          <w:lang w:eastAsia="zh-TW"/>
        </w:rPr>
        <w:t>手機、</w:t>
      </w:r>
      <w:r w:rsidRPr="00B711F1">
        <w:rPr>
          <w:rFonts w:ascii="標楷體" w:eastAsia="標楷體" w:hAnsi="標楷體" w:cs="SimSun"/>
          <w:color w:val="000000" w:themeColor="text1"/>
          <w:spacing w:val="-4"/>
          <w:lang w:eastAsia="zh-TW"/>
        </w:rPr>
        <w:t>行動電話、電腦、平板電腦等3C</w:t>
      </w:r>
      <w:r w:rsidRPr="00B711F1">
        <w:rPr>
          <w:rFonts w:ascii="標楷體" w:eastAsia="標楷體" w:hAnsi="標楷體" w:cs="SimSun"/>
          <w:color w:val="000000" w:themeColor="text1"/>
          <w:spacing w:val="-5"/>
          <w:lang w:eastAsia="zh-TW"/>
        </w:rPr>
        <w:t>電子產品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(</w:t>
      </w:r>
      <w:r w:rsidRPr="00B711F1">
        <w:rPr>
          <w:rFonts w:ascii="標楷體" w:eastAsia="標楷體" w:hAnsi="標楷體" w:cs="SimSun"/>
          <w:color w:val="000000" w:themeColor="text1"/>
          <w:spacing w:val="-4"/>
          <w:lang w:eastAsia="zh-TW"/>
        </w:rPr>
        <w:t>裝</w:t>
      </w:r>
      <w:r w:rsidR="006615BD" w:rsidRPr="00B711F1">
        <w:rPr>
          <w:rFonts w:ascii="標楷體" w:eastAsia="標楷體" w:hAnsi="標楷體" w:cs="SimSun" w:hint="eastAsia"/>
          <w:color w:val="000000" w:themeColor="text1"/>
          <w:spacing w:val="-4"/>
          <w:lang w:eastAsia="zh-TW"/>
        </w:rPr>
        <w:t xml:space="preserve">     </w:t>
      </w:r>
      <w:r w:rsidRPr="00B711F1">
        <w:rPr>
          <w:rFonts w:ascii="標楷體" w:eastAsia="標楷體" w:hAnsi="標楷體" w:cs="SimSun"/>
          <w:color w:val="000000" w:themeColor="text1"/>
          <w:spacing w:val="-4"/>
          <w:lang w:eastAsia="zh-TW"/>
        </w:rPr>
        <w:t>置</w:t>
      </w:r>
      <w:r w:rsidRPr="00B711F1">
        <w:rPr>
          <w:rFonts w:ascii="標楷體" w:eastAsia="標楷體" w:hAnsi="標楷體" w:cs="SimSun"/>
          <w:color w:val="000000" w:themeColor="text1"/>
          <w:spacing w:val="-3"/>
          <w:lang w:eastAsia="zh-TW"/>
        </w:rPr>
        <w:t>)</w:t>
      </w:r>
      <w:r w:rsidRPr="00B711F1">
        <w:rPr>
          <w:rFonts w:ascii="標楷體" w:eastAsia="標楷體" w:hAnsi="標楷體" w:cs="SimSun"/>
          <w:color w:val="000000" w:themeColor="text1"/>
          <w:spacing w:val="-4"/>
          <w:lang w:eastAsia="zh-TW"/>
        </w:rPr>
        <w:t>。</w:t>
      </w:r>
    </w:p>
    <w:p w14:paraId="4D63C397" w14:textId="68811E09" w:rsidR="006A449E" w:rsidRPr="00B711F1" w:rsidRDefault="005C2ADB" w:rsidP="006615BD">
      <w:pPr>
        <w:autoSpaceDE w:val="0"/>
        <w:autoSpaceDN w:val="0"/>
        <w:spacing w:before="26" w:line="262" w:lineRule="auto"/>
        <w:ind w:left="804" w:right="-51"/>
        <w:rPr>
          <w:rFonts w:ascii="標楷體" w:eastAsia="標楷體" w:hAnsi="標楷體" w:cs="SimSun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>二、</w:t>
      </w:r>
      <w:bookmarkStart w:id="0" w:name="_Hlk17363734"/>
      <w:r w:rsidRPr="00B711F1">
        <w:rPr>
          <w:rFonts w:ascii="標楷體" w:eastAsia="標楷體" w:hAnsi="標楷體" w:cs="SimSun"/>
          <w:color w:val="000000" w:themeColor="text1"/>
          <w:lang w:eastAsia="zh-TW"/>
        </w:rPr>
        <w:t>行動載具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設備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係為方便學生與家長聯繫用，為有效達到不影響他人及課業學習之要求，僅限於</w:t>
      </w:r>
      <w:r w:rsidR="00A17193"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>用完午餐至午休前(12：10~12:30)可開機使用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，</w:t>
      </w:r>
      <w:r w:rsidR="00997DD9" w:rsidRPr="00B711F1">
        <w:rPr>
          <w:rFonts w:ascii="標楷體" w:eastAsia="標楷體" w:hAnsi="標楷體" w:cs="SimSun" w:hint="eastAsia"/>
          <w:color w:val="000000" w:themeColor="text1"/>
          <w:spacing w:val="-5"/>
          <w:lang w:eastAsia="zh-TW"/>
        </w:rPr>
        <w:t>在校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期間非經老師同意不得開機使用，餘時段一律關機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，放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置</w:t>
      </w:r>
      <w:r w:rsidR="00997DD9"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>班級手機盒裡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。</w:t>
      </w:r>
    </w:p>
    <w:bookmarkEnd w:id="0"/>
    <w:p w14:paraId="224C8D05" w14:textId="72875F75" w:rsidR="006A449E" w:rsidRPr="00B711F1" w:rsidRDefault="005C2ADB" w:rsidP="006615BD">
      <w:pPr>
        <w:autoSpaceDE w:val="0"/>
        <w:autoSpaceDN w:val="0"/>
        <w:spacing w:before="26"/>
        <w:ind w:left="804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>三、</w:t>
      </w:r>
      <w:r w:rsidR="00997DD9"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>在校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時間涵蓋輔導課、自習課、早自習、午休、</w:t>
      </w:r>
      <w:r w:rsidR="00997DD9"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>下課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及各種集會，非經授課老師同意，不得開機使用行動載具設備之通訊、影音、娛樂等程式軟體</w:t>
      </w:r>
      <w:r w:rsidRPr="00B711F1">
        <w:rPr>
          <w:rFonts w:ascii="標楷體" w:eastAsia="標楷體" w:hAnsi="標楷體" w:cs="SimSun"/>
          <w:color w:val="000000" w:themeColor="text1"/>
          <w:spacing w:val="-2"/>
          <w:lang w:eastAsia="zh-TW"/>
        </w:rPr>
        <w:t>。</w:t>
      </w:r>
    </w:p>
    <w:p w14:paraId="1576D172" w14:textId="4E65FBAC" w:rsidR="006A449E" w:rsidRPr="00B711F1" w:rsidRDefault="005C2ADB" w:rsidP="006615BD">
      <w:pPr>
        <w:autoSpaceDE w:val="0"/>
        <w:autoSpaceDN w:val="0"/>
        <w:spacing w:before="28"/>
        <w:ind w:left="804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>四、學生應在開學後二周內繳交經家長簽名及蓋章之</w:t>
      </w:r>
      <w:r w:rsidR="00997DD9"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>宜蘭縣立南澳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高級中學校園行動載具使用管理規範家長通知回條(如附件</w:t>
      </w:r>
      <w:r w:rsidRPr="00B711F1">
        <w:rPr>
          <w:rFonts w:ascii="標楷體" w:eastAsia="標楷體" w:hAnsi="標楷體" w:cs="SimSun"/>
          <w:color w:val="000000" w:themeColor="text1"/>
          <w:spacing w:val="-60"/>
          <w:lang w:eastAsia="zh-TW"/>
        </w:rPr>
        <w:t xml:space="preserve"> 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1)，由導師完成初審，轉學務處存查</w:t>
      </w:r>
      <w:r w:rsidRPr="00B711F1">
        <w:rPr>
          <w:rFonts w:ascii="標楷體" w:eastAsia="標楷體" w:hAnsi="標楷體" w:cs="SimSun"/>
          <w:color w:val="000000" w:themeColor="text1"/>
          <w:spacing w:val="-2"/>
          <w:lang w:eastAsia="zh-TW"/>
        </w:rPr>
        <w:t>。</w:t>
      </w:r>
    </w:p>
    <w:p w14:paraId="0A4DAF4D" w14:textId="5EF4EB66" w:rsidR="006A449E" w:rsidRPr="00B711F1" w:rsidRDefault="005C2ADB">
      <w:pPr>
        <w:autoSpaceDE w:val="0"/>
        <w:autoSpaceDN w:val="0"/>
        <w:spacing w:before="28"/>
        <w:ind w:left="804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>五、</w:t>
      </w:r>
      <w:r w:rsidR="00997DD9"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>每天第一節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上課前由</w:t>
      </w:r>
      <w:r w:rsidR="00997DD9"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>班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長宣達及要求全班同學，將行動載具設備關機，放置</w:t>
      </w:r>
      <w:r w:rsidR="00997DD9"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>班級手機盒裡，並於第一節下課送交導師室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。</w:t>
      </w:r>
    </w:p>
    <w:p w14:paraId="0D094A84" w14:textId="3974CC2D" w:rsidR="006A449E" w:rsidRPr="00B711F1" w:rsidRDefault="005C2ADB" w:rsidP="006615BD">
      <w:pPr>
        <w:autoSpaceDE w:val="0"/>
        <w:autoSpaceDN w:val="0"/>
        <w:spacing w:before="28"/>
        <w:ind w:left="804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pacing w:val="-4"/>
          <w:lang w:eastAsia="zh-TW"/>
        </w:rPr>
        <w:t>六、學生考試期間，</w:t>
      </w:r>
      <w:r w:rsidRPr="00B711F1">
        <w:rPr>
          <w:rFonts w:ascii="標楷體" w:eastAsia="標楷體" w:hAnsi="標楷體" w:cs="SimSun"/>
          <w:color w:val="000000" w:themeColor="text1"/>
          <w:spacing w:val="-5"/>
          <w:lang w:eastAsia="zh-TW"/>
        </w:rPr>
        <w:t>行動載具</w:t>
      </w:r>
      <w:r w:rsidRPr="00B711F1">
        <w:rPr>
          <w:rFonts w:ascii="標楷體" w:eastAsia="標楷體" w:hAnsi="標楷體" w:cs="SimSun"/>
          <w:color w:val="000000" w:themeColor="text1"/>
          <w:spacing w:val="-4"/>
          <w:lang w:eastAsia="zh-TW"/>
        </w:rPr>
        <w:t>設備嚴禁攜入考場（含平時考、模擬考）</w:t>
      </w:r>
      <w:r w:rsidRPr="00B711F1">
        <w:rPr>
          <w:rFonts w:ascii="標楷體" w:eastAsia="標楷體" w:hAnsi="標楷體" w:cs="SimSun"/>
          <w:color w:val="000000" w:themeColor="text1"/>
          <w:spacing w:val="-5"/>
          <w:lang w:eastAsia="zh-TW"/>
        </w:rPr>
        <w:t>，如違反規定或有舞弊行為，依</w:t>
      </w:r>
      <w:r w:rsidRPr="00B711F1">
        <w:rPr>
          <w:rFonts w:ascii="標楷體" w:eastAsia="標楷體" w:hAnsi="標楷體" w:cs="SimSun"/>
          <w:color w:val="000000" w:themeColor="text1"/>
          <w:spacing w:val="-4"/>
          <w:lang w:eastAsia="zh-TW"/>
        </w:rPr>
        <w:t>據學生獎懲實施要點檢討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議處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。</w:t>
      </w:r>
    </w:p>
    <w:p w14:paraId="387C5736" w14:textId="77777777" w:rsidR="006A449E" w:rsidRPr="00B711F1" w:rsidRDefault="005C2ADB">
      <w:pPr>
        <w:autoSpaceDE w:val="0"/>
        <w:autoSpaceDN w:val="0"/>
        <w:spacing w:before="28"/>
        <w:ind w:left="804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>七、行動載具設備、行動電源非緊急事故不得使用學校電源充電，違犯者依學生獎懲實施要點</w:t>
      </w:r>
      <w:r w:rsidRPr="00B711F1">
        <w:rPr>
          <w:rFonts w:ascii="標楷體" w:eastAsia="標楷體" w:hAnsi="標楷體" w:cs="SimSun"/>
          <w:color w:val="000000" w:themeColor="text1"/>
          <w:spacing w:val="1"/>
          <w:lang w:eastAsia="zh-TW"/>
        </w:rPr>
        <w:t>檢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討議處。</w:t>
      </w:r>
    </w:p>
    <w:p w14:paraId="152A815F" w14:textId="08EC1E46" w:rsidR="006A449E" w:rsidRPr="00B711F1" w:rsidRDefault="005C2ADB">
      <w:pPr>
        <w:autoSpaceDE w:val="0"/>
        <w:autoSpaceDN w:val="0"/>
        <w:spacing w:before="29"/>
        <w:ind w:left="804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八、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各班手機</w:t>
      </w:r>
      <w:r w:rsidR="00997DD9"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>盒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由</w:t>
      </w:r>
      <w:r w:rsidR="00997DD9"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>班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長負責保管，手機</w:t>
      </w:r>
      <w:r w:rsidR="00997DD9"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>盒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為班級重要財產全班同學應愛惜使用。</w:t>
      </w:r>
    </w:p>
    <w:p w14:paraId="1AB1C952" w14:textId="596910BC" w:rsidR="006A449E" w:rsidRPr="00B711F1" w:rsidRDefault="005C2ADB">
      <w:pPr>
        <w:autoSpaceDE w:val="0"/>
        <w:autoSpaceDN w:val="0"/>
        <w:spacing w:before="26"/>
        <w:ind w:left="804"/>
        <w:rPr>
          <w:rFonts w:ascii="標楷體" w:eastAsia="標楷體" w:hAnsi="標楷體" w:cs="SimSun"/>
          <w:color w:val="000000" w:themeColor="text1"/>
          <w:spacing w:val="-2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>九、使用行動載具設備時應注意儀態及禮貌</w:t>
      </w:r>
      <w:r w:rsidRPr="00B711F1">
        <w:rPr>
          <w:rFonts w:ascii="標楷體" w:eastAsia="標楷體" w:hAnsi="標楷體" w:cs="SimSun"/>
          <w:color w:val="000000" w:themeColor="text1"/>
          <w:spacing w:val="-2"/>
          <w:lang w:eastAsia="zh-TW"/>
        </w:rPr>
        <w:t>：</w:t>
      </w:r>
    </w:p>
    <w:p w14:paraId="2EB3D756" w14:textId="7DB62C56" w:rsidR="006615BD" w:rsidRPr="00B711F1" w:rsidRDefault="006615BD">
      <w:pPr>
        <w:autoSpaceDE w:val="0"/>
        <w:autoSpaceDN w:val="0"/>
        <w:spacing w:before="26"/>
        <w:ind w:left="804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>(一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)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行走時禁止使用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行動載具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設備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，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以免危及自身或他人安全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(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如碰撞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)。</w:t>
      </w:r>
    </w:p>
    <w:p w14:paraId="6BF57E1F" w14:textId="75DB4F6E" w:rsidR="006615BD" w:rsidRPr="00B711F1" w:rsidRDefault="006615BD" w:rsidP="006615BD">
      <w:pPr>
        <w:autoSpaceDE w:val="0"/>
        <w:autoSpaceDN w:val="0"/>
        <w:spacing w:before="28" w:line="262" w:lineRule="auto"/>
        <w:ind w:left="709" w:right="3493" w:firstLine="4"/>
        <w:rPr>
          <w:rFonts w:ascii="標楷體" w:eastAsia="標楷體" w:hAnsi="標楷體" w:cs="SimSun"/>
          <w:color w:val="000000" w:themeColor="text1"/>
          <w:lang w:eastAsia="zh-TW"/>
        </w:rPr>
      </w:pPr>
      <w:r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 xml:space="preserve"> 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(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二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)使用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行動載具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設備應輕聲細語</w:t>
      </w:r>
      <w:r w:rsidRPr="00B711F1">
        <w:rPr>
          <w:rFonts w:ascii="標楷體" w:eastAsia="標楷體" w:hAnsi="標楷體" w:cs="SimSun"/>
          <w:color w:val="000000" w:themeColor="text1"/>
          <w:spacing w:val="-2"/>
          <w:lang w:eastAsia="zh-TW"/>
        </w:rPr>
        <w:t>，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勿大聲喧嘩</w:t>
      </w:r>
      <w:r w:rsidRPr="00B711F1">
        <w:rPr>
          <w:rFonts w:ascii="標楷體" w:eastAsia="標楷體" w:hAnsi="標楷體" w:cs="SimSun"/>
          <w:color w:val="000000" w:themeColor="text1"/>
          <w:spacing w:val="-2"/>
          <w:lang w:eastAsia="zh-TW"/>
        </w:rPr>
        <w:t>、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干擾他人與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口出穢言。</w:t>
      </w:r>
    </w:p>
    <w:p w14:paraId="3184FDEC" w14:textId="0165DF49" w:rsidR="006A449E" w:rsidRPr="00B711F1" w:rsidRDefault="006615BD">
      <w:pPr>
        <w:autoSpaceDE w:val="0"/>
        <w:autoSpaceDN w:val="0"/>
        <w:spacing w:before="28" w:line="262" w:lineRule="auto"/>
        <w:ind w:left="1041" w:right="5845" w:firstLine="4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 xml:space="preserve"> </w:t>
      </w:r>
    </w:p>
    <w:p w14:paraId="560E03E0" w14:textId="77777777" w:rsidR="006A449E" w:rsidRPr="00B711F1" w:rsidRDefault="006A449E">
      <w:pPr>
        <w:spacing w:line="177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72B78A9A" w14:textId="77777777" w:rsidR="006A449E" w:rsidRPr="00B711F1" w:rsidRDefault="005C2ADB">
      <w:pPr>
        <w:autoSpaceDE w:val="0"/>
        <w:autoSpaceDN w:val="0"/>
        <w:ind w:left="566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陸、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獎懲規定：</w:t>
      </w:r>
    </w:p>
    <w:p w14:paraId="064D3B2C" w14:textId="15AB05FE" w:rsidR="006A449E" w:rsidRPr="00B711F1" w:rsidRDefault="005C2ADB">
      <w:pPr>
        <w:autoSpaceDE w:val="0"/>
        <w:autoSpaceDN w:val="0"/>
        <w:spacing w:before="28" w:line="261" w:lineRule="auto"/>
        <w:ind w:left="1264" w:right="567" w:hanging="460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>一、為鼓勵學生自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主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管理使用行動載具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設備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，開學後乙週內辦理行動載具設備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自主管理榮譽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班認證運動，班級須全數同學完成宣誓及簽名，凡參加本活動經認證之班級，每月由學務處檢討統計，如班級均無違規使用行動載具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設備之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人員，全班每人核定嘉獎乙次，全學期均無違規人員，期末每人再加記嘉獎乙次。</w:t>
      </w:r>
    </w:p>
    <w:p w14:paraId="4A3B9520" w14:textId="55F803E9" w:rsidR="006A449E" w:rsidRPr="00B711F1" w:rsidRDefault="005C2ADB">
      <w:pPr>
        <w:autoSpaceDE w:val="0"/>
        <w:autoSpaceDN w:val="0"/>
        <w:spacing w:before="28" w:line="261" w:lineRule="auto"/>
        <w:ind w:left="1264" w:right="566" w:hanging="460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>二、學生在同一學期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(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含寒、暑輔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)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首次違反本規範第</w:t>
      </w:r>
      <w:r w:rsidR="008A5AB2"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>肆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條第二、六、七項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者，依學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生獎懲實施要點記警告乙次；第二次累犯者記警告兩次，</w:t>
      </w:r>
      <w:r w:rsidR="00BE552D" w:rsidRPr="00B711F1">
        <w:rPr>
          <w:rFonts w:ascii="標楷體" w:eastAsia="標楷體" w:hAnsi="標楷體" w:cs="SimSun" w:hint="eastAsia"/>
          <w:color w:val="000000" w:themeColor="text1"/>
          <w:lang w:eastAsia="zh-TW"/>
        </w:rPr>
        <w:t>並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通知家長</w:t>
      </w:r>
      <w:r w:rsidRPr="00B711F1">
        <w:rPr>
          <w:rFonts w:ascii="標楷體" w:eastAsia="標楷體" w:hAnsi="標楷體" w:cs="SimSun"/>
          <w:color w:val="000000" w:themeColor="text1"/>
          <w:spacing w:val="-4"/>
          <w:lang w:eastAsia="zh-TW"/>
        </w:rPr>
        <w:t>；第三次累犯者記小過乙次，暫時保管</w:t>
      </w:r>
      <w:r w:rsidRPr="00B711F1">
        <w:rPr>
          <w:rFonts w:ascii="標楷體" w:eastAsia="標楷體" w:hAnsi="標楷體" w:cs="SimSun"/>
          <w:color w:val="000000" w:themeColor="text1"/>
          <w:spacing w:val="-5"/>
          <w:lang w:eastAsia="zh-TW"/>
        </w:rPr>
        <w:t>行動載具設備</w:t>
      </w:r>
      <w:r w:rsidRPr="00B711F1">
        <w:rPr>
          <w:rFonts w:ascii="標楷體" w:eastAsia="標楷體" w:hAnsi="標楷體" w:cs="SimSun"/>
          <w:color w:val="000000" w:themeColor="text1"/>
          <w:spacing w:val="-4"/>
          <w:lang w:eastAsia="zh-TW"/>
        </w:rPr>
        <w:t>，並請家長到校將</w:t>
      </w:r>
      <w:r w:rsidRPr="00B711F1">
        <w:rPr>
          <w:rFonts w:ascii="標楷體" w:eastAsia="標楷體" w:hAnsi="標楷體" w:cs="SimSun"/>
          <w:color w:val="000000" w:themeColor="text1"/>
          <w:spacing w:val="-5"/>
          <w:lang w:eastAsia="zh-TW"/>
        </w:rPr>
        <w:t>行動載具</w:t>
      </w:r>
      <w:r w:rsidRPr="00B711F1">
        <w:rPr>
          <w:rFonts w:ascii="標楷體" w:eastAsia="標楷體" w:hAnsi="標楷體" w:cs="SimSun"/>
          <w:color w:val="000000" w:themeColor="text1"/>
          <w:spacing w:val="-3"/>
          <w:lang w:eastAsia="zh-TW"/>
        </w:rPr>
        <w:t>設備</w:t>
      </w:r>
      <w:r w:rsidRPr="00B711F1">
        <w:rPr>
          <w:rFonts w:ascii="標楷體" w:eastAsia="標楷體" w:hAnsi="標楷體" w:cs="SimSun"/>
          <w:color w:val="000000" w:themeColor="text1"/>
          <w:spacing w:val="-5"/>
          <w:lang w:eastAsia="zh-TW"/>
        </w:rPr>
        <w:t>領回</w:t>
      </w:r>
      <w:r w:rsidRPr="00B711F1">
        <w:rPr>
          <w:rFonts w:ascii="標楷體" w:eastAsia="標楷體" w:hAnsi="標楷體" w:cs="SimSun"/>
          <w:color w:val="000000" w:themeColor="text1"/>
          <w:spacing w:val="-3"/>
          <w:lang w:eastAsia="zh-TW"/>
        </w:rPr>
        <w:t>，</w:t>
      </w:r>
      <w:r w:rsidRPr="00B711F1">
        <w:rPr>
          <w:rFonts w:ascii="標楷體" w:eastAsia="標楷體" w:hAnsi="標楷體" w:cs="SimSun"/>
          <w:color w:val="000000" w:themeColor="text1"/>
          <w:spacing w:val="-5"/>
          <w:lang w:eastAsia="zh-TW"/>
        </w:rPr>
        <w:t>如再</w:t>
      </w:r>
      <w:r w:rsidRPr="00B711F1">
        <w:rPr>
          <w:rFonts w:ascii="標楷體" w:eastAsia="標楷體" w:hAnsi="標楷體" w:cs="SimSun"/>
          <w:color w:val="000000" w:themeColor="text1"/>
          <w:spacing w:val="-4"/>
          <w:lang w:eastAsia="zh-TW"/>
        </w:rPr>
        <w:t>違犯，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移送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學生獎懲委員會論處。</w:t>
      </w:r>
    </w:p>
    <w:p w14:paraId="6AD4CBB5" w14:textId="77777777" w:rsidR="006A449E" w:rsidRPr="00B711F1" w:rsidRDefault="005C2ADB">
      <w:pPr>
        <w:autoSpaceDE w:val="0"/>
        <w:autoSpaceDN w:val="0"/>
        <w:spacing w:before="1"/>
        <w:ind w:left="804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>三、有符合下列情事者，除依獎懲實施要點加重議處外，必要時依法處理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：</w:t>
      </w:r>
    </w:p>
    <w:p w14:paraId="0097CBDB" w14:textId="77777777" w:rsidR="006A449E" w:rsidRPr="00B711F1" w:rsidRDefault="005C2ADB">
      <w:pPr>
        <w:autoSpaceDE w:val="0"/>
        <w:autoSpaceDN w:val="0"/>
        <w:spacing w:before="28"/>
        <w:ind w:left="1046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>(一)利用行動載具設備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做為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聚眾滋事之聯繫工具。</w:t>
      </w:r>
    </w:p>
    <w:p w14:paraId="371742A1" w14:textId="77777777" w:rsidR="006615BD" w:rsidRPr="00B711F1" w:rsidRDefault="005C2ADB">
      <w:pPr>
        <w:autoSpaceDE w:val="0"/>
        <w:autoSpaceDN w:val="0"/>
        <w:spacing w:before="28" w:line="260" w:lineRule="auto"/>
        <w:ind w:left="1046" w:right="4646"/>
        <w:rPr>
          <w:rFonts w:ascii="標楷體" w:eastAsia="標楷體" w:hAnsi="標楷體" w:cs="SimSun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>(二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)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以行動載具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設備拍照、錄音或攝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影功能行惡作劇、偷拍，造成他人不悅或傷害。</w:t>
      </w:r>
    </w:p>
    <w:p w14:paraId="5A742FA7" w14:textId="7983245F" w:rsidR="006A449E" w:rsidRPr="00B711F1" w:rsidRDefault="005C2ADB">
      <w:pPr>
        <w:autoSpaceDE w:val="0"/>
        <w:autoSpaceDN w:val="0"/>
        <w:spacing w:before="28" w:line="260" w:lineRule="auto"/>
        <w:ind w:left="1046" w:right="4646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>(三)因使用行動載具設備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影響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學校各項校務運作者。</w:t>
      </w:r>
    </w:p>
    <w:p w14:paraId="3655021F" w14:textId="77777777" w:rsidR="006A449E" w:rsidRPr="00B711F1" w:rsidRDefault="005C2ADB">
      <w:pPr>
        <w:autoSpaceDE w:val="0"/>
        <w:autoSpaceDN w:val="0"/>
        <w:spacing w:before="3"/>
        <w:ind w:left="1046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>(四)學生因使用行動載具設備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違犯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重大校規，而本校獎懲實施要點未規定者，得召開學生獎懲委員會討論處理。</w:t>
      </w:r>
    </w:p>
    <w:p w14:paraId="763F2624" w14:textId="77777777" w:rsidR="006A449E" w:rsidRPr="00B711F1" w:rsidRDefault="006A449E">
      <w:pPr>
        <w:spacing w:line="208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6FA72CD6" w14:textId="77777777" w:rsidR="006A449E" w:rsidRPr="00B711F1" w:rsidRDefault="005C2ADB" w:rsidP="006615BD">
      <w:pPr>
        <w:autoSpaceDE w:val="0"/>
        <w:autoSpaceDN w:val="0"/>
        <w:spacing w:line="398" w:lineRule="auto"/>
        <w:ind w:left="804" w:right="4343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>柒、學生攜帶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行動載具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設備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到校應自行妥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慎保管，若有遺失，應自行負責。捌、本管理規範經校務會議討論決議</w:t>
      </w:r>
      <w:r w:rsidRPr="00B711F1">
        <w:rPr>
          <w:rFonts w:ascii="標楷體" w:eastAsia="標楷體" w:hAnsi="標楷體" w:cs="SimSun"/>
          <w:color w:val="000000" w:themeColor="text1"/>
          <w:spacing w:val="-1"/>
          <w:lang w:eastAsia="zh-TW"/>
        </w:rPr>
        <w:t>，陳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請校長核定後公佈實施。</w:t>
      </w:r>
    </w:p>
    <w:p w14:paraId="7B6FEE06" w14:textId="77777777" w:rsidR="006A449E" w:rsidRPr="00B711F1" w:rsidRDefault="006A449E">
      <w:pPr>
        <w:rPr>
          <w:rFonts w:ascii="標楷體" w:eastAsia="標楷體" w:hAnsi="標楷體"/>
          <w:color w:val="000000" w:themeColor="text1"/>
          <w:lang w:eastAsia="zh-TW"/>
        </w:rPr>
        <w:sectPr w:rsidR="006A449E" w:rsidRPr="00B711F1" w:rsidSect="006615BD">
          <w:type w:val="continuous"/>
          <w:pgSz w:w="14572" w:h="20640"/>
          <w:pgMar w:top="720" w:right="720" w:bottom="720" w:left="720" w:header="0" w:footer="0" w:gutter="0"/>
          <w:cols w:space="720"/>
          <w:docGrid w:linePitch="326"/>
        </w:sectPr>
      </w:pPr>
    </w:p>
    <w:p w14:paraId="100B45C2" w14:textId="692EF833" w:rsidR="006A449E" w:rsidRPr="00B711F1" w:rsidRDefault="000313A7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B3F3E30" wp14:editId="254F2AF0">
                <wp:simplePos x="0" y="0"/>
                <wp:positionH relativeFrom="page">
                  <wp:posOffset>3957320</wp:posOffset>
                </wp:positionH>
                <wp:positionV relativeFrom="page">
                  <wp:posOffset>10789920</wp:posOffset>
                </wp:positionV>
                <wp:extent cx="614680" cy="5080"/>
                <wp:effectExtent l="4445" t="7620" r="9525" b="158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5080"/>
                          <a:chOff x="6231" y="16991"/>
                          <a:chExt cx="968" cy="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231" y="16991"/>
                            <a:ext cx="968" cy="8"/>
                          </a:xfrm>
                          <a:custGeom>
                            <a:avLst/>
                            <a:gdLst>
                              <a:gd name="T0" fmla="+- 0 6243 6231"/>
                              <a:gd name="T1" fmla="*/ T0 w 968"/>
                              <a:gd name="T2" fmla="+- 0 17002 16991"/>
                              <a:gd name="T3" fmla="*/ 17002 h 8"/>
                              <a:gd name="T4" fmla="+- 0 6243 6231"/>
                              <a:gd name="T5" fmla="*/ T4 w 968"/>
                              <a:gd name="T6" fmla="+- 0 17002 16991"/>
                              <a:gd name="T7" fmla="*/ 17002 h 8"/>
                              <a:gd name="T8" fmla="+- 0 6243 6231"/>
                              <a:gd name="T9" fmla="*/ T8 w 968"/>
                              <a:gd name="T10" fmla="+- 0 17002 16991"/>
                              <a:gd name="T11" fmla="*/ 17002 h 8"/>
                              <a:gd name="T12" fmla="+- 0 6243 6231"/>
                              <a:gd name="T13" fmla="*/ T12 w 968"/>
                              <a:gd name="T14" fmla="+- 0 17002 16991"/>
                              <a:gd name="T15" fmla="*/ 17002 h 8"/>
                              <a:gd name="T16" fmla="+- 0 6243 6231"/>
                              <a:gd name="T17" fmla="*/ T16 w 968"/>
                              <a:gd name="T18" fmla="+- 0 17002 16991"/>
                              <a:gd name="T19" fmla="*/ 17002 h 8"/>
                              <a:gd name="T20" fmla="+- 0 6243 6231"/>
                              <a:gd name="T21" fmla="*/ T20 w 968"/>
                              <a:gd name="T22" fmla="+- 0 17002 16991"/>
                              <a:gd name="T23" fmla="*/ 17002 h 8"/>
                              <a:gd name="T24" fmla="+- 0 6244 6231"/>
                              <a:gd name="T25" fmla="*/ T24 w 968"/>
                              <a:gd name="T26" fmla="+- 0 17002 16991"/>
                              <a:gd name="T27" fmla="*/ 17002 h 8"/>
                              <a:gd name="T28" fmla="+- 0 6244 6231"/>
                              <a:gd name="T29" fmla="*/ T28 w 968"/>
                              <a:gd name="T30" fmla="+- 0 17002 16991"/>
                              <a:gd name="T31" fmla="*/ 17002 h 8"/>
                              <a:gd name="T32" fmla="+- 0 6245 6231"/>
                              <a:gd name="T33" fmla="*/ T32 w 968"/>
                              <a:gd name="T34" fmla="+- 0 17002 16991"/>
                              <a:gd name="T35" fmla="*/ 17002 h 8"/>
                              <a:gd name="T36" fmla="+- 0 6246 6231"/>
                              <a:gd name="T37" fmla="*/ T36 w 968"/>
                              <a:gd name="T38" fmla="+- 0 17002 16991"/>
                              <a:gd name="T39" fmla="*/ 17002 h 8"/>
                              <a:gd name="T40" fmla="+- 0 6247 6231"/>
                              <a:gd name="T41" fmla="*/ T40 w 968"/>
                              <a:gd name="T42" fmla="+- 0 17002 16991"/>
                              <a:gd name="T43" fmla="*/ 17002 h 8"/>
                              <a:gd name="T44" fmla="+- 0 6249 6231"/>
                              <a:gd name="T45" fmla="*/ T44 w 968"/>
                              <a:gd name="T46" fmla="+- 0 17002 16991"/>
                              <a:gd name="T47" fmla="*/ 17002 h 8"/>
                              <a:gd name="T48" fmla="+- 0 6251 6231"/>
                              <a:gd name="T49" fmla="*/ T48 w 968"/>
                              <a:gd name="T50" fmla="+- 0 17002 16991"/>
                              <a:gd name="T51" fmla="*/ 17002 h 8"/>
                              <a:gd name="T52" fmla="+- 0 6253 6231"/>
                              <a:gd name="T53" fmla="*/ T52 w 968"/>
                              <a:gd name="T54" fmla="+- 0 17002 16991"/>
                              <a:gd name="T55" fmla="*/ 17002 h 8"/>
                              <a:gd name="T56" fmla="+- 0 6255 6231"/>
                              <a:gd name="T57" fmla="*/ T56 w 968"/>
                              <a:gd name="T58" fmla="+- 0 17002 16991"/>
                              <a:gd name="T59" fmla="*/ 17002 h 8"/>
                              <a:gd name="T60" fmla="+- 0 6258 6231"/>
                              <a:gd name="T61" fmla="*/ T60 w 968"/>
                              <a:gd name="T62" fmla="+- 0 17002 16991"/>
                              <a:gd name="T63" fmla="*/ 17002 h 8"/>
                              <a:gd name="T64" fmla="+- 0 6262 6231"/>
                              <a:gd name="T65" fmla="*/ T64 w 968"/>
                              <a:gd name="T66" fmla="+- 0 17002 16991"/>
                              <a:gd name="T67" fmla="*/ 17002 h 8"/>
                              <a:gd name="T68" fmla="+- 0 6265 6231"/>
                              <a:gd name="T69" fmla="*/ T68 w 968"/>
                              <a:gd name="T70" fmla="+- 0 17002 16991"/>
                              <a:gd name="T71" fmla="*/ 17002 h 8"/>
                              <a:gd name="T72" fmla="+- 0 6269 6231"/>
                              <a:gd name="T73" fmla="*/ T72 w 968"/>
                              <a:gd name="T74" fmla="+- 0 17002 16991"/>
                              <a:gd name="T75" fmla="*/ 17002 h 8"/>
                              <a:gd name="T76" fmla="+- 0 6274 6231"/>
                              <a:gd name="T77" fmla="*/ T76 w 968"/>
                              <a:gd name="T78" fmla="+- 0 17002 16991"/>
                              <a:gd name="T79" fmla="*/ 17002 h 8"/>
                              <a:gd name="T80" fmla="+- 0 6279 6231"/>
                              <a:gd name="T81" fmla="*/ T80 w 968"/>
                              <a:gd name="T82" fmla="+- 0 17002 16991"/>
                              <a:gd name="T83" fmla="*/ 17002 h 8"/>
                              <a:gd name="T84" fmla="+- 0 6285 6231"/>
                              <a:gd name="T85" fmla="*/ T84 w 968"/>
                              <a:gd name="T86" fmla="+- 0 17002 16991"/>
                              <a:gd name="T87" fmla="*/ 17002 h 8"/>
                              <a:gd name="T88" fmla="+- 0 6291 6231"/>
                              <a:gd name="T89" fmla="*/ T88 w 968"/>
                              <a:gd name="T90" fmla="+- 0 17002 16991"/>
                              <a:gd name="T91" fmla="*/ 17002 h 8"/>
                              <a:gd name="T92" fmla="+- 0 6298 6231"/>
                              <a:gd name="T93" fmla="*/ T92 w 968"/>
                              <a:gd name="T94" fmla="+- 0 17002 16991"/>
                              <a:gd name="T95" fmla="*/ 17002 h 8"/>
                              <a:gd name="T96" fmla="+- 0 6306 6231"/>
                              <a:gd name="T97" fmla="*/ T96 w 968"/>
                              <a:gd name="T98" fmla="+- 0 17002 16991"/>
                              <a:gd name="T99" fmla="*/ 17002 h 8"/>
                              <a:gd name="T100" fmla="+- 0 6314 6231"/>
                              <a:gd name="T101" fmla="*/ T100 w 968"/>
                              <a:gd name="T102" fmla="+- 0 17002 16991"/>
                              <a:gd name="T103" fmla="*/ 17002 h 8"/>
                              <a:gd name="T104" fmla="+- 0 6323 6231"/>
                              <a:gd name="T105" fmla="*/ T104 w 968"/>
                              <a:gd name="T106" fmla="+- 0 17002 16991"/>
                              <a:gd name="T107" fmla="*/ 17002 h 8"/>
                              <a:gd name="T108" fmla="+- 0 6333 6231"/>
                              <a:gd name="T109" fmla="*/ T108 w 968"/>
                              <a:gd name="T110" fmla="+- 0 17002 16991"/>
                              <a:gd name="T111" fmla="*/ 17002 h 8"/>
                              <a:gd name="T112" fmla="+- 0 6343 6231"/>
                              <a:gd name="T113" fmla="*/ T112 w 968"/>
                              <a:gd name="T114" fmla="+- 0 17002 16991"/>
                              <a:gd name="T115" fmla="*/ 17002 h 8"/>
                              <a:gd name="T116" fmla="+- 0 6354 6231"/>
                              <a:gd name="T117" fmla="*/ T116 w 968"/>
                              <a:gd name="T118" fmla="+- 0 17002 16991"/>
                              <a:gd name="T119" fmla="*/ 17002 h 8"/>
                              <a:gd name="T120" fmla="+- 0 6366 6231"/>
                              <a:gd name="T121" fmla="*/ T120 w 968"/>
                              <a:gd name="T122" fmla="+- 0 17002 16991"/>
                              <a:gd name="T123" fmla="*/ 17002 h 8"/>
                              <a:gd name="T124" fmla="+- 0 6379 6231"/>
                              <a:gd name="T125" fmla="*/ T124 w 968"/>
                              <a:gd name="T126" fmla="+- 0 17002 16991"/>
                              <a:gd name="T127" fmla="*/ 17002 h 8"/>
                              <a:gd name="T128" fmla="+- 0 6392 6231"/>
                              <a:gd name="T129" fmla="*/ T128 w 968"/>
                              <a:gd name="T130" fmla="+- 0 17002 16991"/>
                              <a:gd name="T131" fmla="*/ 17002 h 8"/>
                              <a:gd name="T132" fmla="+- 0 6407 6231"/>
                              <a:gd name="T133" fmla="*/ T132 w 968"/>
                              <a:gd name="T134" fmla="+- 0 17002 16991"/>
                              <a:gd name="T135" fmla="*/ 17002 h 8"/>
                              <a:gd name="T136" fmla="+- 0 6422 6231"/>
                              <a:gd name="T137" fmla="*/ T136 w 968"/>
                              <a:gd name="T138" fmla="+- 0 17002 16991"/>
                              <a:gd name="T139" fmla="*/ 17002 h 8"/>
                              <a:gd name="T140" fmla="+- 0 6438 6231"/>
                              <a:gd name="T141" fmla="*/ T140 w 968"/>
                              <a:gd name="T142" fmla="+- 0 17002 16991"/>
                              <a:gd name="T143" fmla="*/ 17002 h 8"/>
                              <a:gd name="T144" fmla="+- 0 6456 6231"/>
                              <a:gd name="T145" fmla="*/ T144 w 968"/>
                              <a:gd name="T146" fmla="+- 0 17002 16991"/>
                              <a:gd name="T147" fmla="*/ 17002 h 8"/>
                              <a:gd name="T148" fmla="+- 0 6474 6231"/>
                              <a:gd name="T149" fmla="*/ T148 w 968"/>
                              <a:gd name="T150" fmla="+- 0 17002 16991"/>
                              <a:gd name="T151" fmla="*/ 17002 h 8"/>
                              <a:gd name="T152" fmla="+- 0 6493 6231"/>
                              <a:gd name="T153" fmla="*/ T152 w 968"/>
                              <a:gd name="T154" fmla="+- 0 17002 16991"/>
                              <a:gd name="T155" fmla="*/ 17002 h 8"/>
                              <a:gd name="T156" fmla="+- 0 6513 6231"/>
                              <a:gd name="T157" fmla="*/ T156 w 968"/>
                              <a:gd name="T158" fmla="+- 0 17002 16991"/>
                              <a:gd name="T159" fmla="*/ 17002 h 8"/>
                              <a:gd name="T160" fmla="+- 0 6535 6231"/>
                              <a:gd name="T161" fmla="*/ T160 w 968"/>
                              <a:gd name="T162" fmla="+- 0 17002 16991"/>
                              <a:gd name="T163" fmla="*/ 17002 h 8"/>
                              <a:gd name="T164" fmla="+- 0 6557 6231"/>
                              <a:gd name="T165" fmla="*/ T164 w 968"/>
                              <a:gd name="T166" fmla="+- 0 17002 16991"/>
                              <a:gd name="T167" fmla="*/ 17002 h 8"/>
                              <a:gd name="T168" fmla="+- 0 6581 6231"/>
                              <a:gd name="T169" fmla="*/ T168 w 968"/>
                              <a:gd name="T170" fmla="+- 0 17002 16991"/>
                              <a:gd name="T171" fmla="*/ 17002 h 8"/>
                              <a:gd name="T172" fmla="+- 0 6605 6231"/>
                              <a:gd name="T173" fmla="*/ T172 w 968"/>
                              <a:gd name="T174" fmla="+- 0 17002 16991"/>
                              <a:gd name="T175" fmla="*/ 17002 h 8"/>
                              <a:gd name="T176" fmla="+- 0 6631 6231"/>
                              <a:gd name="T177" fmla="*/ T176 w 968"/>
                              <a:gd name="T178" fmla="+- 0 17002 16991"/>
                              <a:gd name="T179" fmla="*/ 17002 h 8"/>
                              <a:gd name="T180" fmla="+- 0 6658 6231"/>
                              <a:gd name="T181" fmla="*/ T180 w 968"/>
                              <a:gd name="T182" fmla="+- 0 17002 16991"/>
                              <a:gd name="T183" fmla="*/ 17002 h 8"/>
                              <a:gd name="T184" fmla="+- 0 6687 6231"/>
                              <a:gd name="T185" fmla="*/ T184 w 968"/>
                              <a:gd name="T186" fmla="+- 0 17002 16991"/>
                              <a:gd name="T187" fmla="*/ 17002 h 8"/>
                              <a:gd name="T188" fmla="+- 0 6716 6231"/>
                              <a:gd name="T189" fmla="*/ T188 w 968"/>
                              <a:gd name="T190" fmla="+- 0 17002 16991"/>
                              <a:gd name="T191" fmla="*/ 17002 h 8"/>
                              <a:gd name="T192" fmla="+- 0 6747 6231"/>
                              <a:gd name="T193" fmla="*/ T192 w 968"/>
                              <a:gd name="T194" fmla="+- 0 17002 16991"/>
                              <a:gd name="T195" fmla="*/ 17002 h 8"/>
                              <a:gd name="T196" fmla="+- 0 6779 6231"/>
                              <a:gd name="T197" fmla="*/ T196 w 968"/>
                              <a:gd name="T198" fmla="+- 0 17002 16991"/>
                              <a:gd name="T199" fmla="*/ 17002 h 8"/>
                              <a:gd name="T200" fmla="+- 0 6813 6231"/>
                              <a:gd name="T201" fmla="*/ T200 w 968"/>
                              <a:gd name="T202" fmla="+- 0 17002 16991"/>
                              <a:gd name="T203" fmla="*/ 17002 h 8"/>
                              <a:gd name="T204" fmla="+- 0 6848 6231"/>
                              <a:gd name="T205" fmla="*/ T204 w 968"/>
                              <a:gd name="T206" fmla="+- 0 17002 16991"/>
                              <a:gd name="T207" fmla="*/ 17002 h 8"/>
                              <a:gd name="T208" fmla="+- 0 6884 6231"/>
                              <a:gd name="T209" fmla="*/ T208 w 968"/>
                              <a:gd name="T210" fmla="+- 0 17002 16991"/>
                              <a:gd name="T211" fmla="*/ 17002 h 8"/>
                              <a:gd name="T212" fmla="+- 0 6922 6231"/>
                              <a:gd name="T213" fmla="*/ T212 w 968"/>
                              <a:gd name="T214" fmla="+- 0 17002 16991"/>
                              <a:gd name="T215" fmla="*/ 17002 h 8"/>
                              <a:gd name="T216" fmla="+- 0 6961 6231"/>
                              <a:gd name="T217" fmla="*/ T216 w 968"/>
                              <a:gd name="T218" fmla="+- 0 17002 16991"/>
                              <a:gd name="T219" fmla="*/ 17002 h 8"/>
                              <a:gd name="T220" fmla="+- 0 7002 6231"/>
                              <a:gd name="T221" fmla="*/ T220 w 968"/>
                              <a:gd name="T222" fmla="+- 0 17002 16991"/>
                              <a:gd name="T223" fmla="*/ 17002 h 8"/>
                              <a:gd name="T224" fmla="+- 0 7044 6231"/>
                              <a:gd name="T225" fmla="*/ T224 w 968"/>
                              <a:gd name="T226" fmla="+- 0 17002 16991"/>
                              <a:gd name="T227" fmla="*/ 17002 h 8"/>
                              <a:gd name="T228" fmla="+- 0 7087 6231"/>
                              <a:gd name="T229" fmla="*/ T228 w 968"/>
                              <a:gd name="T230" fmla="+- 0 17002 16991"/>
                              <a:gd name="T231" fmla="*/ 17002 h 8"/>
                              <a:gd name="T232" fmla="+- 0 7133 6231"/>
                              <a:gd name="T233" fmla="*/ T232 w 968"/>
                              <a:gd name="T234" fmla="+- 0 17002 16991"/>
                              <a:gd name="T235" fmla="*/ 17002 h 8"/>
                              <a:gd name="T236" fmla="+- 0 7179 6231"/>
                              <a:gd name="T237" fmla="*/ T236 w 968"/>
                              <a:gd name="T238" fmla="+- 0 17002 16991"/>
                              <a:gd name="T239" fmla="*/ 1700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8" h="8">
                                <a:moveTo>
                                  <a:pt x="12" y="11"/>
                                </a:move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6" y="11"/>
                                </a:lnTo>
                                <a:lnTo>
                                  <a:pt x="27" y="11"/>
                                </a:lnTo>
                                <a:lnTo>
                                  <a:pt x="29" y="11"/>
                                </a:lnTo>
                                <a:lnTo>
                                  <a:pt x="31" y="11"/>
                                </a:lnTo>
                                <a:lnTo>
                                  <a:pt x="32" y="11"/>
                                </a:lnTo>
                                <a:lnTo>
                                  <a:pt x="34" y="11"/>
                                </a:lnTo>
                                <a:lnTo>
                                  <a:pt x="36" y="11"/>
                                </a:lnTo>
                                <a:lnTo>
                                  <a:pt x="38" y="11"/>
                                </a:lnTo>
                                <a:lnTo>
                                  <a:pt x="41" y="11"/>
                                </a:lnTo>
                                <a:lnTo>
                                  <a:pt x="43" y="11"/>
                                </a:lnTo>
                                <a:lnTo>
                                  <a:pt x="46" y="11"/>
                                </a:lnTo>
                                <a:lnTo>
                                  <a:pt x="48" y="11"/>
                                </a:lnTo>
                                <a:lnTo>
                                  <a:pt x="51" y="11"/>
                                </a:lnTo>
                                <a:lnTo>
                                  <a:pt x="54" y="11"/>
                                </a:lnTo>
                                <a:lnTo>
                                  <a:pt x="57" y="11"/>
                                </a:lnTo>
                                <a:lnTo>
                                  <a:pt x="60" y="11"/>
                                </a:lnTo>
                                <a:lnTo>
                                  <a:pt x="64" y="11"/>
                                </a:lnTo>
                                <a:lnTo>
                                  <a:pt x="67" y="11"/>
                                </a:lnTo>
                                <a:lnTo>
                                  <a:pt x="71" y="11"/>
                                </a:lnTo>
                                <a:lnTo>
                                  <a:pt x="75" y="11"/>
                                </a:lnTo>
                                <a:lnTo>
                                  <a:pt x="79" y="11"/>
                                </a:lnTo>
                                <a:lnTo>
                                  <a:pt x="83" y="11"/>
                                </a:lnTo>
                                <a:lnTo>
                                  <a:pt x="88" y="11"/>
                                </a:lnTo>
                                <a:lnTo>
                                  <a:pt x="92" y="11"/>
                                </a:lnTo>
                                <a:lnTo>
                                  <a:pt x="97" y="11"/>
                                </a:lnTo>
                                <a:lnTo>
                                  <a:pt x="102" y="11"/>
                                </a:lnTo>
                                <a:lnTo>
                                  <a:pt x="107" y="11"/>
                                </a:lnTo>
                                <a:lnTo>
                                  <a:pt x="112" y="11"/>
                                </a:lnTo>
                                <a:lnTo>
                                  <a:pt x="117" y="11"/>
                                </a:lnTo>
                                <a:lnTo>
                                  <a:pt x="123" y="11"/>
                                </a:lnTo>
                                <a:lnTo>
                                  <a:pt x="129" y="11"/>
                                </a:lnTo>
                                <a:lnTo>
                                  <a:pt x="135" y="11"/>
                                </a:lnTo>
                                <a:lnTo>
                                  <a:pt x="141" y="11"/>
                                </a:lnTo>
                                <a:lnTo>
                                  <a:pt x="148" y="11"/>
                                </a:lnTo>
                                <a:lnTo>
                                  <a:pt x="154" y="11"/>
                                </a:lnTo>
                                <a:lnTo>
                                  <a:pt x="161" y="11"/>
                                </a:lnTo>
                                <a:lnTo>
                                  <a:pt x="168" y="11"/>
                                </a:lnTo>
                                <a:lnTo>
                                  <a:pt x="176" y="11"/>
                                </a:lnTo>
                                <a:lnTo>
                                  <a:pt x="183" y="11"/>
                                </a:lnTo>
                                <a:lnTo>
                                  <a:pt x="191" y="11"/>
                                </a:lnTo>
                                <a:lnTo>
                                  <a:pt x="199" y="11"/>
                                </a:lnTo>
                                <a:lnTo>
                                  <a:pt x="207" y="11"/>
                                </a:lnTo>
                                <a:lnTo>
                                  <a:pt x="216" y="11"/>
                                </a:lnTo>
                                <a:lnTo>
                                  <a:pt x="225" y="11"/>
                                </a:lnTo>
                                <a:lnTo>
                                  <a:pt x="234" y="11"/>
                                </a:lnTo>
                                <a:lnTo>
                                  <a:pt x="243" y="11"/>
                                </a:lnTo>
                                <a:lnTo>
                                  <a:pt x="252" y="11"/>
                                </a:lnTo>
                                <a:lnTo>
                                  <a:pt x="262" y="11"/>
                                </a:lnTo>
                                <a:lnTo>
                                  <a:pt x="272" y="11"/>
                                </a:lnTo>
                                <a:lnTo>
                                  <a:pt x="282" y="11"/>
                                </a:lnTo>
                                <a:lnTo>
                                  <a:pt x="293" y="11"/>
                                </a:lnTo>
                                <a:lnTo>
                                  <a:pt x="304" y="11"/>
                                </a:lnTo>
                                <a:lnTo>
                                  <a:pt x="315" y="11"/>
                                </a:lnTo>
                                <a:lnTo>
                                  <a:pt x="326" y="11"/>
                                </a:lnTo>
                                <a:lnTo>
                                  <a:pt x="338" y="11"/>
                                </a:lnTo>
                                <a:lnTo>
                                  <a:pt x="350" y="11"/>
                                </a:lnTo>
                                <a:lnTo>
                                  <a:pt x="362" y="11"/>
                                </a:lnTo>
                                <a:lnTo>
                                  <a:pt x="374" y="11"/>
                                </a:lnTo>
                                <a:lnTo>
                                  <a:pt x="387" y="11"/>
                                </a:lnTo>
                                <a:lnTo>
                                  <a:pt x="400" y="11"/>
                                </a:lnTo>
                                <a:lnTo>
                                  <a:pt x="414" y="11"/>
                                </a:lnTo>
                                <a:lnTo>
                                  <a:pt x="427" y="11"/>
                                </a:lnTo>
                                <a:lnTo>
                                  <a:pt x="441" y="11"/>
                                </a:lnTo>
                                <a:lnTo>
                                  <a:pt x="456" y="11"/>
                                </a:lnTo>
                                <a:lnTo>
                                  <a:pt x="470" y="11"/>
                                </a:lnTo>
                                <a:lnTo>
                                  <a:pt x="485" y="11"/>
                                </a:lnTo>
                                <a:lnTo>
                                  <a:pt x="501" y="11"/>
                                </a:lnTo>
                                <a:lnTo>
                                  <a:pt x="516" y="11"/>
                                </a:lnTo>
                                <a:lnTo>
                                  <a:pt x="532" y="11"/>
                                </a:lnTo>
                                <a:lnTo>
                                  <a:pt x="548" y="11"/>
                                </a:lnTo>
                                <a:lnTo>
                                  <a:pt x="565" y="11"/>
                                </a:lnTo>
                                <a:lnTo>
                                  <a:pt x="582" y="11"/>
                                </a:lnTo>
                                <a:lnTo>
                                  <a:pt x="599" y="11"/>
                                </a:lnTo>
                                <a:lnTo>
                                  <a:pt x="617" y="11"/>
                                </a:lnTo>
                                <a:lnTo>
                                  <a:pt x="635" y="11"/>
                                </a:lnTo>
                                <a:lnTo>
                                  <a:pt x="653" y="11"/>
                                </a:lnTo>
                                <a:lnTo>
                                  <a:pt x="672" y="11"/>
                                </a:lnTo>
                                <a:lnTo>
                                  <a:pt x="691" y="11"/>
                                </a:lnTo>
                                <a:lnTo>
                                  <a:pt x="710" y="11"/>
                                </a:lnTo>
                                <a:lnTo>
                                  <a:pt x="730" y="11"/>
                                </a:lnTo>
                                <a:lnTo>
                                  <a:pt x="750" y="11"/>
                                </a:lnTo>
                                <a:lnTo>
                                  <a:pt x="771" y="11"/>
                                </a:lnTo>
                                <a:lnTo>
                                  <a:pt x="791" y="11"/>
                                </a:lnTo>
                                <a:lnTo>
                                  <a:pt x="813" y="11"/>
                                </a:lnTo>
                                <a:lnTo>
                                  <a:pt x="834" y="11"/>
                                </a:lnTo>
                                <a:lnTo>
                                  <a:pt x="856" y="11"/>
                                </a:lnTo>
                                <a:lnTo>
                                  <a:pt x="879" y="11"/>
                                </a:lnTo>
                                <a:lnTo>
                                  <a:pt x="902" y="11"/>
                                </a:lnTo>
                                <a:lnTo>
                                  <a:pt x="925" y="11"/>
                                </a:lnTo>
                                <a:lnTo>
                                  <a:pt x="948" y="11"/>
                                </a:lnTo>
                                <a:lnTo>
                                  <a:pt x="972" y="11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6476F" id="Group 6" o:spid="_x0000_s1026" style="position:absolute;margin-left:311.6pt;margin-top:849.6pt;width:48.4pt;height:.4pt;z-index:-251659776;mso-position-horizontal-relative:page;mso-position-vertical-relative:page" coordorigin="6231,16991" coordsize="9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">
                <v:shape id="Freeform 7" o:spid="_x0000_s1027" style="position:absolute;left:6231;top:16991;width:968;height:8;visibility:visible;mso-wrap-style:square;v-text-anchor:top" coordsize="96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" path="m12,11r,l13,11r1,l15,11r1,l17,11r1,l19,11r1,l21,11r1,l23,11r1,l26,11r1,l29,11r2,l32,11r2,l36,11r2,l41,11r2,l46,11r2,l51,11r3,l57,11r3,l64,11r3,l71,11r4,l79,11r4,l88,11r4,l97,11r5,l107,11r5,l117,11r6,l129,11r6,l141,11r7,l154,11r7,l168,11r8,l183,11r8,l199,11r8,l216,11r9,l234,11r9,l252,11r10,l272,11r10,l293,11r11,l315,11r11,l338,11r12,l362,11r12,l387,11r13,l414,11r13,l441,11r15,l470,11r15,l501,11r15,l532,11r16,l565,11r17,l599,11r18,l635,11r18,l672,11r19,l710,11r20,l750,11r21,l791,11r22,l834,11r22,l879,11r23,l925,11r23,l972,11e" filled="f" strokeweight=".84pt">
                  <v:path arrowok="t" o:connecttype="custom" o:connectlocs="12,17002;12,17002;12,17002;12,17002;12,17002;12,17002;13,17002;13,17002;14,17002;15,17002;16,17002;18,17002;20,17002;22,17002;24,17002;27,17002;31,17002;34,17002;38,17002;43,17002;48,17002;54,17002;60,17002;67,17002;75,17002;83,17002;92,17002;102,17002;112,17002;123,17002;135,17002;148,17002;161,17002;176,17002;191,17002;207,17002;225,17002;243,17002;262,17002;282,17002;304,17002;326,17002;350,17002;374,17002;400,17002;427,17002;456,17002;485,17002;516,17002;548,17002;582,17002;617,17002;653,17002;691,17002;730,17002;771,17002;813,17002;856,17002;902,17002;948,17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B711F1">
        <w:rPr>
          <w:rFonts w:ascii="標楷體" w:eastAsia="標楷體" w:hAnsi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441BE29" wp14:editId="79CD4311">
                <wp:simplePos x="0" y="0"/>
                <wp:positionH relativeFrom="page">
                  <wp:posOffset>4770120</wp:posOffset>
                </wp:positionH>
                <wp:positionV relativeFrom="page">
                  <wp:posOffset>10789920</wp:posOffset>
                </wp:positionV>
                <wp:extent cx="411480" cy="5080"/>
                <wp:effectExtent l="0" t="7620" r="9525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5080"/>
                          <a:chOff x="7511" y="16991"/>
                          <a:chExt cx="648" cy="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511" y="16991"/>
                            <a:ext cx="648" cy="8"/>
                          </a:xfrm>
                          <a:custGeom>
                            <a:avLst/>
                            <a:gdLst>
                              <a:gd name="T0" fmla="+- 0 7525 7511"/>
                              <a:gd name="T1" fmla="*/ T0 w 648"/>
                              <a:gd name="T2" fmla="+- 0 17002 16991"/>
                              <a:gd name="T3" fmla="*/ 17002 h 8"/>
                              <a:gd name="T4" fmla="+- 0 7525 7511"/>
                              <a:gd name="T5" fmla="*/ T4 w 648"/>
                              <a:gd name="T6" fmla="+- 0 17002 16991"/>
                              <a:gd name="T7" fmla="*/ 17002 h 8"/>
                              <a:gd name="T8" fmla="+- 0 7525 7511"/>
                              <a:gd name="T9" fmla="*/ T8 w 648"/>
                              <a:gd name="T10" fmla="+- 0 17002 16991"/>
                              <a:gd name="T11" fmla="*/ 17002 h 8"/>
                              <a:gd name="T12" fmla="+- 0 7525 7511"/>
                              <a:gd name="T13" fmla="*/ T12 w 648"/>
                              <a:gd name="T14" fmla="+- 0 17002 16991"/>
                              <a:gd name="T15" fmla="*/ 17002 h 8"/>
                              <a:gd name="T16" fmla="+- 0 7525 7511"/>
                              <a:gd name="T17" fmla="*/ T16 w 648"/>
                              <a:gd name="T18" fmla="+- 0 17002 16991"/>
                              <a:gd name="T19" fmla="*/ 17002 h 8"/>
                              <a:gd name="T20" fmla="+- 0 7525 7511"/>
                              <a:gd name="T21" fmla="*/ T20 w 648"/>
                              <a:gd name="T22" fmla="+- 0 17002 16991"/>
                              <a:gd name="T23" fmla="*/ 17002 h 8"/>
                              <a:gd name="T24" fmla="+- 0 7526 7511"/>
                              <a:gd name="T25" fmla="*/ T24 w 648"/>
                              <a:gd name="T26" fmla="+- 0 17002 16991"/>
                              <a:gd name="T27" fmla="*/ 17002 h 8"/>
                              <a:gd name="T28" fmla="+- 0 7526 7511"/>
                              <a:gd name="T29" fmla="*/ T28 w 648"/>
                              <a:gd name="T30" fmla="+- 0 17002 16991"/>
                              <a:gd name="T31" fmla="*/ 17002 h 8"/>
                              <a:gd name="T32" fmla="+- 0 7526 7511"/>
                              <a:gd name="T33" fmla="*/ T32 w 648"/>
                              <a:gd name="T34" fmla="+- 0 17002 16991"/>
                              <a:gd name="T35" fmla="*/ 17002 h 8"/>
                              <a:gd name="T36" fmla="+- 0 7527 7511"/>
                              <a:gd name="T37" fmla="*/ T36 w 648"/>
                              <a:gd name="T38" fmla="+- 0 17002 16991"/>
                              <a:gd name="T39" fmla="*/ 17002 h 8"/>
                              <a:gd name="T40" fmla="+- 0 7528 7511"/>
                              <a:gd name="T41" fmla="*/ T40 w 648"/>
                              <a:gd name="T42" fmla="+- 0 17002 16991"/>
                              <a:gd name="T43" fmla="*/ 17002 h 8"/>
                              <a:gd name="T44" fmla="+- 0 7529 7511"/>
                              <a:gd name="T45" fmla="*/ T44 w 648"/>
                              <a:gd name="T46" fmla="+- 0 17002 16991"/>
                              <a:gd name="T47" fmla="*/ 17002 h 8"/>
                              <a:gd name="T48" fmla="+- 0 7530 7511"/>
                              <a:gd name="T49" fmla="*/ T48 w 648"/>
                              <a:gd name="T50" fmla="+- 0 17002 16991"/>
                              <a:gd name="T51" fmla="*/ 17002 h 8"/>
                              <a:gd name="T52" fmla="+- 0 7532 7511"/>
                              <a:gd name="T53" fmla="*/ T52 w 648"/>
                              <a:gd name="T54" fmla="+- 0 17002 16991"/>
                              <a:gd name="T55" fmla="*/ 17002 h 8"/>
                              <a:gd name="T56" fmla="+- 0 7533 7511"/>
                              <a:gd name="T57" fmla="*/ T56 w 648"/>
                              <a:gd name="T58" fmla="+- 0 17002 16991"/>
                              <a:gd name="T59" fmla="*/ 17002 h 8"/>
                              <a:gd name="T60" fmla="+- 0 7535 7511"/>
                              <a:gd name="T61" fmla="*/ T60 w 648"/>
                              <a:gd name="T62" fmla="+- 0 17002 16991"/>
                              <a:gd name="T63" fmla="*/ 17002 h 8"/>
                              <a:gd name="T64" fmla="+- 0 7537 7511"/>
                              <a:gd name="T65" fmla="*/ T64 w 648"/>
                              <a:gd name="T66" fmla="+- 0 17002 16991"/>
                              <a:gd name="T67" fmla="*/ 17002 h 8"/>
                              <a:gd name="T68" fmla="+- 0 7540 7511"/>
                              <a:gd name="T69" fmla="*/ T68 w 648"/>
                              <a:gd name="T70" fmla="+- 0 17002 16991"/>
                              <a:gd name="T71" fmla="*/ 17002 h 8"/>
                              <a:gd name="T72" fmla="+- 0 7543 7511"/>
                              <a:gd name="T73" fmla="*/ T72 w 648"/>
                              <a:gd name="T74" fmla="+- 0 17002 16991"/>
                              <a:gd name="T75" fmla="*/ 17002 h 8"/>
                              <a:gd name="T76" fmla="+- 0 7546 7511"/>
                              <a:gd name="T77" fmla="*/ T76 w 648"/>
                              <a:gd name="T78" fmla="+- 0 17002 16991"/>
                              <a:gd name="T79" fmla="*/ 17002 h 8"/>
                              <a:gd name="T80" fmla="+- 0 7549 7511"/>
                              <a:gd name="T81" fmla="*/ T80 w 648"/>
                              <a:gd name="T82" fmla="+- 0 17002 16991"/>
                              <a:gd name="T83" fmla="*/ 17002 h 8"/>
                              <a:gd name="T84" fmla="+- 0 7553 7511"/>
                              <a:gd name="T85" fmla="*/ T84 w 648"/>
                              <a:gd name="T86" fmla="+- 0 17002 16991"/>
                              <a:gd name="T87" fmla="*/ 17002 h 8"/>
                              <a:gd name="T88" fmla="+- 0 7557 7511"/>
                              <a:gd name="T89" fmla="*/ T88 w 648"/>
                              <a:gd name="T90" fmla="+- 0 17002 16991"/>
                              <a:gd name="T91" fmla="*/ 17002 h 8"/>
                              <a:gd name="T92" fmla="+- 0 7562 7511"/>
                              <a:gd name="T93" fmla="*/ T92 w 648"/>
                              <a:gd name="T94" fmla="+- 0 17002 16991"/>
                              <a:gd name="T95" fmla="*/ 17002 h 8"/>
                              <a:gd name="T96" fmla="+- 0 7567 7511"/>
                              <a:gd name="T97" fmla="*/ T96 w 648"/>
                              <a:gd name="T98" fmla="+- 0 17002 16991"/>
                              <a:gd name="T99" fmla="*/ 17002 h 8"/>
                              <a:gd name="T100" fmla="+- 0 7572 7511"/>
                              <a:gd name="T101" fmla="*/ T100 w 648"/>
                              <a:gd name="T102" fmla="+- 0 17002 16991"/>
                              <a:gd name="T103" fmla="*/ 17002 h 8"/>
                              <a:gd name="T104" fmla="+- 0 7578 7511"/>
                              <a:gd name="T105" fmla="*/ T104 w 648"/>
                              <a:gd name="T106" fmla="+- 0 17002 16991"/>
                              <a:gd name="T107" fmla="*/ 17002 h 8"/>
                              <a:gd name="T108" fmla="+- 0 7585 7511"/>
                              <a:gd name="T109" fmla="*/ T108 w 648"/>
                              <a:gd name="T110" fmla="+- 0 17002 16991"/>
                              <a:gd name="T111" fmla="*/ 17002 h 8"/>
                              <a:gd name="T112" fmla="+- 0 7591 7511"/>
                              <a:gd name="T113" fmla="*/ T112 w 648"/>
                              <a:gd name="T114" fmla="+- 0 17002 16991"/>
                              <a:gd name="T115" fmla="*/ 17002 h 8"/>
                              <a:gd name="T116" fmla="+- 0 7599 7511"/>
                              <a:gd name="T117" fmla="*/ T116 w 648"/>
                              <a:gd name="T118" fmla="+- 0 17002 16991"/>
                              <a:gd name="T119" fmla="*/ 17002 h 8"/>
                              <a:gd name="T120" fmla="+- 0 7607 7511"/>
                              <a:gd name="T121" fmla="*/ T120 w 648"/>
                              <a:gd name="T122" fmla="+- 0 17002 16991"/>
                              <a:gd name="T123" fmla="*/ 17002 h 8"/>
                              <a:gd name="T124" fmla="+- 0 7615 7511"/>
                              <a:gd name="T125" fmla="*/ T124 w 648"/>
                              <a:gd name="T126" fmla="+- 0 17002 16991"/>
                              <a:gd name="T127" fmla="*/ 17002 h 8"/>
                              <a:gd name="T128" fmla="+- 0 7624 7511"/>
                              <a:gd name="T129" fmla="*/ T128 w 648"/>
                              <a:gd name="T130" fmla="+- 0 17002 16991"/>
                              <a:gd name="T131" fmla="*/ 17002 h 8"/>
                              <a:gd name="T132" fmla="+- 0 7634 7511"/>
                              <a:gd name="T133" fmla="*/ T132 w 648"/>
                              <a:gd name="T134" fmla="+- 0 17002 16991"/>
                              <a:gd name="T135" fmla="*/ 17002 h 8"/>
                              <a:gd name="T136" fmla="+- 0 7644 7511"/>
                              <a:gd name="T137" fmla="*/ T136 w 648"/>
                              <a:gd name="T138" fmla="+- 0 17002 16991"/>
                              <a:gd name="T139" fmla="*/ 17002 h 8"/>
                              <a:gd name="T140" fmla="+- 0 7655 7511"/>
                              <a:gd name="T141" fmla="*/ T140 w 648"/>
                              <a:gd name="T142" fmla="+- 0 17002 16991"/>
                              <a:gd name="T143" fmla="*/ 17002 h 8"/>
                              <a:gd name="T144" fmla="+- 0 7666 7511"/>
                              <a:gd name="T145" fmla="*/ T144 w 648"/>
                              <a:gd name="T146" fmla="+- 0 17002 16991"/>
                              <a:gd name="T147" fmla="*/ 17002 h 8"/>
                              <a:gd name="T148" fmla="+- 0 7678 7511"/>
                              <a:gd name="T149" fmla="*/ T148 w 648"/>
                              <a:gd name="T150" fmla="+- 0 17002 16991"/>
                              <a:gd name="T151" fmla="*/ 17002 h 8"/>
                              <a:gd name="T152" fmla="+- 0 7691 7511"/>
                              <a:gd name="T153" fmla="*/ T152 w 648"/>
                              <a:gd name="T154" fmla="+- 0 17002 16991"/>
                              <a:gd name="T155" fmla="*/ 17002 h 8"/>
                              <a:gd name="T156" fmla="+- 0 7705 7511"/>
                              <a:gd name="T157" fmla="*/ T156 w 648"/>
                              <a:gd name="T158" fmla="+- 0 17002 16991"/>
                              <a:gd name="T159" fmla="*/ 17002 h 8"/>
                              <a:gd name="T160" fmla="+- 0 7719 7511"/>
                              <a:gd name="T161" fmla="*/ T160 w 648"/>
                              <a:gd name="T162" fmla="+- 0 17002 16991"/>
                              <a:gd name="T163" fmla="*/ 17002 h 8"/>
                              <a:gd name="T164" fmla="+- 0 7734 7511"/>
                              <a:gd name="T165" fmla="*/ T164 w 648"/>
                              <a:gd name="T166" fmla="+- 0 17002 16991"/>
                              <a:gd name="T167" fmla="*/ 17002 h 8"/>
                              <a:gd name="T168" fmla="+- 0 7749 7511"/>
                              <a:gd name="T169" fmla="*/ T168 w 648"/>
                              <a:gd name="T170" fmla="+- 0 17002 16991"/>
                              <a:gd name="T171" fmla="*/ 17002 h 8"/>
                              <a:gd name="T172" fmla="+- 0 7766 7511"/>
                              <a:gd name="T173" fmla="*/ T172 w 648"/>
                              <a:gd name="T174" fmla="+- 0 17002 16991"/>
                              <a:gd name="T175" fmla="*/ 17002 h 8"/>
                              <a:gd name="T176" fmla="+- 0 7783 7511"/>
                              <a:gd name="T177" fmla="*/ T176 w 648"/>
                              <a:gd name="T178" fmla="+- 0 17002 16991"/>
                              <a:gd name="T179" fmla="*/ 17002 h 8"/>
                              <a:gd name="T180" fmla="+- 0 7801 7511"/>
                              <a:gd name="T181" fmla="*/ T180 w 648"/>
                              <a:gd name="T182" fmla="+- 0 17002 16991"/>
                              <a:gd name="T183" fmla="*/ 17002 h 8"/>
                              <a:gd name="T184" fmla="+- 0 7820 7511"/>
                              <a:gd name="T185" fmla="*/ T184 w 648"/>
                              <a:gd name="T186" fmla="+- 0 17002 16991"/>
                              <a:gd name="T187" fmla="*/ 17002 h 8"/>
                              <a:gd name="T188" fmla="+- 0 7840 7511"/>
                              <a:gd name="T189" fmla="*/ T188 w 648"/>
                              <a:gd name="T190" fmla="+- 0 17002 16991"/>
                              <a:gd name="T191" fmla="*/ 17002 h 8"/>
                              <a:gd name="T192" fmla="+- 0 7860 7511"/>
                              <a:gd name="T193" fmla="*/ T192 w 648"/>
                              <a:gd name="T194" fmla="+- 0 17002 16991"/>
                              <a:gd name="T195" fmla="*/ 17002 h 8"/>
                              <a:gd name="T196" fmla="+- 0 7881 7511"/>
                              <a:gd name="T197" fmla="*/ T196 w 648"/>
                              <a:gd name="T198" fmla="+- 0 17002 16991"/>
                              <a:gd name="T199" fmla="*/ 17002 h 8"/>
                              <a:gd name="T200" fmla="+- 0 7904 7511"/>
                              <a:gd name="T201" fmla="*/ T200 w 648"/>
                              <a:gd name="T202" fmla="+- 0 17002 16991"/>
                              <a:gd name="T203" fmla="*/ 17002 h 8"/>
                              <a:gd name="T204" fmla="+- 0 7927 7511"/>
                              <a:gd name="T205" fmla="*/ T204 w 648"/>
                              <a:gd name="T206" fmla="+- 0 17002 16991"/>
                              <a:gd name="T207" fmla="*/ 17002 h 8"/>
                              <a:gd name="T208" fmla="+- 0 7951 7511"/>
                              <a:gd name="T209" fmla="*/ T208 w 648"/>
                              <a:gd name="T210" fmla="+- 0 17002 16991"/>
                              <a:gd name="T211" fmla="*/ 17002 h 8"/>
                              <a:gd name="T212" fmla="+- 0 7976 7511"/>
                              <a:gd name="T213" fmla="*/ T212 w 648"/>
                              <a:gd name="T214" fmla="+- 0 17002 16991"/>
                              <a:gd name="T215" fmla="*/ 17002 h 8"/>
                              <a:gd name="T216" fmla="+- 0 8002 7511"/>
                              <a:gd name="T217" fmla="*/ T216 w 648"/>
                              <a:gd name="T218" fmla="+- 0 17002 16991"/>
                              <a:gd name="T219" fmla="*/ 17002 h 8"/>
                              <a:gd name="T220" fmla="+- 0 8029 7511"/>
                              <a:gd name="T221" fmla="*/ T220 w 648"/>
                              <a:gd name="T222" fmla="+- 0 17002 16991"/>
                              <a:gd name="T223" fmla="*/ 17002 h 8"/>
                              <a:gd name="T224" fmla="+- 0 8057 7511"/>
                              <a:gd name="T225" fmla="*/ T224 w 648"/>
                              <a:gd name="T226" fmla="+- 0 17002 16991"/>
                              <a:gd name="T227" fmla="*/ 17002 h 8"/>
                              <a:gd name="T228" fmla="+- 0 8086 7511"/>
                              <a:gd name="T229" fmla="*/ T228 w 648"/>
                              <a:gd name="T230" fmla="+- 0 17002 16991"/>
                              <a:gd name="T231" fmla="*/ 17002 h 8"/>
                              <a:gd name="T232" fmla="+- 0 8116 7511"/>
                              <a:gd name="T233" fmla="*/ T232 w 648"/>
                              <a:gd name="T234" fmla="+- 0 17002 16991"/>
                              <a:gd name="T235" fmla="*/ 17002 h 8"/>
                              <a:gd name="T236" fmla="+- 0 8147 7511"/>
                              <a:gd name="T237" fmla="*/ T236 w 648"/>
                              <a:gd name="T238" fmla="+- 0 17002 16991"/>
                              <a:gd name="T239" fmla="*/ 1700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8" h="8">
                                <a:moveTo>
                                  <a:pt x="14" y="11"/>
                                </a:moveTo>
                                <a:lnTo>
                                  <a:pt x="14" y="11"/>
                                </a:ln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8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11"/>
                                </a:lnTo>
                                <a:lnTo>
                                  <a:pt x="32" y="11"/>
                                </a:lnTo>
                                <a:lnTo>
                                  <a:pt x="33" y="11"/>
                                </a:lnTo>
                                <a:lnTo>
                                  <a:pt x="35" y="11"/>
                                </a:lnTo>
                                <a:lnTo>
                                  <a:pt x="36" y="11"/>
                                </a:lnTo>
                                <a:lnTo>
                                  <a:pt x="38" y="11"/>
                                </a:lnTo>
                                <a:lnTo>
                                  <a:pt x="40" y="11"/>
                                </a:lnTo>
                                <a:lnTo>
                                  <a:pt x="42" y="11"/>
                                </a:lnTo>
                                <a:lnTo>
                                  <a:pt x="44" y="11"/>
                                </a:lnTo>
                                <a:lnTo>
                                  <a:pt x="46" y="11"/>
                                </a:lnTo>
                                <a:lnTo>
                                  <a:pt x="48" y="11"/>
                                </a:lnTo>
                                <a:lnTo>
                                  <a:pt x="51" y="11"/>
                                </a:lnTo>
                                <a:lnTo>
                                  <a:pt x="53" y="11"/>
                                </a:lnTo>
                                <a:lnTo>
                                  <a:pt x="56" y="11"/>
                                </a:lnTo>
                                <a:lnTo>
                                  <a:pt x="58" y="11"/>
                                </a:lnTo>
                                <a:lnTo>
                                  <a:pt x="61" y="11"/>
                                </a:lnTo>
                                <a:lnTo>
                                  <a:pt x="64" y="11"/>
                                </a:lnTo>
                                <a:lnTo>
                                  <a:pt x="67" y="11"/>
                                </a:lnTo>
                                <a:lnTo>
                                  <a:pt x="70" y="11"/>
                                </a:lnTo>
                                <a:lnTo>
                                  <a:pt x="74" y="11"/>
                                </a:lnTo>
                                <a:lnTo>
                                  <a:pt x="77" y="11"/>
                                </a:lnTo>
                                <a:lnTo>
                                  <a:pt x="80" y="11"/>
                                </a:lnTo>
                                <a:lnTo>
                                  <a:pt x="84" y="11"/>
                                </a:lnTo>
                                <a:lnTo>
                                  <a:pt x="88" y="11"/>
                                </a:lnTo>
                                <a:lnTo>
                                  <a:pt x="92" y="11"/>
                                </a:lnTo>
                                <a:lnTo>
                                  <a:pt x="96" y="11"/>
                                </a:lnTo>
                                <a:lnTo>
                                  <a:pt x="100" y="11"/>
                                </a:lnTo>
                                <a:lnTo>
                                  <a:pt x="104" y="11"/>
                                </a:lnTo>
                                <a:lnTo>
                                  <a:pt x="109" y="11"/>
                                </a:lnTo>
                                <a:lnTo>
                                  <a:pt x="113" y="11"/>
                                </a:lnTo>
                                <a:lnTo>
                                  <a:pt x="118" y="11"/>
                                </a:lnTo>
                                <a:lnTo>
                                  <a:pt x="123" y="11"/>
                                </a:lnTo>
                                <a:lnTo>
                                  <a:pt x="128" y="11"/>
                                </a:lnTo>
                                <a:lnTo>
                                  <a:pt x="133" y="11"/>
                                </a:lnTo>
                                <a:lnTo>
                                  <a:pt x="138" y="11"/>
                                </a:lnTo>
                                <a:lnTo>
                                  <a:pt x="144" y="11"/>
                                </a:lnTo>
                                <a:lnTo>
                                  <a:pt x="149" y="11"/>
                                </a:lnTo>
                                <a:lnTo>
                                  <a:pt x="155" y="11"/>
                                </a:lnTo>
                                <a:lnTo>
                                  <a:pt x="161" y="11"/>
                                </a:lnTo>
                                <a:lnTo>
                                  <a:pt x="167" y="11"/>
                                </a:lnTo>
                                <a:lnTo>
                                  <a:pt x="174" y="11"/>
                                </a:lnTo>
                                <a:lnTo>
                                  <a:pt x="180" y="11"/>
                                </a:lnTo>
                                <a:lnTo>
                                  <a:pt x="187" y="11"/>
                                </a:lnTo>
                                <a:lnTo>
                                  <a:pt x="194" y="11"/>
                                </a:lnTo>
                                <a:lnTo>
                                  <a:pt x="201" y="11"/>
                                </a:lnTo>
                                <a:lnTo>
                                  <a:pt x="208" y="11"/>
                                </a:lnTo>
                                <a:lnTo>
                                  <a:pt x="215" y="11"/>
                                </a:lnTo>
                                <a:lnTo>
                                  <a:pt x="223" y="11"/>
                                </a:lnTo>
                                <a:lnTo>
                                  <a:pt x="231" y="11"/>
                                </a:lnTo>
                                <a:lnTo>
                                  <a:pt x="238" y="11"/>
                                </a:lnTo>
                                <a:lnTo>
                                  <a:pt x="247" y="11"/>
                                </a:lnTo>
                                <a:lnTo>
                                  <a:pt x="255" y="11"/>
                                </a:lnTo>
                                <a:lnTo>
                                  <a:pt x="263" y="11"/>
                                </a:lnTo>
                                <a:lnTo>
                                  <a:pt x="272" y="11"/>
                                </a:lnTo>
                                <a:lnTo>
                                  <a:pt x="281" y="11"/>
                                </a:lnTo>
                                <a:lnTo>
                                  <a:pt x="290" y="11"/>
                                </a:lnTo>
                                <a:lnTo>
                                  <a:pt x="299" y="11"/>
                                </a:lnTo>
                                <a:lnTo>
                                  <a:pt x="309" y="11"/>
                                </a:lnTo>
                                <a:lnTo>
                                  <a:pt x="319" y="11"/>
                                </a:lnTo>
                                <a:lnTo>
                                  <a:pt x="329" y="11"/>
                                </a:lnTo>
                                <a:lnTo>
                                  <a:pt x="339" y="11"/>
                                </a:lnTo>
                                <a:lnTo>
                                  <a:pt x="349" y="11"/>
                                </a:lnTo>
                                <a:lnTo>
                                  <a:pt x="360" y="11"/>
                                </a:lnTo>
                                <a:lnTo>
                                  <a:pt x="370" y="11"/>
                                </a:lnTo>
                                <a:lnTo>
                                  <a:pt x="381" y="11"/>
                                </a:lnTo>
                                <a:lnTo>
                                  <a:pt x="393" y="11"/>
                                </a:lnTo>
                                <a:lnTo>
                                  <a:pt x="404" y="11"/>
                                </a:lnTo>
                                <a:lnTo>
                                  <a:pt x="416" y="11"/>
                                </a:lnTo>
                                <a:lnTo>
                                  <a:pt x="428" y="11"/>
                                </a:lnTo>
                                <a:lnTo>
                                  <a:pt x="440" y="11"/>
                                </a:lnTo>
                                <a:lnTo>
                                  <a:pt x="452" y="11"/>
                                </a:lnTo>
                                <a:lnTo>
                                  <a:pt x="465" y="11"/>
                                </a:lnTo>
                                <a:lnTo>
                                  <a:pt x="478" y="11"/>
                                </a:lnTo>
                                <a:lnTo>
                                  <a:pt x="491" y="11"/>
                                </a:lnTo>
                                <a:lnTo>
                                  <a:pt x="505" y="11"/>
                                </a:lnTo>
                                <a:lnTo>
                                  <a:pt x="518" y="11"/>
                                </a:lnTo>
                                <a:lnTo>
                                  <a:pt x="532" y="11"/>
                                </a:lnTo>
                                <a:lnTo>
                                  <a:pt x="546" y="11"/>
                                </a:lnTo>
                                <a:lnTo>
                                  <a:pt x="561" y="11"/>
                                </a:lnTo>
                                <a:lnTo>
                                  <a:pt x="575" y="11"/>
                                </a:lnTo>
                                <a:lnTo>
                                  <a:pt x="590" y="11"/>
                                </a:lnTo>
                                <a:lnTo>
                                  <a:pt x="605" y="11"/>
                                </a:lnTo>
                                <a:lnTo>
                                  <a:pt x="621" y="11"/>
                                </a:lnTo>
                                <a:lnTo>
                                  <a:pt x="636" y="11"/>
                                </a:lnTo>
                                <a:lnTo>
                                  <a:pt x="652" y="11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C2FBE" id="Group 4" o:spid="_x0000_s1026" style="position:absolute;margin-left:375.6pt;margin-top:849.6pt;width:32.4pt;height:.4pt;z-index:-251658752;mso-position-horizontal-relative:page;mso-position-vertical-relative:page" coordorigin="7511,16991" coordsize="6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">
                <v:shape id="Freeform 5" o:spid="_x0000_s1027" style="position:absolute;left:7511;top:16991;width:648;height:8;visibility:visible;mso-wrap-style:square;v-text-anchor:top" coordsize="64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" path="m14,11r,l15,11r1,l17,11r1,l19,11r1,l21,11r1,l23,11r1,l25,11r1,l28,11r1,l30,11r2,l33,11r2,l36,11r2,l40,11r2,l44,11r2,l48,11r3,l53,11r3,l58,11r3,l64,11r3,l70,11r4,l77,11r3,l84,11r4,l92,11r4,l100,11r4,l109,11r4,l118,11r5,l128,11r5,l138,11r6,l149,11r6,l161,11r6,l174,11r6,l187,11r7,l201,11r7,l215,11r8,l231,11r7,l247,11r8,l263,11r9,l281,11r9,l299,11r10,l319,11r10,l339,11r10,l360,11r10,l381,11r12,l404,11r12,l428,11r12,l452,11r13,l478,11r13,l505,11r13,l532,11r14,l561,11r14,l590,11r15,l621,11r15,l652,11e" filled="f" strokeweight=".84pt">
                  <v:path arrowok="t" o:connecttype="custom" o:connectlocs="14,17002;14,17002;14,17002;14,17002;14,17002;14,17002;15,17002;15,17002;15,17002;16,17002;17,17002;18,17002;19,17002;21,17002;22,17002;24,17002;26,17002;29,17002;32,17002;35,17002;38,17002;42,17002;46,17002;51,17002;56,17002;61,17002;67,17002;74,17002;80,17002;88,17002;96,17002;104,17002;113,17002;123,17002;133,17002;144,17002;155,17002;167,17002;180,17002;194,17002;208,17002;223,17002;238,17002;255,17002;272,17002;290,17002;309,17002;329,17002;349,17002;370,17002;393,17002;416,17002;440,17002;465,17002;491,17002;518,17002;546,17002;575,17002;605,17002;636,17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B711F1">
        <w:rPr>
          <w:rFonts w:ascii="標楷體" w:eastAsia="標楷體" w:hAnsi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928F526" wp14:editId="79130E7E">
                <wp:simplePos x="0" y="0"/>
                <wp:positionH relativeFrom="page">
                  <wp:posOffset>5887720</wp:posOffset>
                </wp:positionH>
                <wp:positionV relativeFrom="page">
                  <wp:posOffset>10789920</wp:posOffset>
                </wp:positionV>
                <wp:extent cx="1224280" cy="5080"/>
                <wp:effectExtent l="1270" t="7620" r="1270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5080"/>
                          <a:chOff x="9271" y="16991"/>
                          <a:chExt cx="1928" cy="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71" y="16991"/>
                            <a:ext cx="1928" cy="8"/>
                          </a:xfrm>
                          <a:custGeom>
                            <a:avLst/>
                            <a:gdLst>
                              <a:gd name="T0" fmla="+- 0 9284 9271"/>
                              <a:gd name="T1" fmla="*/ T0 w 1928"/>
                              <a:gd name="T2" fmla="+- 0 17002 16991"/>
                              <a:gd name="T3" fmla="*/ 17002 h 8"/>
                              <a:gd name="T4" fmla="+- 0 9284 9271"/>
                              <a:gd name="T5" fmla="*/ T4 w 1928"/>
                              <a:gd name="T6" fmla="+- 0 17002 16991"/>
                              <a:gd name="T7" fmla="*/ 17002 h 8"/>
                              <a:gd name="T8" fmla="+- 0 9284 9271"/>
                              <a:gd name="T9" fmla="*/ T8 w 1928"/>
                              <a:gd name="T10" fmla="+- 0 17002 16991"/>
                              <a:gd name="T11" fmla="*/ 17002 h 8"/>
                              <a:gd name="T12" fmla="+- 0 9284 9271"/>
                              <a:gd name="T13" fmla="*/ T12 w 1928"/>
                              <a:gd name="T14" fmla="+- 0 17002 16991"/>
                              <a:gd name="T15" fmla="*/ 17002 h 8"/>
                              <a:gd name="T16" fmla="+- 0 9285 9271"/>
                              <a:gd name="T17" fmla="*/ T16 w 1928"/>
                              <a:gd name="T18" fmla="+- 0 17002 16991"/>
                              <a:gd name="T19" fmla="*/ 17002 h 8"/>
                              <a:gd name="T20" fmla="+- 0 9285 9271"/>
                              <a:gd name="T21" fmla="*/ T20 w 1928"/>
                              <a:gd name="T22" fmla="+- 0 17002 16991"/>
                              <a:gd name="T23" fmla="*/ 17002 h 8"/>
                              <a:gd name="T24" fmla="+- 0 9286 9271"/>
                              <a:gd name="T25" fmla="*/ T24 w 1928"/>
                              <a:gd name="T26" fmla="+- 0 17002 16991"/>
                              <a:gd name="T27" fmla="*/ 17002 h 8"/>
                              <a:gd name="T28" fmla="+- 0 9287 9271"/>
                              <a:gd name="T29" fmla="*/ T28 w 1928"/>
                              <a:gd name="T30" fmla="+- 0 17002 16991"/>
                              <a:gd name="T31" fmla="*/ 17002 h 8"/>
                              <a:gd name="T32" fmla="+- 0 9289 9271"/>
                              <a:gd name="T33" fmla="*/ T32 w 1928"/>
                              <a:gd name="T34" fmla="+- 0 17002 16991"/>
                              <a:gd name="T35" fmla="*/ 17002 h 8"/>
                              <a:gd name="T36" fmla="+- 0 9291 9271"/>
                              <a:gd name="T37" fmla="*/ T36 w 1928"/>
                              <a:gd name="T38" fmla="+- 0 17002 16991"/>
                              <a:gd name="T39" fmla="*/ 17002 h 8"/>
                              <a:gd name="T40" fmla="+- 0 9293 9271"/>
                              <a:gd name="T41" fmla="*/ T40 w 1928"/>
                              <a:gd name="T42" fmla="+- 0 17002 16991"/>
                              <a:gd name="T43" fmla="*/ 17002 h 8"/>
                              <a:gd name="T44" fmla="+- 0 9296 9271"/>
                              <a:gd name="T45" fmla="*/ T44 w 1928"/>
                              <a:gd name="T46" fmla="+- 0 17002 16991"/>
                              <a:gd name="T47" fmla="*/ 17002 h 8"/>
                              <a:gd name="T48" fmla="+- 0 9300 9271"/>
                              <a:gd name="T49" fmla="*/ T48 w 1928"/>
                              <a:gd name="T50" fmla="+- 0 17002 16991"/>
                              <a:gd name="T51" fmla="*/ 17002 h 8"/>
                              <a:gd name="T52" fmla="+- 0 9304 9271"/>
                              <a:gd name="T53" fmla="*/ T52 w 1928"/>
                              <a:gd name="T54" fmla="+- 0 17002 16991"/>
                              <a:gd name="T55" fmla="*/ 17002 h 8"/>
                              <a:gd name="T56" fmla="+- 0 9309 9271"/>
                              <a:gd name="T57" fmla="*/ T56 w 1928"/>
                              <a:gd name="T58" fmla="+- 0 17002 16991"/>
                              <a:gd name="T59" fmla="*/ 17002 h 8"/>
                              <a:gd name="T60" fmla="+- 0 9315 9271"/>
                              <a:gd name="T61" fmla="*/ T60 w 1928"/>
                              <a:gd name="T62" fmla="+- 0 17002 16991"/>
                              <a:gd name="T63" fmla="*/ 17002 h 8"/>
                              <a:gd name="T64" fmla="+- 0 9321 9271"/>
                              <a:gd name="T65" fmla="*/ T64 w 1928"/>
                              <a:gd name="T66" fmla="+- 0 17002 16991"/>
                              <a:gd name="T67" fmla="*/ 17002 h 8"/>
                              <a:gd name="T68" fmla="+- 0 9329 9271"/>
                              <a:gd name="T69" fmla="*/ T68 w 1928"/>
                              <a:gd name="T70" fmla="+- 0 17002 16991"/>
                              <a:gd name="T71" fmla="*/ 17002 h 8"/>
                              <a:gd name="T72" fmla="+- 0 9337 9271"/>
                              <a:gd name="T73" fmla="*/ T72 w 1928"/>
                              <a:gd name="T74" fmla="+- 0 17002 16991"/>
                              <a:gd name="T75" fmla="*/ 17002 h 8"/>
                              <a:gd name="T76" fmla="+- 0 9347 9271"/>
                              <a:gd name="T77" fmla="*/ T76 w 1928"/>
                              <a:gd name="T78" fmla="+- 0 17002 16991"/>
                              <a:gd name="T79" fmla="*/ 17002 h 8"/>
                              <a:gd name="T80" fmla="+- 0 9357 9271"/>
                              <a:gd name="T81" fmla="*/ T80 w 1928"/>
                              <a:gd name="T82" fmla="+- 0 17002 16991"/>
                              <a:gd name="T83" fmla="*/ 17002 h 8"/>
                              <a:gd name="T84" fmla="+- 0 9368 9271"/>
                              <a:gd name="T85" fmla="*/ T84 w 1928"/>
                              <a:gd name="T86" fmla="+- 0 17002 16991"/>
                              <a:gd name="T87" fmla="*/ 17002 h 8"/>
                              <a:gd name="T88" fmla="+- 0 9381 9271"/>
                              <a:gd name="T89" fmla="*/ T88 w 1928"/>
                              <a:gd name="T90" fmla="+- 0 17002 16991"/>
                              <a:gd name="T91" fmla="*/ 17002 h 8"/>
                              <a:gd name="T92" fmla="+- 0 9395 9271"/>
                              <a:gd name="T93" fmla="*/ T92 w 1928"/>
                              <a:gd name="T94" fmla="+- 0 17002 16991"/>
                              <a:gd name="T95" fmla="*/ 17002 h 8"/>
                              <a:gd name="T96" fmla="+- 0 9410 9271"/>
                              <a:gd name="T97" fmla="*/ T96 w 1928"/>
                              <a:gd name="T98" fmla="+- 0 17002 16991"/>
                              <a:gd name="T99" fmla="*/ 17002 h 8"/>
                              <a:gd name="T100" fmla="+- 0 9426 9271"/>
                              <a:gd name="T101" fmla="*/ T100 w 1928"/>
                              <a:gd name="T102" fmla="+- 0 17002 16991"/>
                              <a:gd name="T103" fmla="*/ 17002 h 8"/>
                              <a:gd name="T104" fmla="+- 0 9444 9271"/>
                              <a:gd name="T105" fmla="*/ T104 w 1928"/>
                              <a:gd name="T106" fmla="+- 0 17002 16991"/>
                              <a:gd name="T107" fmla="*/ 17002 h 8"/>
                              <a:gd name="T108" fmla="+- 0 9463 9271"/>
                              <a:gd name="T109" fmla="*/ T108 w 1928"/>
                              <a:gd name="T110" fmla="+- 0 17002 16991"/>
                              <a:gd name="T111" fmla="*/ 17002 h 8"/>
                              <a:gd name="T112" fmla="+- 0 9484 9271"/>
                              <a:gd name="T113" fmla="*/ T112 w 1928"/>
                              <a:gd name="T114" fmla="+- 0 17002 16991"/>
                              <a:gd name="T115" fmla="*/ 17002 h 8"/>
                              <a:gd name="T116" fmla="+- 0 9506 9271"/>
                              <a:gd name="T117" fmla="*/ T116 w 1928"/>
                              <a:gd name="T118" fmla="+- 0 17002 16991"/>
                              <a:gd name="T119" fmla="*/ 17002 h 8"/>
                              <a:gd name="T120" fmla="+- 0 9530 9271"/>
                              <a:gd name="T121" fmla="*/ T120 w 1928"/>
                              <a:gd name="T122" fmla="+- 0 17002 16991"/>
                              <a:gd name="T123" fmla="*/ 17002 h 8"/>
                              <a:gd name="T124" fmla="+- 0 9555 9271"/>
                              <a:gd name="T125" fmla="*/ T124 w 1928"/>
                              <a:gd name="T126" fmla="+- 0 17002 16991"/>
                              <a:gd name="T127" fmla="*/ 17002 h 8"/>
                              <a:gd name="T128" fmla="+- 0 9582 9271"/>
                              <a:gd name="T129" fmla="*/ T128 w 1928"/>
                              <a:gd name="T130" fmla="+- 0 17002 16991"/>
                              <a:gd name="T131" fmla="*/ 17002 h 8"/>
                              <a:gd name="T132" fmla="+- 0 9611 9271"/>
                              <a:gd name="T133" fmla="*/ T132 w 1928"/>
                              <a:gd name="T134" fmla="+- 0 17002 16991"/>
                              <a:gd name="T135" fmla="*/ 17002 h 8"/>
                              <a:gd name="T136" fmla="+- 0 9642 9271"/>
                              <a:gd name="T137" fmla="*/ T136 w 1928"/>
                              <a:gd name="T138" fmla="+- 0 17002 16991"/>
                              <a:gd name="T139" fmla="*/ 17002 h 8"/>
                              <a:gd name="T140" fmla="+- 0 9675 9271"/>
                              <a:gd name="T141" fmla="*/ T140 w 1928"/>
                              <a:gd name="T142" fmla="+- 0 17002 16991"/>
                              <a:gd name="T143" fmla="*/ 17002 h 8"/>
                              <a:gd name="T144" fmla="+- 0 9709 9271"/>
                              <a:gd name="T145" fmla="*/ T144 w 1928"/>
                              <a:gd name="T146" fmla="+- 0 17002 16991"/>
                              <a:gd name="T147" fmla="*/ 17002 h 8"/>
                              <a:gd name="T148" fmla="+- 0 9745 9271"/>
                              <a:gd name="T149" fmla="*/ T148 w 1928"/>
                              <a:gd name="T150" fmla="+- 0 17002 16991"/>
                              <a:gd name="T151" fmla="*/ 17002 h 8"/>
                              <a:gd name="T152" fmla="+- 0 9784 9271"/>
                              <a:gd name="T153" fmla="*/ T152 w 1928"/>
                              <a:gd name="T154" fmla="+- 0 17002 16991"/>
                              <a:gd name="T155" fmla="*/ 17002 h 8"/>
                              <a:gd name="T156" fmla="+- 0 9824 9271"/>
                              <a:gd name="T157" fmla="*/ T156 w 1928"/>
                              <a:gd name="T158" fmla="+- 0 17002 16991"/>
                              <a:gd name="T159" fmla="*/ 17002 h 8"/>
                              <a:gd name="T160" fmla="+- 0 9867 9271"/>
                              <a:gd name="T161" fmla="*/ T160 w 1928"/>
                              <a:gd name="T162" fmla="+- 0 17002 16991"/>
                              <a:gd name="T163" fmla="*/ 17002 h 8"/>
                              <a:gd name="T164" fmla="+- 0 9912 9271"/>
                              <a:gd name="T165" fmla="*/ T164 w 1928"/>
                              <a:gd name="T166" fmla="+- 0 17002 16991"/>
                              <a:gd name="T167" fmla="*/ 17002 h 8"/>
                              <a:gd name="T168" fmla="+- 0 9959 9271"/>
                              <a:gd name="T169" fmla="*/ T168 w 1928"/>
                              <a:gd name="T170" fmla="+- 0 17002 16991"/>
                              <a:gd name="T171" fmla="*/ 17002 h 8"/>
                              <a:gd name="T172" fmla="+- 0 10008 9271"/>
                              <a:gd name="T173" fmla="*/ T172 w 1928"/>
                              <a:gd name="T174" fmla="+- 0 17002 16991"/>
                              <a:gd name="T175" fmla="*/ 17002 h 8"/>
                              <a:gd name="T176" fmla="+- 0 10060 9271"/>
                              <a:gd name="T177" fmla="*/ T176 w 1928"/>
                              <a:gd name="T178" fmla="+- 0 17002 16991"/>
                              <a:gd name="T179" fmla="*/ 17002 h 8"/>
                              <a:gd name="T180" fmla="+- 0 10114 9271"/>
                              <a:gd name="T181" fmla="*/ T180 w 1928"/>
                              <a:gd name="T182" fmla="+- 0 17002 16991"/>
                              <a:gd name="T183" fmla="*/ 17002 h 8"/>
                              <a:gd name="T184" fmla="+- 0 10170 9271"/>
                              <a:gd name="T185" fmla="*/ T184 w 1928"/>
                              <a:gd name="T186" fmla="+- 0 17002 16991"/>
                              <a:gd name="T187" fmla="*/ 17002 h 8"/>
                              <a:gd name="T188" fmla="+- 0 10229 9271"/>
                              <a:gd name="T189" fmla="*/ T188 w 1928"/>
                              <a:gd name="T190" fmla="+- 0 17002 16991"/>
                              <a:gd name="T191" fmla="*/ 17002 h 8"/>
                              <a:gd name="T192" fmla="+- 0 10291 9271"/>
                              <a:gd name="T193" fmla="*/ T192 w 1928"/>
                              <a:gd name="T194" fmla="+- 0 17002 16991"/>
                              <a:gd name="T195" fmla="*/ 17002 h 8"/>
                              <a:gd name="T196" fmla="+- 0 10355 9271"/>
                              <a:gd name="T197" fmla="*/ T196 w 1928"/>
                              <a:gd name="T198" fmla="+- 0 17002 16991"/>
                              <a:gd name="T199" fmla="*/ 17002 h 8"/>
                              <a:gd name="T200" fmla="+- 0 10422 9271"/>
                              <a:gd name="T201" fmla="*/ T200 w 1928"/>
                              <a:gd name="T202" fmla="+- 0 17002 16991"/>
                              <a:gd name="T203" fmla="*/ 17002 h 8"/>
                              <a:gd name="T204" fmla="+- 0 10492 9271"/>
                              <a:gd name="T205" fmla="*/ T204 w 1928"/>
                              <a:gd name="T206" fmla="+- 0 17002 16991"/>
                              <a:gd name="T207" fmla="*/ 17002 h 8"/>
                              <a:gd name="T208" fmla="+- 0 10564 9271"/>
                              <a:gd name="T209" fmla="*/ T208 w 1928"/>
                              <a:gd name="T210" fmla="+- 0 17002 16991"/>
                              <a:gd name="T211" fmla="*/ 17002 h 8"/>
                              <a:gd name="T212" fmla="+- 0 10640 9271"/>
                              <a:gd name="T213" fmla="*/ T212 w 1928"/>
                              <a:gd name="T214" fmla="+- 0 17002 16991"/>
                              <a:gd name="T215" fmla="*/ 17002 h 8"/>
                              <a:gd name="T216" fmla="+- 0 10718 9271"/>
                              <a:gd name="T217" fmla="*/ T216 w 1928"/>
                              <a:gd name="T218" fmla="+- 0 17002 16991"/>
                              <a:gd name="T219" fmla="*/ 17002 h 8"/>
                              <a:gd name="T220" fmla="+- 0 10799 9271"/>
                              <a:gd name="T221" fmla="*/ T220 w 1928"/>
                              <a:gd name="T222" fmla="+- 0 17002 16991"/>
                              <a:gd name="T223" fmla="*/ 17002 h 8"/>
                              <a:gd name="T224" fmla="+- 0 10883 9271"/>
                              <a:gd name="T225" fmla="*/ T224 w 1928"/>
                              <a:gd name="T226" fmla="+- 0 17002 16991"/>
                              <a:gd name="T227" fmla="*/ 17002 h 8"/>
                              <a:gd name="T228" fmla="+- 0 10970 9271"/>
                              <a:gd name="T229" fmla="*/ T228 w 1928"/>
                              <a:gd name="T230" fmla="+- 0 17002 16991"/>
                              <a:gd name="T231" fmla="*/ 17002 h 8"/>
                              <a:gd name="T232" fmla="+- 0 11061 9271"/>
                              <a:gd name="T233" fmla="*/ T232 w 1928"/>
                              <a:gd name="T234" fmla="+- 0 17002 16991"/>
                              <a:gd name="T235" fmla="*/ 17002 h 8"/>
                              <a:gd name="T236" fmla="+- 0 11154 9271"/>
                              <a:gd name="T237" fmla="*/ T236 w 1928"/>
                              <a:gd name="T238" fmla="+- 0 17002 16991"/>
                              <a:gd name="T239" fmla="*/ 1700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28" h="8">
                                <a:moveTo>
                                  <a:pt x="13" y="11"/>
                                </a:move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7" y="11"/>
                                </a:lnTo>
                                <a:lnTo>
                                  <a:pt x="29" y="11"/>
                                </a:lnTo>
                                <a:lnTo>
                                  <a:pt x="31" y="11"/>
                                </a:lnTo>
                                <a:lnTo>
                                  <a:pt x="33" y="11"/>
                                </a:lnTo>
                                <a:lnTo>
                                  <a:pt x="36" y="11"/>
                                </a:lnTo>
                                <a:lnTo>
                                  <a:pt x="38" y="11"/>
                                </a:lnTo>
                                <a:lnTo>
                                  <a:pt x="41" y="11"/>
                                </a:lnTo>
                                <a:lnTo>
                                  <a:pt x="44" y="11"/>
                                </a:lnTo>
                                <a:lnTo>
                                  <a:pt x="47" y="11"/>
                                </a:lnTo>
                                <a:lnTo>
                                  <a:pt x="50" y="11"/>
                                </a:lnTo>
                                <a:lnTo>
                                  <a:pt x="54" y="11"/>
                                </a:lnTo>
                                <a:lnTo>
                                  <a:pt x="58" y="11"/>
                                </a:lnTo>
                                <a:lnTo>
                                  <a:pt x="62" y="11"/>
                                </a:lnTo>
                                <a:lnTo>
                                  <a:pt x="66" y="11"/>
                                </a:lnTo>
                                <a:lnTo>
                                  <a:pt x="71" y="11"/>
                                </a:lnTo>
                                <a:lnTo>
                                  <a:pt x="76" y="11"/>
                                </a:lnTo>
                                <a:lnTo>
                                  <a:pt x="81" y="11"/>
                                </a:lnTo>
                                <a:lnTo>
                                  <a:pt x="86" y="11"/>
                                </a:lnTo>
                                <a:lnTo>
                                  <a:pt x="92" y="11"/>
                                </a:lnTo>
                                <a:lnTo>
                                  <a:pt x="97" y="11"/>
                                </a:lnTo>
                                <a:lnTo>
                                  <a:pt x="104" y="11"/>
                                </a:lnTo>
                                <a:lnTo>
                                  <a:pt x="110" y="11"/>
                                </a:lnTo>
                                <a:lnTo>
                                  <a:pt x="117" y="11"/>
                                </a:lnTo>
                                <a:lnTo>
                                  <a:pt x="124" y="11"/>
                                </a:lnTo>
                                <a:lnTo>
                                  <a:pt x="131" y="11"/>
                                </a:lnTo>
                                <a:lnTo>
                                  <a:pt x="139" y="11"/>
                                </a:lnTo>
                                <a:lnTo>
                                  <a:pt x="147" y="11"/>
                                </a:lnTo>
                                <a:lnTo>
                                  <a:pt x="155" y="11"/>
                                </a:lnTo>
                                <a:lnTo>
                                  <a:pt x="164" y="11"/>
                                </a:lnTo>
                                <a:lnTo>
                                  <a:pt x="173" y="11"/>
                                </a:lnTo>
                                <a:lnTo>
                                  <a:pt x="183" y="11"/>
                                </a:lnTo>
                                <a:lnTo>
                                  <a:pt x="192" y="11"/>
                                </a:lnTo>
                                <a:lnTo>
                                  <a:pt x="202" y="11"/>
                                </a:lnTo>
                                <a:lnTo>
                                  <a:pt x="213" y="11"/>
                                </a:lnTo>
                                <a:lnTo>
                                  <a:pt x="224" y="11"/>
                                </a:lnTo>
                                <a:lnTo>
                                  <a:pt x="235" y="11"/>
                                </a:lnTo>
                                <a:lnTo>
                                  <a:pt x="247" y="11"/>
                                </a:lnTo>
                                <a:lnTo>
                                  <a:pt x="259" y="11"/>
                                </a:lnTo>
                                <a:lnTo>
                                  <a:pt x="271" y="11"/>
                                </a:lnTo>
                                <a:lnTo>
                                  <a:pt x="284" y="11"/>
                                </a:lnTo>
                                <a:lnTo>
                                  <a:pt x="298" y="11"/>
                                </a:lnTo>
                                <a:lnTo>
                                  <a:pt x="311" y="11"/>
                                </a:lnTo>
                                <a:lnTo>
                                  <a:pt x="326" y="11"/>
                                </a:lnTo>
                                <a:lnTo>
                                  <a:pt x="340" y="11"/>
                                </a:lnTo>
                                <a:lnTo>
                                  <a:pt x="355" y="11"/>
                                </a:lnTo>
                                <a:lnTo>
                                  <a:pt x="371" y="11"/>
                                </a:lnTo>
                                <a:lnTo>
                                  <a:pt x="387" y="11"/>
                                </a:lnTo>
                                <a:lnTo>
                                  <a:pt x="404" y="11"/>
                                </a:lnTo>
                                <a:lnTo>
                                  <a:pt x="420" y="11"/>
                                </a:lnTo>
                                <a:lnTo>
                                  <a:pt x="438" y="11"/>
                                </a:lnTo>
                                <a:lnTo>
                                  <a:pt x="456" y="11"/>
                                </a:lnTo>
                                <a:lnTo>
                                  <a:pt x="474" y="11"/>
                                </a:lnTo>
                                <a:lnTo>
                                  <a:pt x="493" y="11"/>
                                </a:lnTo>
                                <a:lnTo>
                                  <a:pt x="513" y="11"/>
                                </a:lnTo>
                                <a:lnTo>
                                  <a:pt x="533" y="11"/>
                                </a:lnTo>
                                <a:lnTo>
                                  <a:pt x="553" y="11"/>
                                </a:lnTo>
                                <a:lnTo>
                                  <a:pt x="574" y="11"/>
                                </a:lnTo>
                                <a:lnTo>
                                  <a:pt x="596" y="11"/>
                                </a:lnTo>
                                <a:lnTo>
                                  <a:pt x="618" y="11"/>
                                </a:lnTo>
                                <a:lnTo>
                                  <a:pt x="641" y="11"/>
                                </a:lnTo>
                                <a:lnTo>
                                  <a:pt x="664" y="11"/>
                                </a:lnTo>
                                <a:lnTo>
                                  <a:pt x="688" y="11"/>
                                </a:lnTo>
                                <a:lnTo>
                                  <a:pt x="712" y="11"/>
                                </a:lnTo>
                                <a:lnTo>
                                  <a:pt x="737" y="11"/>
                                </a:lnTo>
                                <a:lnTo>
                                  <a:pt x="763" y="11"/>
                                </a:lnTo>
                                <a:lnTo>
                                  <a:pt x="789" y="11"/>
                                </a:lnTo>
                                <a:lnTo>
                                  <a:pt x="816" y="11"/>
                                </a:lnTo>
                                <a:lnTo>
                                  <a:pt x="843" y="11"/>
                                </a:lnTo>
                                <a:lnTo>
                                  <a:pt x="871" y="11"/>
                                </a:lnTo>
                                <a:lnTo>
                                  <a:pt x="899" y="11"/>
                                </a:lnTo>
                                <a:lnTo>
                                  <a:pt x="929" y="11"/>
                                </a:lnTo>
                                <a:lnTo>
                                  <a:pt x="958" y="11"/>
                                </a:lnTo>
                                <a:lnTo>
                                  <a:pt x="989" y="11"/>
                                </a:lnTo>
                                <a:lnTo>
                                  <a:pt x="1020" y="11"/>
                                </a:lnTo>
                                <a:lnTo>
                                  <a:pt x="1052" y="11"/>
                                </a:lnTo>
                                <a:lnTo>
                                  <a:pt x="1084" y="11"/>
                                </a:lnTo>
                                <a:lnTo>
                                  <a:pt x="1118" y="11"/>
                                </a:lnTo>
                                <a:lnTo>
                                  <a:pt x="1151" y="11"/>
                                </a:lnTo>
                                <a:lnTo>
                                  <a:pt x="1186" y="11"/>
                                </a:lnTo>
                                <a:lnTo>
                                  <a:pt x="1221" y="11"/>
                                </a:lnTo>
                                <a:lnTo>
                                  <a:pt x="1257" y="11"/>
                                </a:lnTo>
                                <a:lnTo>
                                  <a:pt x="1293" y="11"/>
                                </a:lnTo>
                                <a:lnTo>
                                  <a:pt x="1331" y="11"/>
                                </a:lnTo>
                                <a:lnTo>
                                  <a:pt x="1369" y="11"/>
                                </a:lnTo>
                                <a:lnTo>
                                  <a:pt x="1407" y="11"/>
                                </a:lnTo>
                                <a:lnTo>
                                  <a:pt x="1447" y="11"/>
                                </a:lnTo>
                                <a:lnTo>
                                  <a:pt x="1487" y="11"/>
                                </a:lnTo>
                                <a:lnTo>
                                  <a:pt x="1528" y="11"/>
                                </a:lnTo>
                                <a:lnTo>
                                  <a:pt x="1570" y="11"/>
                                </a:lnTo>
                                <a:lnTo>
                                  <a:pt x="1612" y="11"/>
                                </a:lnTo>
                                <a:lnTo>
                                  <a:pt x="1655" y="11"/>
                                </a:lnTo>
                                <a:lnTo>
                                  <a:pt x="1699" y="11"/>
                                </a:lnTo>
                                <a:lnTo>
                                  <a:pt x="1744" y="11"/>
                                </a:lnTo>
                                <a:lnTo>
                                  <a:pt x="1790" y="11"/>
                                </a:lnTo>
                                <a:lnTo>
                                  <a:pt x="1836" y="11"/>
                                </a:lnTo>
                                <a:lnTo>
                                  <a:pt x="1883" y="11"/>
                                </a:lnTo>
                                <a:lnTo>
                                  <a:pt x="1931" y="11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CFD82" id="Group 2" o:spid="_x0000_s1026" style="position:absolute;margin-left:463.6pt;margin-top:849.6pt;width:96.4pt;height:.4pt;z-index:-251657728;mso-position-horizontal-relative:page;mso-position-vertical-relative:page" coordorigin="9271,16991" coordsize="192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">
                <v:shape id="Freeform 3" o:spid="_x0000_s1027" style="position:absolute;left:9271;top:16991;width:1928;height:8;visibility:visible;mso-wrap-style:square;v-text-anchor:top" coordsize="192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" path="m13,11r,l14,11r1,l16,11r1,l18,11r1,l20,11r1,l22,11r2,l25,11r2,l29,11r2,l33,11r3,l38,11r3,l44,11r3,l50,11r4,l58,11r4,l66,11r5,l76,11r5,l86,11r6,l97,11r7,l110,11r7,l124,11r7,l139,11r8,l155,11r9,l173,11r10,l192,11r10,l213,11r11,l235,11r12,l259,11r12,l284,11r14,l311,11r15,l340,11r15,l371,11r16,l404,11r16,l438,11r18,l474,11r19,l513,11r20,l553,11r21,l596,11r22,l641,11r23,l688,11r24,l737,11r26,l789,11r27,l843,11r28,l899,11r30,l958,11r31,l1020,11r32,l1084,11r34,l1151,11r35,l1221,11r36,l1293,11r38,l1369,11r38,l1447,11r40,l1528,11r42,l1612,11r43,l1699,11r45,l1790,11r46,l1883,11r48,e" filled="f" strokeweight=".84pt">
                  <v:path arrowok="t" o:connecttype="custom" o:connectlocs="13,17002;13,17002;13,17002;13,17002;14,17002;14,17002;15,17002;16,17002;18,17002;20,17002;22,17002;25,17002;29,17002;33,17002;38,17002;44,17002;50,17002;58,17002;66,17002;76,17002;86,17002;97,17002;110,17002;124,17002;139,17002;155,17002;173,17002;192,17002;213,17002;235,17002;259,17002;284,17002;311,17002;340,17002;371,17002;404,17002;438,17002;474,17002;513,17002;553,17002;596,17002;641,17002;688,17002;737,17002;789,17002;843,17002;899,17002;958,17002;1020,17002;1084,17002;1151,17002;1221,17002;1293,17002;1369,17002;1447,17002;1528,17002;1612,17002;1699,17002;1790,17002;1883,17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B7FD468" w14:textId="77777777" w:rsidR="006A449E" w:rsidRPr="00B711F1" w:rsidRDefault="006A449E">
      <w:pPr>
        <w:rPr>
          <w:rFonts w:ascii="標楷體" w:eastAsia="標楷體" w:hAnsi="標楷體"/>
          <w:color w:val="000000" w:themeColor="text1"/>
          <w:lang w:eastAsia="zh-TW"/>
        </w:rPr>
        <w:sectPr w:rsidR="006A449E" w:rsidRPr="00B711F1">
          <w:pgSz w:w="14572" w:h="20640"/>
          <w:pgMar w:top="0" w:right="0" w:bottom="0" w:left="0" w:header="0" w:footer="0" w:gutter="0"/>
          <w:cols w:space="720"/>
        </w:sectPr>
      </w:pPr>
    </w:p>
    <w:p w14:paraId="120464B6" w14:textId="77777777" w:rsidR="006A449E" w:rsidRPr="00B711F1" w:rsidRDefault="006A449E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4D98662B" w14:textId="77777777" w:rsidR="006A449E" w:rsidRPr="00B711F1" w:rsidRDefault="006A449E">
      <w:pPr>
        <w:rPr>
          <w:rFonts w:ascii="標楷體" w:eastAsia="標楷體" w:hAnsi="標楷體"/>
          <w:color w:val="000000" w:themeColor="text1"/>
          <w:lang w:eastAsia="zh-TW"/>
        </w:rPr>
        <w:sectPr w:rsidR="006A449E" w:rsidRPr="00B711F1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14:paraId="6A946778" w14:textId="77777777" w:rsidR="006A449E" w:rsidRPr="00B711F1" w:rsidRDefault="006A449E">
      <w:pPr>
        <w:spacing w:line="239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5A525D5B" w14:textId="77777777" w:rsidR="006A449E" w:rsidRPr="00B711F1" w:rsidRDefault="006A449E">
      <w:pPr>
        <w:rPr>
          <w:rFonts w:ascii="標楷體" w:eastAsia="標楷體" w:hAnsi="標楷體"/>
          <w:color w:val="000000" w:themeColor="text1"/>
          <w:lang w:eastAsia="zh-TW"/>
        </w:rPr>
        <w:sectPr w:rsidR="006A449E" w:rsidRPr="00B711F1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14:paraId="24D44214" w14:textId="77777777" w:rsidR="006A449E" w:rsidRPr="00B711F1" w:rsidRDefault="005C2ADB">
      <w:pPr>
        <w:autoSpaceDE w:val="0"/>
        <w:autoSpaceDN w:val="0"/>
        <w:ind w:left="943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pacing w:val="1"/>
          <w:sz w:val="28"/>
          <w:szCs w:val="28"/>
          <w:lang w:eastAsia="zh-TW"/>
        </w:rPr>
        <w:t>親愛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的家長您好：</w:t>
      </w:r>
    </w:p>
    <w:p w14:paraId="7DF7C0D2" w14:textId="77777777" w:rsidR="006A449E" w:rsidRPr="00B711F1" w:rsidRDefault="005C2ADB">
      <w:pPr>
        <w:autoSpaceDE w:val="0"/>
        <w:autoSpaceDN w:val="0"/>
        <w:spacing w:before="36"/>
        <w:ind w:left="1120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為培養本校學生尊重他人，及避免學生不當使用行動載具設備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，造成教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學困擾及影響課業學習，特訂定本</w:t>
      </w:r>
    </w:p>
    <w:p w14:paraId="24AD240A" w14:textId="77777777" w:rsidR="006A449E" w:rsidRPr="00B711F1" w:rsidRDefault="005C2ADB">
      <w:pPr>
        <w:autoSpaceDE w:val="0"/>
        <w:autoSpaceDN w:val="0"/>
        <w:spacing w:before="36" w:line="262" w:lineRule="auto"/>
        <w:ind w:left="566" w:right="2388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pacing w:val="-4"/>
          <w:sz w:val="28"/>
          <w:szCs w:val="28"/>
          <w:lang w:eastAsia="zh-TW"/>
        </w:rPr>
        <w:t>校「學生</w:t>
      </w:r>
      <w:r w:rsidRPr="00B711F1">
        <w:rPr>
          <w:rFonts w:ascii="標楷體" w:eastAsia="標楷體" w:hAnsi="標楷體" w:cs="SimSun"/>
          <w:color w:val="000000" w:themeColor="text1"/>
          <w:spacing w:val="-3"/>
          <w:sz w:val="28"/>
          <w:szCs w:val="28"/>
          <w:lang w:eastAsia="zh-TW"/>
        </w:rPr>
        <w:t>行動載具設備</w:t>
      </w:r>
      <w:r w:rsidRPr="00B711F1">
        <w:rPr>
          <w:rFonts w:ascii="標楷體" w:eastAsia="標楷體" w:hAnsi="標楷體" w:cs="SimSun"/>
          <w:color w:val="000000" w:themeColor="text1"/>
          <w:spacing w:val="-4"/>
          <w:sz w:val="28"/>
          <w:szCs w:val="28"/>
          <w:lang w:eastAsia="zh-TW"/>
        </w:rPr>
        <w:t>使用管理規範」，請家長陪同孩子仔細閱讀以下規範</w:t>
      </w:r>
      <w:r w:rsidRPr="00B711F1">
        <w:rPr>
          <w:rFonts w:ascii="標楷體" w:eastAsia="標楷體" w:hAnsi="標楷體" w:cs="SimSun"/>
          <w:color w:val="000000" w:themeColor="text1"/>
          <w:spacing w:val="-3"/>
          <w:sz w:val="28"/>
          <w:szCs w:val="28"/>
          <w:lang w:eastAsia="zh-TW"/>
        </w:rPr>
        <w:t>，並督促遵守規定。</w:t>
      </w:r>
      <w:r w:rsidRPr="00B711F1">
        <w:rPr>
          <w:rFonts w:ascii="標楷體" w:eastAsia="標楷體" w:hAnsi="標楷體" w:cs="SimSun"/>
          <w:color w:val="000000" w:themeColor="text1"/>
          <w:spacing w:val="1"/>
          <w:sz w:val="28"/>
          <w:szCs w:val="28"/>
          <w:lang w:eastAsia="zh-TW"/>
        </w:rPr>
        <w:t>壹、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管理原則：</w:t>
      </w:r>
    </w:p>
    <w:p w14:paraId="214C4EE7" w14:textId="77777777" w:rsidR="006A449E" w:rsidRPr="00B711F1" w:rsidRDefault="005C2ADB">
      <w:pPr>
        <w:autoSpaceDE w:val="0"/>
        <w:autoSpaceDN w:val="0"/>
        <w:spacing w:before="4"/>
        <w:ind w:left="804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一、本規範所稱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行動載具設備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，泛指具備電信通訊或網路通訊功能之手機、行動電話、電腦、平板電腦等</w:t>
      </w:r>
      <w:r w:rsidRPr="00B711F1">
        <w:rPr>
          <w:rFonts w:ascii="標楷體" w:eastAsia="標楷體" w:hAnsi="標楷體" w:cs="SimSun"/>
          <w:color w:val="000000" w:themeColor="text1"/>
          <w:spacing w:val="-65"/>
          <w:sz w:val="28"/>
          <w:szCs w:val="28"/>
          <w:lang w:eastAsia="zh-TW"/>
        </w:rPr>
        <w:t xml:space="preserve"> </w:t>
      </w:r>
      <w:r w:rsidRPr="00B711F1">
        <w:rPr>
          <w:rFonts w:ascii="標楷體" w:eastAsia="標楷體" w:hAnsi="標楷體" w:cs="SimSun"/>
          <w:color w:val="000000" w:themeColor="text1"/>
          <w:spacing w:val="3"/>
          <w:sz w:val="28"/>
          <w:szCs w:val="28"/>
          <w:lang w:eastAsia="zh-TW"/>
        </w:rPr>
        <w:t>3C</w:t>
      </w:r>
    </w:p>
    <w:p w14:paraId="077BC166" w14:textId="77777777" w:rsidR="006A449E" w:rsidRPr="00B711F1" w:rsidRDefault="005C2ADB">
      <w:pPr>
        <w:autoSpaceDE w:val="0"/>
        <w:autoSpaceDN w:val="0"/>
        <w:spacing w:before="36"/>
        <w:ind w:left="1341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電子產品(裝置)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。</w:t>
      </w:r>
    </w:p>
    <w:p w14:paraId="770A571B" w14:textId="77777777" w:rsidR="00BE552D" w:rsidRPr="00B711F1" w:rsidRDefault="005C2ADB" w:rsidP="00BE552D">
      <w:pPr>
        <w:autoSpaceDE w:val="0"/>
        <w:autoSpaceDN w:val="0"/>
        <w:spacing w:before="26" w:line="262" w:lineRule="auto"/>
        <w:ind w:left="804" w:right="566"/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二、</w:t>
      </w:r>
      <w:r w:rsidR="00BE552D"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行動載具</w:t>
      </w:r>
      <w:r w:rsidR="00BE552D"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設備</w:t>
      </w:r>
      <w:r w:rsidR="00BE552D"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係為方便學生與家長聯繫用，為有效達到不影響他人及課業學習之要求，僅限於</w:t>
      </w:r>
      <w:r w:rsidR="00BE552D" w:rsidRPr="00B711F1">
        <w:rPr>
          <w:rFonts w:ascii="標楷體" w:eastAsia="標楷體" w:hAnsi="標楷體" w:cs="SimSun" w:hint="eastAsia"/>
          <w:color w:val="000000" w:themeColor="text1"/>
          <w:sz w:val="28"/>
          <w:szCs w:val="28"/>
          <w:lang w:eastAsia="zh-TW"/>
        </w:rPr>
        <w:t>用完午餐</w:t>
      </w:r>
    </w:p>
    <w:p w14:paraId="5B857D79" w14:textId="77777777" w:rsidR="00BE552D" w:rsidRPr="00B711F1" w:rsidRDefault="00BE552D" w:rsidP="00BE552D">
      <w:pPr>
        <w:autoSpaceDE w:val="0"/>
        <w:autoSpaceDN w:val="0"/>
        <w:spacing w:before="26" w:line="262" w:lineRule="auto"/>
        <w:ind w:left="804" w:right="566"/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</w:pPr>
      <w:r w:rsidRPr="00B711F1">
        <w:rPr>
          <w:rFonts w:ascii="標楷體" w:eastAsia="標楷體" w:hAnsi="標楷體" w:cs="SimSun" w:hint="eastAsia"/>
          <w:color w:val="000000" w:themeColor="text1"/>
          <w:sz w:val="28"/>
          <w:szCs w:val="28"/>
          <w:lang w:eastAsia="zh-TW"/>
        </w:rPr>
        <w:t xml:space="preserve">    至午休前(12：10~12:30)可開機使用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，</w:t>
      </w:r>
      <w:r w:rsidRPr="00B711F1">
        <w:rPr>
          <w:rFonts w:ascii="標楷體" w:eastAsia="標楷體" w:hAnsi="標楷體" w:cs="SimSun" w:hint="eastAsia"/>
          <w:color w:val="000000" w:themeColor="text1"/>
          <w:spacing w:val="-5"/>
          <w:sz w:val="28"/>
          <w:szCs w:val="28"/>
          <w:lang w:eastAsia="zh-TW"/>
        </w:rPr>
        <w:t>在校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期間非經老師同意不得開機使用，餘時段一律關機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，放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置</w:t>
      </w:r>
      <w:r w:rsidRPr="00B711F1">
        <w:rPr>
          <w:rFonts w:ascii="標楷體" w:eastAsia="標楷體" w:hAnsi="標楷體" w:cs="SimSun" w:hint="eastAsia"/>
          <w:color w:val="000000" w:themeColor="text1"/>
          <w:sz w:val="28"/>
          <w:szCs w:val="28"/>
          <w:lang w:eastAsia="zh-TW"/>
        </w:rPr>
        <w:t>班</w:t>
      </w:r>
    </w:p>
    <w:p w14:paraId="14059A96" w14:textId="377DEB1B" w:rsidR="00BE552D" w:rsidRPr="00B711F1" w:rsidRDefault="00BE552D" w:rsidP="00BE552D">
      <w:pPr>
        <w:autoSpaceDE w:val="0"/>
        <w:autoSpaceDN w:val="0"/>
        <w:spacing w:before="26" w:line="262" w:lineRule="auto"/>
        <w:ind w:left="804" w:right="566"/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</w:pPr>
      <w:r w:rsidRPr="00B711F1">
        <w:rPr>
          <w:rFonts w:ascii="標楷體" w:eastAsia="標楷體" w:hAnsi="標楷體" w:cs="SimSun" w:hint="eastAsia"/>
          <w:color w:val="000000" w:themeColor="text1"/>
          <w:sz w:val="28"/>
          <w:szCs w:val="28"/>
          <w:lang w:eastAsia="zh-TW"/>
        </w:rPr>
        <w:t xml:space="preserve">    級手機盒裡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。</w:t>
      </w:r>
    </w:p>
    <w:p w14:paraId="430E1EEF" w14:textId="5E7D3131" w:rsidR="006A449E" w:rsidRPr="00B711F1" w:rsidRDefault="005C2ADB" w:rsidP="00BE552D">
      <w:pPr>
        <w:autoSpaceDE w:val="0"/>
        <w:autoSpaceDN w:val="0"/>
        <w:spacing w:before="34"/>
        <w:ind w:left="804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三、</w:t>
      </w:r>
      <w:r w:rsidR="00BE552D" w:rsidRPr="00B711F1">
        <w:rPr>
          <w:rFonts w:ascii="標楷體" w:eastAsia="標楷體" w:hAnsi="標楷體" w:cs="SimSun" w:hint="eastAsia"/>
          <w:color w:val="000000" w:themeColor="text1"/>
          <w:spacing w:val="-1"/>
          <w:sz w:val="28"/>
          <w:szCs w:val="28"/>
          <w:lang w:eastAsia="zh-TW"/>
        </w:rPr>
        <w:t>在校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時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間涵蓋輔導課、自習課、早自習、午休、</w:t>
      </w:r>
      <w:r w:rsidR="00BE552D" w:rsidRPr="00B711F1">
        <w:rPr>
          <w:rFonts w:ascii="標楷體" w:eastAsia="標楷體" w:hAnsi="標楷體" w:cs="SimSun" w:hint="eastAsia"/>
          <w:color w:val="000000" w:themeColor="text1"/>
          <w:sz w:val="28"/>
          <w:szCs w:val="28"/>
          <w:lang w:eastAsia="zh-TW"/>
        </w:rPr>
        <w:t>下課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及各種集會，非經授課老師同意，不得開機使用</w:t>
      </w:r>
    </w:p>
    <w:p w14:paraId="0FC58833" w14:textId="77777777" w:rsidR="006A449E" w:rsidRPr="00B711F1" w:rsidRDefault="005C2ADB">
      <w:pPr>
        <w:autoSpaceDE w:val="0"/>
        <w:autoSpaceDN w:val="0"/>
        <w:spacing w:before="34"/>
        <w:ind w:left="1341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行動載具設備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之通訊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、影音、娛樂等程式軟體。</w:t>
      </w:r>
    </w:p>
    <w:p w14:paraId="40BDA5B6" w14:textId="77777777" w:rsidR="000D60A6" w:rsidRPr="00B711F1" w:rsidRDefault="005C2ADB">
      <w:pPr>
        <w:autoSpaceDE w:val="0"/>
        <w:autoSpaceDN w:val="0"/>
        <w:spacing w:before="36"/>
        <w:ind w:left="804"/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四、</w:t>
      </w:r>
      <w:r w:rsidR="000D60A6" w:rsidRPr="00B711F1">
        <w:rPr>
          <w:rFonts w:ascii="標楷體" w:eastAsia="標楷體" w:hAnsi="標楷體" w:cs="SimSun" w:hint="eastAsia"/>
          <w:color w:val="000000" w:themeColor="text1"/>
          <w:sz w:val="28"/>
          <w:szCs w:val="28"/>
          <w:lang w:eastAsia="zh-TW"/>
        </w:rPr>
        <w:t>每天第一節</w:t>
      </w:r>
      <w:r w:rsidR="000D60A6"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上課前由</w:t>
      </w:r>
      <w:r w:rsidR="000D60A6" w:rsidRPr="00B711F1">
        <w:rPr>
          <w:rFonts w:ascii="標楷體" w:eastAsia="標楷體" w:hAnsi="標楷體" w:cs="SimSun" w:hint="eastAsia"/>
          <w:color w:val="000000" w:themeColor="text1"/>
          <w:sz w:val="28"/>
          <w:szCs w:val="28"/>
          <w:lang w:eastAsia="zh-TW"/>
        </w:rPr>
        <w:t>班</w:t>
      </w:r>
      <w:r w:rsidR="000D60A6"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長宣達及要求全班同學，將行動載具設備關機，放置</w:t>
      </w:r>
      <w:r w:rsidR="000D60A6" w:rsidRPr="00B711F1">
        <w:rPr>
          <w:rFonts w:ascii="標楷體" w:eastAsia="標楷體" w:hAnsi="標楷體" w:cs="SimSun" w:hint="eastAsia"/>
          <w:color w:val="000000" w:themeColor="text1"/>
          <w:sz w:val="28"/>
          <w:szCs w:val="28"/>
          <w:lang w:eastAsia="zh-TW"/>
        </w:rPr>
        <w:t>班級手機盒裡，並於第一節</w:t>
      </w:r>
    </w:p>
    <w:p w14:paraId="567CF14F" w14:textId="4BD580DB" w:rsidR="000D60A6" w:rsidRPr="00B711F1" w:rsidRDefault="000D60A6" w:rsidP="000D60A6">
      <w:pPr>
        <w:autoSpaceDE w:val="0"/>
        <w:autoSpaceDN w:val="0"/>
        <w:spacing w:before="36"/>
        <w:ind w:left="804"/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</w:pPr>
      <w:r w:rsidRPr="00B711F1">
        <w:rPr>
          <w:rFonts w:ascii="標楷體" w:eastAsia="標楷體" w:hAnsi="標楷體" w:cs="SimSun" w:hint="eastAsia"/>
          <w:color w:val="000000" w:themeColor="text1"/>
          <w:sz w:val="28"/>
          <w:szCs w:val="28"/>
          <w:lang w:eastAsia="zh-TW"/>
        </w:rPr>
        <w:t xml:space="preserve">    下課送交導師室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。</w:t>
      </w:r>
    </w:p>
    <w:p w14:paraId="2781E6B5" w14:textId="54B247E5" w:rsidR="006A449E" w:rsidRPr="00B711F1" w:rsidRDefault="005C2ADB">
      <w:pPr>
        <w:autoSpaceDE w:val="0"/>
        <w:autoSpaceDN w:val="0"/>
        <w:spacing w:before="36"/>
        <w:ind w:left="804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pacing w:val="-5"/>
          <w:sz w:val="28"/>
          <w:szCs w:val="28"/>
          <w:lang w:eastAsia="zh-TW"/>
        </w:rPr>
        <w:t>五、學生考試期間，行動載具設備嚴禁攜入考場（含平時考、模擬考），如違反規定或有舞弊行為，依據學生</w:t>
      </w:r>
    </w:p>
    <w:p w14:paraId="3D7C7802" w14:textId="4896F1F8" w:rsidR="006A449E" w:rsidRPr="00B711F1" w:rsidRDefault="005C2ADB">
      <w:pPr>
        <w:autoSpaceDE w:val="0"/>
        <w:autoSpaceDN w:val="0"/>
        <w:spacing w:before="34"/>
        <w:ind w:left="1341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pacing w:val="-5"/>
          <w:sz w:val="28"/>
          <w:szCs w:val="28"/>
          <w:lang w:eastAsia="zh-TW"/>
        </w:rPr>
        <w:t>獎懲實施要點檢討議處</w:t>
      </w:r>
      <w:r w:rsidRPr="00B711F1">
        <w:rPr>
          <w:rFonts w:ascii="標楷體" w:eastAsia="標楷體" w:hAnsi="標楷體" w:cs="SimSun"/>
          <w:color w:val="000000" w:themeColor="text1"/>
          <w:spacing w:val="-6"/>
          <w:sz w:val="28"/>
          <w:szCs w:val="28"/>
          <w:lang w:eastAsia="zh-TW"/>
        </w:rPr>
        <w:t>。</w:t>
      </w:r>
    </w:p>
    <w:p w14:paraId="6B14BECA" w14:textId="77777777" w:rsidR="006A449E" w:rsidRPr="00B711F1" w:rsidRDefault="005C2ADB">
      <w:pPr>
        <w:autoSpaceDE w:val="0"/>
        <w:autoSpaceDN w:val="0"/>
        <w:spacing w:before="36"/>
        <w:ind w:left="804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六、行動載具設備、行動電源非緊急事故不得使用學校電源充電，違犯者依學生獎懲實施要點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檢討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議處。</w:t>
      </w:r>
    </w:p>
    <w:p w14:paraId="15E831F6" w14:textId="77777777" w:rsidR="006A449E" w:rsidRPr="00B711F1" w:rsidRDefault="005C2ADB">
      <w:pPr>
        <w:autoSpaceDE w:val="0"/>
        <w:autoSpaceDN w:val="0"/>
        <w:spacing w:before="36"/>
        <w:ind w:left="566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pacing w:val="1"/>
          <w:sz w:val="28"/>
          <w:szCs w:val="28"/>
          <w:lang w:eastAsia="zh-TW"/>
        </w:rPr>
        <w:t>貳、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獎懲規定：</w:t>
      </w:r>
    </w:p>
    <w:p w14:paraId="09E10CEA" w14:textId="56A8A198" w:rsidR="006A449E" w:rsidRPr="00B711F1" w:rsidRDefault="005C2ADB" w:rsidP="002D1701">
      <w:pPr>
        <w:autoSpaceDE w:val="0"/>
        <w:autoSpaceDN w:val="0"/>
        <w:spacing w:before="35" w:line="263" w:lineRule="auto"/>
        <w:ind w:left="1341" w:right="566" w:hanging="537"/>
        <w:rPr>
          <w:rFonts w:ascii="標楷體" w:eastAsia="標楷體" w:hAnsi="標楷體" w:cs="SimSun"/>
          <w:color w:val="000000" w:themeColor="text1"/>
          <w:spacing w:val="-8"/>
          <w:sz w:val="28"/>
          <w:szCs w:val="28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一、為鼓勵學生自我管理使用行動載具設備，每月由學務處檢討統計，如班級均無違規</w:t>
      </w:r>
      <w:r w:rsidRPr="00B711F1">
        <w:rPr>
          <w:rFonts w:ascii="標楷體" w:eastAsia="標楷體" w:hAnsi="標楷體" w:cs="SimSun"/>
          <w:color w:val="000000" w:themeColor="text1"/>
          <w:spacing w:val="-8"/>
          <w:sz w:val="28"/>
          <w:szCs w:val="28"/>
          <w:lang w:eastAsia="zh-TW"/>
        </w:rPr>
        <w:t>使用行動載具設備之人員，全班每人核定嘉獎乙次，全學期均無違規人員，期末每人再加記嘉獎乙次。</w:t>
      </w:r>
    </w:p>
    <w:p w14:paraId="1E4C2986" w14:textId="4E38D98C" w:rsidR="000D60A6" w:rsidRPr="00B711F1" w:rsidRDefault="000D60A6" w:rsidP="000D60A6">
      <w:pPr>
        <w:autoSpaceDE w:val="0"/>
        <w:autoSpaceDN w:val="0"/>
        <w:spacing w:before="28" w:line="261" w:lineRule="auto"/>
        <w:ind w:left="1264" w:right="566" w:hanging="460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>二、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學生在同一學期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(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含寒、暑輔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)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首次違反本規範第</w:t>
      </w:r>
      <w:r w:rsidR="004433BA" w:rsidRPr="00B711F1">
        <w:rPr>
          <w:rFonts w:ascii="標楷體" w:eastAsia="標楷體" w:hAnsi="標楷體" w:cs="SimSun" w:hint="eastAsia"/>
          <w:color w:val="000000" w:themeColor="text1"/>
          <w:sz w:val="28"/>
          <w:szCs w:val="28"/>
          <w:lang w:eastAsia="zh-TW"/>
        </w:rPr>
        <w:t>肆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條第二、六、七項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者，依學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生獎懲實施要點記警告乙次；第二次累犯者記警告兩次，</w:t>
      </w:r>
      <w:r w:rsidRPr="00B711F1">
        <w:rPr>
          <w:rFonts w:ascii="標楷體" w:eastAsia="標楷體" w:hAnsi="標楷體" w:cs="SimSun" w:hint="eastAsia"/>
          <w:color w:val="000000" w:themeColor="text1"/>
          <w:sz w:val="28"/>
          <w:szCs w:val="28"/>
          <w:lang w:eastAsia="zh-TW"/>
        </w:rPr>
        <w:t>並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通知家長</w:t>
      </w:r>
      <w:r w:rsidRPr="00B711F1">
        <w:rPr>
          <w:rFonts w:ascii="標楷體" w:eastAsia="標楷體" w:hAnsi="標楷體" w:cs="SimSun"/>
          <w:color w:val="000000" w:themeColor="text1"/>
          <w:spacing w:val="-4"/>
          <w:sz w:val="28"/>
          <w:szCs w:val="28"/>
          <w:lang w:eastAsia="zh-TW"/>
        </w:rPr>
        <w:t>；第三次累犯者記小過乙次，暫時保管</w:t>
      </w:r>
      <w:r w:rsidRPr="00B711F1">
        <w:rPr>
          <w:rFonts w:ascii="標楷體" w:eastAsia="標楷體" w:hAnsi="標楷體" w:cs="SimSun"/>
          <w:color w:val="000000" w:themeColor="text1"/>
          <w:spacing w:val="-5"/>
          <w:sz w:val="28"/>
          <w:szCs w:val="28"/>
          <w:lang w:eastAsia="zh-TW"/>
        </w:rPr>
        <w:t>行動載具設備</w:t>
      </w:r>
      <w:r w:rsidRPr="00B711F1">
        <w:rPr>
          <w:rFonts w:ascii="標楷體" w:eastAsia="標楷體" w:hAnsi="標楷體" w:cs="SimSun"/>
          <w:color w:val="000000" w:themeColor="text1"/>
          <w:spacing w:val="-4"/>
          <w:sz w:val="28"/>
          <w:szCs w:val="28"/>
          <w:lang w:eastAsia="zh-TW"/>
        </w:rPr>
        <w:t>，並請家長到校將</w:t>
      </w:r>
      <w:r w:rsidRPr="00B711F1">
        <w:rPr>
          <w:rFonts w:ascii="標楷體" w:eastAsia="標楷體" w:hAnsi="標楷體" w:cs="SimSun"/>
          <w:color w:val="000000" w:themeColor="text1"/>
          <w:spacing w:val="-5"/>
          <w:sz w:val="28"/>
          <w:szCs w:val="28"/>
          <w:lang w:eastAsia="zh-TW"/>
        </w:rPr>
        <w:t>行動載具</w:t>
      </w:r>
      <w:r w:rsidRPr="00B711F1">
        <w:rPr>
          <w:rFonts w:ascii="標楷體" w:eastAsia="標楷體" w:hAnsi="標楷體" w:cs="SimSun"/>
          <w:color w:val="000000" w:themeColor="text1"/>
          <w:spacing w:val="-3"/>
          <w:sz w:val="28"/>
          <w:szCs w:val="28"/>
          <w:lang w:eastAsia="zh-TW"/>
        </w:rPr>
        <w:t>設備</w:t>
      </w:r>
      <w:r w:rsidRPr="00B711F1">
        <w:rPr>
          <w:rFonts w:ascii="標楷體" w:eastAsia="標楷體" w:hAnsi="標楷體" w:cs="SimSun"/>
          <w:color w:val="000000" w:themeColor="text1"/>
          <w:spacing w:val="-5"/>
          <w:sz w:val="28"/>
          <w:szCs w:val="28"/>
          <w:lang w:eastAsia="zh-TW"/>
        </w:rPr>
        <w:t>領回</w:t>
      </w:r>
      <w:r w:rsidRPr="00B711F1">
        <w:rPr>
          <w:rFonts w:ascii="標楷體" w:eastAsia="標楷體" w:hAnsi="標楷體" w:cs="SimSun"/>
          <w:color w:val="000000" w:themeColor="text1"/>
          <w:spacing w:val="-3"/>
          <w:sz w:val="28"/>
          <w:szCs w:val="28"/>
          <w:lang w:eastAsia="zh-TW"/>
        </w:rPr>
        <w:t>，</w:t>
      </w:r>
      <w:r w:rsidRPr="00B711F1">
        <w:rPr>
          <w:rFonts w:ascii="標楷體" w:eastAsia="標楷體" w:hAnsi="標楷體" w:cs="SimSun"/>
          <w:color w:val="000000" w:themeColor="text1"/>
          <w:spacing w:val="-5"/>
          <w:sz w:val="28"/>
          <w:szCs w:val="28"/>
          <w:lang w:eastAsia="zh-TW"/>
        </w:rPr>
        <w:t>如再</w:t>
      </w:r>
      <w:r w:rsidRPr="00B711F1">
        <w:rPr>
          <w:rFonts w:ascii="標楷體" w:eastAsia="標楷體" w:hAnsi="標楷體" w:cs="SimSun"/>
          <w:color w:val="000000" w:themeColor="text1"/>
          <w:spacing w:val="-4"/>
          <w:sz w:val="28"/>
          <w:szCs w:val="28"/>
          <w:lang w:eastAsia="zh-TW"/>
        </w:rPr>
        <w:t>違犯，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移送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學生獎懲委員會論處。</w:t>
      </w:r>
    </w:p>
    <w:p w14:paraId="6F8FF62A" w14:textId="77777777" w:rsidR="006A449E" w:rsidRPr="00B711F1" w:rsidRDefault="005C2ADB">
      <w:pPr>
        <w:autoSpaceDE w:val="0"/>
        <w:autoSpaceDN w:val="0"/>
        <w:spacing w:before="2"/>
        <w:ind w:left="804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三、有符合下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列情事者，除依獎懲實施要點加重議處外，必要時依法處理：</w:t>
      </w:r>
    </w:p>
    <w:p w14:paraId="00E38C3E" w14:textId="77777777" w:rsidR="006A449E" w:rsidRPr="00B711F1" w:rsidRDefault="005C2ADB">
      <w:pPr>
        <w:autoSpaceDE w:val="0"/>
        <w:autoSpaceDN w:val="0"/>
        <w:spacing w:before="36"/>
        <w:ind w:left="1046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(一)利用行動載具設備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做為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聚眾滋事之聯繫工具。</w:t>
      </w:r>
    </w:p>
    <w:p w14:paraId="3487D80D" w14:textId="77777777" w:rsidR="006A449E" w:rsidRPr="00B711F1" w:rsidRDefault="005C2ADB">
      <w:pPr>
        <w:autoSpaceDE w:val="0"/>
        <w:autoSpaceDN w:val="0"/>
        <w:spacing w:before="37" w:line="262" w:lineRule="auto"/>
        <w:ind w:left="1046" w:right="3168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(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二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)以行動載具設備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拍照、錄音或攝影功能行惡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作劇、偷拍，造成他人不悅或傷害。(三)因使用行動載具設備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影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響學校各項校務運作者。</w:t>
      </w:r>
    </w:p>
    <w:p w14:paraId="5A784709" w14:textId="77777777" w:rsidR="006A449E" w:rsidRPr="00B711F1" w:rsidRDefault="005C2ADB">
      <w:pPr>
        <w:autoSpaceDE w:val="0"/>
        <w:autoSpaceDN w:val="0"/>
        <w:spacing w:before="4"/>
        <w:ind w:left="1046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(四)學生因使用行動載具設備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違犯重大校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規，而本校獎懲實施要點未規定者，得召開學生獎懲委員會討論</w:t>
      </w:r>
    </w:p>
    <w:p w14:paraId="534A0138" w14:textId="77777777" w:rsidR="006A449E" w:rsidRPr="00B711F1" w:rsidRDefault="005C2ADB">
      <w:pPr>
        <w:autoSpaceDE w:val="0"/>
        <w:autoSpaceDN w:val="0"/>
        <w:spacing w:before="36"/>
        <w:ind w:left="1584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處理。</w:t>
      </w:r>
    </w:p>
    <w:p w14:paraId="591D9483" w14:textId="77777777" w:rsidR="006A449E" w:rsidRPr="00B711F1" w:rsidRDefault="006A449E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5ED75741" w14:textId="77777777" w:rsidR="006A449E" w:rsidRPr="00B711F1" w:rsidRDefault="006A449E">
      <w:pPr>
        <w:spacing w:line="235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063B4783" w14:textId="77777777" w:rsidR="006A449E" w:rsidRPr="00B711F1" w:rsidRDefault="005C2ADB">
      <w:pPr>
        <w:autoSpaceDE w:val="0"/>
        <w:autoSpaceDN w:val="0"/>
        <w:ind w:left="566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*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28"/>
          <w:szCs w:val="28"/>
          <w:lang w:eastAsia="zh-TW"/>
        </w:rPr>
        <w:t>下方家長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通知回條請填寫後撕下交導師彙整轉學務處存查，若家長有疑慮或寶貴意見，歡迎提供您的建言。</w:t>
      </w:r>
    </w:p>
    <w:p w14:paraId="2B331979" w14:textId="77777777" w:rsidR="006A449E" w:rsidRPr="00B711F1" w:rsidRDefault="005C2ADB">
      <w:pPr>
        <w:spacing w:before="24"/>
        <w:ind w:left="861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lang w:eastAsia="zh-TW"/>
        </w:rPr>
        <w:t>------------------------------------------------------------------------------------------------------</w:t>
      </w:r>
      <w:r w:rsidRPr="00B711F1">
        <w:rPr>
          <w:rFonts w:ascii="標楷體" w:eastAsia="標楷體" w:hAnsi="標楷體" w:cs="SimSun"/>
          <w:color w:val="000000" w:themeColor="text1"/>
          <w:spacing w:val="1"/>
          <w:lang w:eastAsia="zh-TW"/>
        </w:rPr>
        <w:t>-</w:t>
      </w:r>
      <w:r w:rsidRPr="00B711F1">
        <w:rPr>
          <w:rFonts w:ascii="標楷體" w:eastAsia="標楷體" w:hAnsi="標楷體" w:cs="SimSun"/>
          <w:color w:val="000000" w:themeColor="text1"/>
          <w:lang w:eastAsia="zh-TW"/>
        </w:rPr>
        <w:t>------</w:t>
      </w:r>
    </w:p>
    <w:p w14:paraId="6265093A" w14:textId="77777777" w:rsidR="006A449E" w:rsidRPr="00B711F1" w:rsidRDefault="006A449E">
      <w:pPr>
        <w:spacing w:line="262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591FE0D8" w14:textId="1B88CC58" w:rsidR="006A449E" w:rsidRPr="00B711F1" w:rsidRDefault="000D60A6">
      <w:pPr>
        <w:autoSpaceDE w:val="0"/>
        <w:autoSpaceDN w:val="0"/>
        <w:ind w:left="2357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 w:hint="eastAsia"/>
          <w:b/>
          <w:color w:val="000000" w:themeColor="text1"/>
          <w:spacing w:val="-1"/>
          <w:sz w:val="36"/>
          <w:szCs w:val="36"/>
          <w:lang w:eastAsia="zh-TW"/>
        </w:rPr>
        <w:t>宜蘭縣立南澳高中高中部</w:t>
      </w:r>
      <w:r w:rsidR="005C2ADB" w:rsidRPr="00B711F1">
        <w:rPr>
          <w:rFonts w:ascii="標楷體" w:eastAsia="標楷體" w:hAnsi="標楷體" w:cs="SimSun"/>
          <w:b/>
          <w:color w:val="000000" w:themeColor="text1"/>
          <w:spacing w:val="-1"/>
          <w:sz w:val="36"/>
          <w:szCs w:val="36"/>
          <w:lang w:eastAsia="zh-TW"/>
        </w:rPr>
        <w:t>學生使用行動載具設備</w:t>
      </w:r>
      <w:r w:rsidR="005C2ADB" w:rsidRPr="00B711F1">
        <w:rPr>
          <w:rFonts w:ascii="標楷體" w:eastAsia="標楷體" w:hAnsi="標楷體" w:cs="SimSun"/>
          <w:b/>
          <w:color w:val="000000" w:themeColor="text1"/>
          <w:spacing w:val="-2"/>
          <w:sz w:val="36"/>
          <w:szCs w:val="36"/>
          <w:lang w:eastAsia="zh-TW"/>
        </w:rPr>
        <w:t>管理</w:t>
      </w:r>
      <w:r w:rsidR="005C2ADB" w:rsidRPr="00B711F1">
        <w:rPr>
          <w:rFonts w:ascii="標楷體" w:eastAsia="標楷體" w:hAnsi="標楷體" w:cs="SimSun"/>
          <w:b/>
          <w:color w:val="000000" w:themeColor="text1"/>
          <w:spacing w:val="-1"/>
          <w:sz w:val="36"/>
          <w:szCs w:val="36"/>
          <w:lang w:eastAsia="zh-TW"/>
        </w:rPr>
        <w:t>規範家長通知回條</w:t>
      </w:r>
    </w:p>
    <w:p w14:paraId="37019217" w14:textId="77777777" w:rsidR="006A449E" w:rsidRPr="00B711F1" w:rsidRDefault="006A449E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524E4B1B" w14:textId="77777777" w:rsidR="006A449E" w:rsidRPr="00B711F1" w:rsidRDefault="006A449E">
      <w:pPr>
        <w:spacing w:line="308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20A420FA" w14:textId="77777777" w:rsidR="006A449E" w:rsidRPr="00B711F1" w:rsidRDefault="005C2ADB">
      <w:pPr>
        <w:autoSpaceDE w:val="0"/>
        <w:autoSpaceDN w:val="0"/>
        <w:ind w:left="801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z w:val="32"/>
          <w:szCs w:val="32"/>
          <w:lang w:eastAsia="zh-TW"/>
        </w:rPr>
        <w:t>本人已詳閱上述規範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32"/>
          <w:szCs w:val="32"/>
          <w:lang w:eastAsia="zh-TW"/>
        </w:rPr>
        <w:t>，</w:t>
      </w:r>
      <w:r w:rsidRPr="00B711F1">
        <w:rPr>
          <w:rFonts w:ascii="標楷體" w:eastAsia="標楷體" w:hAnsi="標楷體" w:cs="SimSun"/>
          <w:color w:val="000000" w:themeColor="text1"/>
          <w:sz w:val="32"/>
          <w:szCs w:val="32"/>
          <w:lang w:eastAsia="zh-TW"/>
        </w:rPr>
        <w:t>並願負責督促子女遵守校方規定</w:t>
      </w:r>
      <w:r w:rsidRPr="00B711F1">
        <w:rPr>
          <w:rFonts w:ascii="標楷體" w:eastAsia="標楷體" w:hAnsi="標楷體" w:cs="SimSun"/>
          <w:color w:val="000000" w:themeColor="text1"/>
          <w:spacing w:val="-2"/>
          <w:sz w:val="32"/>
          <w:szCs w:val="32"/>
          <w:lang w:eastAsia="zh-TW"/>
        </w:rPr>
        <w:t>，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32"/>
          <w:szCs w:val="32"/>
          <w:lang w:eastAsia="zh-TW"/>
        </w:rPr>
        <w:t>如違反</w:t>
      </w:r>
      <w:r w:rsidRPr="00B711F1">
        <w:rPr>
          <w:rFonts w:ascii="標楷體" w:eastAsia="標楷體" w:hAnsi="標楷體" w:cs="SimSun"/>
          <w:color w:val="000000" w:themeColor="text1"/>
          <w:sz w:val="32"/>
          <w:szCs w:val="32"/>
          <w:lang w:eastAsia="zh-TW"/>
        </w:rPr>
        <w:t>規範願接受校規處分。</w:t>
      </w:r>
    </w:p>
    <w:p w14:paraId="5391EC50" w14:textId="77777777" w:rsidR="006A449E" w:rsidRPr="00B711F1" w:rsidRDefault="006A449E">
      <w:pPr>
        <w:spacing w:line="206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20239C92" w14:textId="77777777" w:rsidR="006A449E" w:rsidRPr="00B711F1" w:rsidRDefault="005C2ADB">
      <w:pPr>
        <w:autoSpaceDE w:val="0"/>
        <w:autoSpaceDN w:val="0"/>
        <w:ind w:left="2563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pacing w:val="-2"/>
          <w:sz w:val="32"/>
          <w:szCs w:val="32"/>
          <w:lang w:eastAsia="zh-TW"/>
        </w:rPr>
        <w:t>此致</w:t>
      </w:r>
    </w:p>
    <w:p w14:paraId="113A48E9" w14:textId="77777777" w:rsidR="006A449E" w:rsidRPr="00B711F1" w:rsidRDefault="006A449E">
      <w:pPr>
        <w:rPr>
          <w:rFonts w:ascii="標楷體" w:eastAsia="標楷體" w:hAnsi="標楷體"/>
          <w:color w:val="000000" w:themeColor="text1"/>
          <w:lang w:eastAsia="zh-TW"/>
        </w:rPr>
        <w:sectPr w:rsidR="006A449E" w:rsidRPr="00B711F1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14:paraId="040BCB25" w14:textId="0C21164F" w:rsidR="006A449E" w:rsidRPr="00B711F1" w:rsidRDefault="000D60A6">
      <w:pPr>
        <w:tabs>
          <w:tab w:val="left" w:pos="5283"/>
        </w:tabs>
        <w:autoSpaceDE w:val="0"/>
        <w:autoSpaceDN w:val="0"/>
        <w:spacing w:before="23"/>
        <w:ind w:left="962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 w:hint="eastAsia"/>
          <w:color w:val="000000" w:themeColor="text1"/>
          <w:spacing w:val="-1"/>
          <w:sz w:val="32"/>
          <w:szCs w:val="32"/>
          <w:lang w:eastAsia="zh-TW"/>
        </w:rPr>
        <w:t>宜蘭縣立南澳高中</w:t>
      </w:r>
      <w:r w:rsidR="005C2ADB" w:rsidRPr="00B711F1">
        <w:rPr>
          <w:rFonts w:ascii="標楷體" w:eastAsia="標楷體" w:hAnsi="標楷體"/>
          <w:color w:val="000000" w:themeColor="text1"/>
          <w:lang w:eastAsia="zh-TW"/>
        </w:rPr>
        <w:tab/>
      </w:r>
      <w:r w:rsidR="005C2ADB" w:rsidRPr="00B711F1">
        <w:rPr>
          <w:rFonts w:ascii="標楷體" w:eastAsia="標楷體" w:hAnsi="標楷體" w:cs="SimSun"/>
          <w:color w:val="000000" w:themeColor="text1"/>
          <w:sz w:val="32"/>
          <w:szCs w:val="32"/>
          <w:lang w:eastAsia="zh-TW"/>
        </w:rPr>
        <w:t>家長：(簽名)</w:t>
      </w:r>
      <w:r w:rsidR="005C2ADB" w:rsidRPr="00B711F1">
        <w:rPr>
          <w:rFonts w:ascii="標楷體" w:eastAsia="標楷體" w:hAnsi="標楷體" w:cs="SimSun"/>
          <w:color w:val="000000" w:themeColor="text1"/>
          <w:spacing w:val="30"/>
          <w:sz w:val="32"/>
          <w:szCs w:val="32"/>
          <w:lang w:eastAsia="zh-TW"/>
        </w:rPr>
        <w:t xml:space="preserve">  </w:t>
      </w:r>
      <w:r w:rsidR="005C2ADB" w:rsidRPr="00B711F1">
        <w:rPr>
          <w:rFonts w:ascii="標楷體" w:eastAsia="標楷體" w:hAnsi="標楷體" w:cs="SimSun"/>
          <w:color w:val="000000" w:themeColor="text1"/>
          <w:sz w:val="32"/>
          <w:szCs w:val="32"/>
          <w:lang w:eastAsia="zh-TW"/>
        </w:rPr>
        <w:t>__________</w:t>
      </w:r>
      <w:r w:rsidR="005C2ADB" w:rsidRPr="00B711F1">
        <w:rPr>
          <w:rFonts w:ascii="標楷體" w:eastAsia="標楷體" w:hAnsi="標楷體" w:cs="SimSun"/>
          <w:color w:val="000000" w:themeColor="text1"/>
          <w:spacing w:val="30"/>
          <w:sz w:val="32"/>
          <w:szCs w:val="32"/>
          <w:lang w:eastAsia="zh-TW"/>
        </w:rPr>
        <w:t xml:space="preserve">  </w:t>
      </w:r>
    </w:p>
    <w:p w14:paraId="537CFC45" w14:textId="77777777" w:rsidR="006A449E" w:rsidRPr="00B711F1" w:rsidRDefault="006A449E">
      <w:pPr>
        <w:rPr>
          <w:rFonts w:ascii="標楷體" w:eastAsia="標楷體" w:hAnsi="標楷體"/>
          <w:color w:val="000000" w:themeColor="text1"/>
          <w:lang w:eastAsia="zh-TW"/>
        </w:rPr>
        <w:sectPr w:rsidR="006A449E" w:rsidRPr="00B711F1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14:paraId="7CE6B4E2" w14:textId="77777777" w:rsidR="006A449E" w:rsidRPr="00B711F1" w:rsidRDefault="006A449E">
      <w:pPr>
        <w:spacing w:line="203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39B64FCB" w14:textId="77777777" w:rsidR="006A449E" w:rsidRPr="00B711F1" w:rsidRDefault="006A449E">
      <w:pPr>
        <w:rPr>
          <w:rFonts w:ascii="標楷體" w:eastAsia="標楷體" w:hAnsi="標楷體"/>
          <w:color w:val="000000" w:themeColor="text1"/>
          <w:lang w:eastAsia="zh-TW"/>
        </w:rPr>
        <w:sectPr w:rsidR="006A449E" w:rsidRPr="00B711F1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14:paraId="221FE4CE" w14:textId="77777777" w:rsidR="006A449E" w:rsidRPr="00B711F1" w:rsidRDefault="005C2ADB">
      <w:pPr>
        <w:tabs>
          <w:tab w:val="left" w:pos="7203"/>
          <w:tab w:val="left" w:pos="8163"/>
        </w:tabs>
        <w:autoSpaceDE w:val="0"/>
        <w:autoSpaceDN w:val="0"/>
        <w:ind w:left="5283"/>
        <w:rPr>
          <w:rFonts w:ascii="標楷體" w:eastAsia="標楷體" w:hAnsi="標楷體"/>
          <w:color w:val="000000" w:themeColor="text1"/>
          <w:lang w:eastAsia="zh-TW"/>
        </w:rPr>
      </w:pPr>
      <w:r w:rsidRPr="00B711F1">
        <w:rPr>
          <w:rFonts w:ascii="標楷體" w:eastAsia="標楷體" w:hAnsi="標楷體" w:cs="SimSun"/>
          <w:color w:val="000000" w:themeColor="text1"/>
          <w:sz w:val="32"/>
          <w:szCs w:val="32"/>
          <w:lang w:eastAsia="zh-TW"/>
        </w:rPr>
        <w:t>學生</w:t>
      </w:r>
      <w:r w:rsidRPr="00B711F1">
        <w:rPr>
          <w:rFonts w:ascii="標楷體" w:eastAsia="標楷體" w:hAnsi="標楷體" w:cs="SimSun"/>
          <w:color w:val="000000" w:themeColor="text1"/>
          <w:spacing w:val="-1"/>
          <w:sz w:val="32"/>
          <w:szCs w:val="32"/>
          <w:lang w:eastAsia="zh-TW"/>
        </w:rPr>
        <w:t>：</w:t>
      </w:r>
      <w:r w:rsidRPr="00B711F1">
        <w:rPr>
          <w:rFonts w:ascii="標楷體" w:eastAsia="標楷體" w:hAnsi="標楷體"/>
          <w:color w:val="000000" w:themeColor="text1"/>
          <w:lang w:eastAsia="zh-TW"/>
        </w:rPr>
        <w:tab/>
      </w:r>
      <w:r w:rsidRPr="00B711F1">
        <w:rPr>
          <w:rFonts w:ascii="標楷體" w:eastAsia="標楷體" w:hAnsi="標楷體" w:cs="SimSun"/>
          <w:color w:val="000000" w:themeColor="text1"/>
          <w:spacing w:val="-1"/>
          <w:sz w:val="32"/>
          <w:szCs w:val="32"/>
          <w:lang w:eastAsia="zh-TW"/>
        </w:rPr>
        <w:t>班</w:t>
      </w:r>
      <w:r w:rsidRPr="00B711F1">
        <w:rPr>
          <w:rFonts w:ascii="標楷體" w:eastAsia="標楷體" w:hAnsi="標楷體"/>
          <w:color w:val="000000" w:themeColor="text1"/>
          <w:lang w:eastAsia="zh-TW"/>
        </w:rPr>
        <w:tab/>
      </w:r>
      <w:r w:rsidRPr="00B711F1">
        <w:rPr>
          <w:rFonts w:ascii="標楷體" w:eastAsia="標楷體" w:hAnsi="標楷體" w:cs="SimSun"/>
          <w:color w:val="000000" w:themeColor="text1"/>
          <w:sz w:val="32"/>
          <w:szCs w:val="32"/>
          <w:lang w:eastAsia="zh-TW"/>
        </w:rPr>
        <w:t>號</w:t>
      </w:r>
      <w:r w:rsidRPr="00B711F1">
        <w:rPr>
          <w:rFonts w:ascii="標楷體" w:eastAsia="標楷體" w:hAnsi="標楷體" w:cs="SimSun"/>
          <w:color w:val="000000" w:themeColor="text1"/>
          <w:spacing w:val="-10"/>
          <w:sz w:val="32"/>
          <w:szCs w:val="32"/>
          <w:lang w:eastAsia="zh-TW"/>
        </w:rPr>
        <w:t xml:space="preserve"> </w:t>
      </w:r>
      <w:r w:rsidRPr="00B711F1">
        <w:rPr>
          <w:rFonts w:ascii="標楷體" w:eastAsia="標楷體" w:hAnsi="標楷體" w:cs="SimSun"/>
          <w:color w:val="000000" w:themeColor="text1"/>
          <w:sz w:val="32"/>
          <w:szCs w:val="32"/>
          <w:lang w:eastAsia="zh-TW"/>
        </w:rPr>
        <w:t>姓名</w:t>
      </w:r>
    </w:p>
    <w:p w14:paraId="3C99864E" w14:textId="77777777" w:rsidR="006A449E" w:rsidRPr="00B711F1" w:rsidRDefault="006A449E">
      <w:pPr>
        <w:rPr>
          <w:rFonts w:ascii="標楷體" w:eastAsia="標楷體" w:hAnsi="標楷體"/>
          <w:color w:val="000000" w:themeColor="text1"/>
          <w:lang w:eastAsia="zh-TW"/>
        </w:rPr>
        <w:sectPr w:rsidR="006A449E" w:rsidRPr="00B711F1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14:paraId="68C24583" w14:textId="77777777" w:rsidR="006A449E" w:rsidRPr="00B711F1" w:rsidRDefault="006A449E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7FF190FF" w14:textId="77777777" w:rsidR="006A449E" w:rsidRPr="00B711F1" w:rsidRDefault="006A449E">
      <w:pPr>
        <w:rPr>
          <w:rFonts w:ascii="標楷體" w:eastAsia="標楷體" w:hAnsi="標楷體"/>
          <w:color w:val="000000" w:themeColor="text1"/>
          <w:lang w:eastAsia="zh-TW"/>
        </w:rPr>
        <w:sectPr w:rsidR="006A449E" w:rsidRPr="00B711F1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14:paraId="715481BE" w14:textId="77777777" w:rsidR="006A449E" w:rsidRPr="00B711F1" w:rsidRDefault="006A449E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520240A5" w14:textId="77777777" w:rsidR="006A449E" w:rsidRPr="00B711F1" w:rsidRDefault="006A449E">
      <w:pPr>
        <w:rPr>
          <w:rFonts w:ascii="標楷體" w:eastAsia="標楷體" w:hAnsi="標楷體"/>
          <w:color w:val="000000" w:themeColor="text1"/>
          <w:lang w:eastAsia="zh-TW"/>
        </w:rPr>
        <w:sectPr w:rsidR="006A449E" w:rsidRPr="00B711F1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14:paraId="3B76E610" w14:textId="77777777" w:rsidR="006A449E" w:rsidRPr="00B711F1" w:rsidRDefault="006A449E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5B64D1C5" w14:textId="77777777" w:rsidR="006A449E" w:rsidRPr="00B711F1" w:rsidRDefault="006A449E">
      <w:pPr>
        <w:rPr>
          <w:rFonts w:ascii="標楷體" w:eastAsia="標楷體" w:hAnsi="標楷體"/>
          <w:color w:val="000000" w:themeColor="text1"/>
          <w:lang w:eastAsia="zh-TW"/>
        </w:rPr>
        <w:sectPr w:rsidR="006A449E" w:rsidRPr="00B711F1">
          <w:type w:val="continuous"/>
          <w:pgSz w:w="14572" w:h="20640"/>
          <w:pgMar w:top="0" w:right="0" w:bottom="0" w:left="0" w:header="0" w:footer="0" w:gutter="0"/>
          <w:cols w:space="720"/>
        </w:sectPr>
      </w:pPr>
      <w:bookmarkStart w:id="1" w:name="_GoBack"/>
      <w:bookmarkEnd w:id="1"/>
    </w:p>
    <w:p w14:paraId="45D06A3A" w14:textId="77777777" w:rsidR="006A449E" w:rsidRPr="00B711F1" w:rsidRDefault="006A449E">
      <w:pPr>
        <w:spacing w:line="200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67880FFB" w14:textId="77777777" w:rsidR="006A449E" w:rsidRPr="00B711F1" w:rsidRDefault="006A449E">
      <w:pPr>
        <w:rPr>
          <w:rFonts w:ascii="標楷體" w:eastAsia="標楷體" w:hAnsi="標楷體"/>
          <w:color w:val="000000" w:themeColor="text1"/>
          <w:lang w:eastAsia="zh-TW"/>
        </w:rPr>
        <w:sectPr w:rsidR="006A449E" w:rsidRPr="00B711F1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14:paraId="69D9F303" w14:textId="77777777" w:rsidR="006A449E" w:rsidRPr="00B711F1" w:rsidRDefault="006A449E">
      <w:pPr>
        <w:spacing w:line="236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694CAA55" w14:textId="77777777" w:rsidR="006A449E" w:rsidRPr="00B711F1" w:rsidRDefault="006A449E">
      <w:pPr>
        <w:rPr>
          <w:rFonts w:ascii="標楷體" w:eastAsia="標楷體" w:hAnsi="標楷體"/>
          <w:color w:val="000000" w:themeColor="text1"/>
          <w:lang w:eastAsia="zh-TW"/>
        </w:rPr>
        <w:sectPr w:rsidR="006A449E" w:rsidRPr="00B711F1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14:paraId="5CFB160C" w14:textId="3AC19FB4" w:rsidR="006A449E" w:rsidRPr="00B711F1" w:rsidRDefault="005C2ADB" w:rsidP="000D60A6">
      <w:pPr>
        <w:autoSpaceDE w:val="0"/>
        <w:autoSpaceDN w:val="0"/>
        <w:ind w:left="11766"/>
        <w:rPr>
          <w:rFonts w:ascii="標楷體" w:eastAsia="標楷體" w:hAnsi="標楷體"/>
          <w:color w:val="000000" w:themeColor="text1"/>
          <w:lang w:eastAsia="zh-TW"/>
        </w:rPr>
        <w:sectPr w:rsidR="006A449E" w:rsidRPr="00B711F1">
          <w:type w:val="continuous"/>
          <w:pgSz w:w="14572" w:h="20640"/>
          <w:pgMar w:top="0" w:right="0" w:bottom="0" w:left="0" w:header="0" w:footer="0" w:gutter="0"/>
          <w:cols w:space="720"/>
        </w:sectPr>
      </w:pP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108</w:t>
      </w:r>
      <w:r w:rsidRPr="00B711F1">
        <w:rPr>
          <w:rFonts w:ascii="標楷體" w:eastAsia="標楷體" w:hAnsi="標楷體" w:cs="SimSun"/>
          <w:color w:val="000000" w:themeColor="text1"/>
          <w:spacing w:val="-35"/>
          <w:sz w:val="28"/>
          <w:szCs w:val="28"/>
          <w:lang w:eastAsia="zh-TW"/>
        </w:rPr>
        <w:t xml:space="preserve"> 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年</w:t>
      </w:r>
      <w:r w:rsidRPr="00B711F1">
        <w:rPr>
          <w:rFonts w:ascii="標楷體" w:eastAsia="標楷體" w:hAnsi="標楷體" w:cs="SimSun"/>
          <w:color w:val="000000" w:themeColor="text1"/>
          <w:spacing w:val="-35"/>
          <w:sz w:val="28"/>
          <w:szCs w:val="28"/>
          <w:lang w:eastAsia="zh-TW"/>
        </w:rPr>
        <w:t xml:space="preserve"> 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9</w:t>
      </w:r>
      <w:r w:rsidRPr="00B711F1">
        <w:rPr>
          <w:rFonts w:ascii="標楷體" w:eastAsia="標楷體" w:hAnsi="標楷體" w:cs="SimSun"/>
          <w:color w:val="000000" w:themeColor="text1"/>
          <w:spacing w:val="-35"/>
          <w:sz w:val="28"/>
          <w:szCs w:val="28"/>
          <w:lang w:eastAsia="zh-TW"/>
        </w:rPr>
        <w:t xml:space="preserve"> </w:t>
      </w:r>
      <w:r w:rsidRPr="00B711F1">
        <w:rPr>
          <w:rFonts w:ascii="標楷體" w:eastAsia="標楷體" w:hAnsi="標楷體" w:cs="SimSun"/>
          <w:color w:val="000000" w:themeColor="text1"/>
          <w:sz w:val="28"/>
          <w:szCs w:val="28"/>
          <w:lang w:eastAsia="zh-TW"/>
        </w:rPr>
        <w:t>月_</w:t>
      </w:r>
    </w:p>
    <w:p w14:paraId="69F96154" w14:textId="77777777" w:rsidR="006A449E" w:rsidRPr="00B711F1" w:rsidRDefault="006A449E">
      <w:pPr>
        <w:rPr>
          <w:rFonts w:ascii="標楷體" w:eastAsia="標楷體" w:hAnsi="標楷體"/>
          <w:color w:val="000000" w:themeColor="text1"/>
          <w:lang w:eastAsia="zh-TW"/>
        </w:rPr>
        <w:sectPr w:rsidR="006A449E" w:rsidRPr="00B711F1">
          <w:pgSz w:w="14572" w:h="20640"/>
          <w:pgMar w:top="0" w:right="0" w:bottom="0" w:left="0" w:header="0" w:footer="0" w:gutter="0"/>
          <w:cols w:space="720"/>
        </w:sectPr>
      </w:pPr>
    </w:p>
    <w:p w14:paraId="706148AB" w14:textId="77777777" w:rsidR="006A449E" w:rsidRPr="00B711F1" w:rsidRDefault="006A449E">
      <w:pPr>
        <w:rPr>
          <w:rFonts w:ascii="標楷體" w:eastAsia="標楷體" w:hAnsi="標楷體"/>
          <w:color w:val="000000" w:themeColor="text1"/>
          <w:lang w:eastAsia="zh-TW"/>
        </w:rPr>
        <w:sectPr w:rsidR="006A449E" w:rsidRPr="00B711F1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14:paraId="784302BA" w14:textId="77777777" w:rsidR="006A449E" w:rsidRPr="00B711F1" w:rsidRDefault="006A449E">
      <w:pPr>
        <w:rPr>
          <w:rFonts w:ascii="標楷體" w:eastAsia="標楷體" w:hAnsi="標楷體"/>
          <w:color w:val="000000" w:themeColor="text1"/>
          <w:lang w:eastAsia="zh-TW"/>
        </w:rPr>
        <w:sectPr w:rsidR="006A449E" w:rsidRPr="00B711F1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14:paraId="6C064054" w14:textId="77777777" w:rsidR="006A449E" w:rsidRPr="00B711F1" w:rsidRDefault="006A449E">
      <w:pPr>
        <w:rPr>
          <w:rFonts w:ascii="標楷體" w:eastAsia="標楷體" w:hAnsi="標楷體"/>
          <w:color w:val="000000" w:themeColor="text1"/>
          <w:lang w:eastAsia="zh-TW"/>
        </w:rPr>
        <w:sectPr w:rsidR="006A449E" w:rsidRPr="00B711F1">
          <w:type w:val="continuous"/>
          <w:pgSz w:w="14572" w:h="20640"/>
          <w:pgMar w:top="0" w:right="0" w:bottom="0" w:left="0" w:header="0" w:footer="0" w:gutter="0"/>
          <w:cols w:space="720"/>
        </w:sectPr>
      </w:pPr>
    </w:p>
    <w:p w14:paraId="5E123319" w14:textId="04F3E1F5" w:rsidR="006A449E" w:rsidRPr="00B711F1" w:rsidRDefault="006A449E" w:rsidP="004433BA">
      <w:pPr>
        <w:autoSpaceDE w:val="0"/>
        <w:autoSpaceDN w:val="0"/>
        <w:rPr>
          <w:rFonts w:ascii="標楷體" w:eastAsia="標楷體" w:hAnsi="標楷體"/>
          <w:color w:val="000000" w:themeColor="text1"/>
          <w:lang w:eastAsia="zh-TW"/>
        </w:rPr>
      </w:pPr>
    </w:p>
    <w:sectPr w:rsidR="006A449E" w:rsidRPr="00B711F1">
      <w:type w:val="continuous"/>
      <w:pgSz w:w="14572" w:h="206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BCAE0" w14:textId="77777777" w:rsidR="006615BD" w:rsidRDefault="006615BD" w:rsidP="006615BD">
      <w:r>
        <w:separator/>
      </w:r>
    </w:p>
  </w:endnote>
  <w:endnote w:type="continuationSeparator" w:id="0">
    <w:p w14:paraId="3645B104" w14:textId="77777777" w:rsidR="006615BD" w:rsidRDefault="006615BD" w:rsidP="006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4EC15" w14:textId="77777777" w:rsidR="006615BD" w:rsidRDefault="006615BD" w:rsidP="006615BD">
      <w:r>
        <w:separator/>
      </w:r>
    </w:p>
  </w:footnote>
  <w:footnote w:type="continuationSeparator" w:id="0">
    <w:p w14:paraId="34448524" w14:textId="77777777" w:rsidR="006615BD" w:rsidRDefault="006615BD" w:rsidP="00661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9E"/>
    <w:rsid w:val="000313A7"/>
    <w:rsid w:val="000D60A6"/>
    <w:rsid w:val="00183640"/>
    <w:rsid w:val="002D1701"/>
    <w:rsid w:val="004433BA"/>
    <w:rsid w:val="005C2ADB"/>
    <w:rsid w:val="006615BD"/>
    <w:rsid w:val="006A449E"/>
    <w:rsid w:val="008A5AB2"/>
    <w:rsid w:val="00997DD9"/>
    <w:rsid w:val="00A17193"/>
    <w:rsid w:val="00A17B47"/>
    <w:rsid w:val="00AB1B17"/>
    <w:rsid w:val="00B711F1"/>
    <w:rsid w:val="00BE552D"/>
    <w:rsid w:val="00F0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A96073B"/>
  <w15:docId w15:val="{963F1EE9-7C3B-44B6-BE55-CFE2EA4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15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15BD"/>
    <w:rPr>
      <w:sz w:val="20"/>
      <w:szCs w:val="20"/>
    </w:rPr>
  </w:style>
  <w:style w:type="paragraph" w:styleId="a7">
    <w:name w:val="List Paragraph"/>
    <w:basedOn w:val="a"/>
    <w:uiPriority w:val="34"/>
    <w:qFormat/>
    <w:rsid w:val="006615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inoma</cp:lastModifiedBy>
  <cp:revision>4</cp:revision>
  <cp:lastPrinted>2019-09-09T06:04:00Z</cp:lastPrinted>
  <dcterms:created xsi:type="dcterms:W3CDTF">2019-08-30T02:07:00Z</dcterms:created>
  <dcterms:modified xsi:type="dcterms:W3CDTF">2019-09-09T06:05:00Z</dcterms:modified>
</cp:coreProperties>
</file>